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r w:rsidRPr="00C32E45">
        <w:rPr>
          <w:noProof/>
          <w:sz w:val="6"/>
          <w:lang w:val="ro-RO" w:eastAsia="ro-RO"/>
        </w:rPr>
        <w:drawing>
          <wp:inline distT="0" distB="0" distL="0" distR="0" wp14:anchorId="4CC242E9" wp14:editId="538DB4D1">
            <wp:extent cx="5799611" cy="1160644"/>
            <wp:effectExtent l="0" t="0" r="0" b="1905"/>
            <wp:docPr id="6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050D1C4-9407-4B7C-9BCB-EF9C00F086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050D1C4-9407-4B7C-9BCB-EF9C00F086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35" cy="117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8B1">
        <w:rPr>
          <w:rFonts w:ascii="Times New Roman" w:hAnsi="Times New Roman" w:cs="Times New Roman"/>
          <w:sz w:val="16"/>
          <w:szCs w:val="14"/>
        </w:rPr>
        <w:t xml:space="preserve"> </w:t>
      </w:r>
      <w:r w:rsidRPr="00504A41">
        <w:rPr>
          <w:rFonts w:ascii="Times New Roman" w:hAnsi="Times New Roman" w:cs="Times New Roman"/>
          <w:sz w:val="16"/>
          <w:szCs w:val="14"/>
        </w:rPr>
        <w:t>FONDUL SOCIAL EUROPEAN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Programul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Operaţional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Capital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Uman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2014-2020 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Axa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prioritară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1 –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Inițiativa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Locuri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"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Obiectivul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tematic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Promovarea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unei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ocupări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sustenabile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calitate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sprijinirea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mobilității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Prioritatea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investiții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8.ii: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Integrare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durabilă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pe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piața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(ILMT),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special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celor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care nu au un loc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educație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formare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cu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risc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excluziune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socială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din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comunitățile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marginalizate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punerea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aplicare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garanției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tineret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”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Titlul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proiectului</w:t>
      </w:r>
      <w:bookmarkStart w:id="0" w:name="_Hlk529179119"/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: </w:t>
      </w:r>
      <w:bookmarkStart w:id="1" w:name="_Hlk529177422"/>
      <w:bookmarkStart w:id="2" w:name="_Hlk529177423"/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Sanse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reale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NEETs</w:t>
      </w:r>
    </w:p>
    <w:p w:rsidR="00C008B1" w:rsidRPr="00504A41" w:rsidRDefault="00C008B1" w:rsidP="00C008B1">
      <w:pPr>
        <w:spacing w:after="0"/>
        <w:rPr>
          <w:rFonts w:ascii="Times New Roman" w:hAnsi="Times New Roman" w:cs="Times New Roman"/>
          <w:sz w:val="16"/>
          <w:szCs w:val="14"/>
        </w:rPr>
      </w:pPr>
      <w:r w:rsidRPr="00504A41">
        <w:rPr>
          <w:rFonts w:ascii="Times New Roman" w:hAnsi="Times New Roman" w:cs="Times New Roman"/>
          <w:sz w:val="16"/>
          <w:szCs w:val="14"/>
        </w:rPr>
        <w:t xml:space="preserve">Contract: </w:t>
      </w:r>
      <w:bookmarkStart w:id="3" w:name="_Hlk520461426"/>
      <w:r w:rsidRPr="00504A41">
        <w:rPr>
          <w:rFonts w:ascii="Times New Roman" w:hAnsi="Times New Roman" w:cs="Times New Roman"/>
          <w:sz w:val="16"/>
          <w:szCs w:val="14"/>
        </w:rPr>
        <w:t>POCU/991/1/3/</w:t>
      </w:r>
      <w:bookmarkEnd w:id="0"/>
      <w:bookmarkEnd w:id="1"/>
      <w:bookmarkEnd w:id="2"/>
      <w:bookmarkEnd w:id="3"/>
      <w:r w:rsidRPr="00504A41">
        <w:rPr>
          <w:rFonts w:ascii="Times New Roman" w:hAnsi="Times New Roman" w:cs="Times New Roman"/>
          <w:sz w:val="16"/>
          <w:szCs w:val="14"/>
        </w:rPr>
        <w:t>154119</w:t>
      </w:r>
    </w:p>
    <w:p w:rsidR="00300125" w:rsidRPr="00300125" w:rsidRDefault="00300125" w:rsidP="00300125">
      <w:pPr>
        <w:adjustRightInd w:val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25">
        <w:rPr>
          <w:rFonts w:ascii="Times New Roman" w:hAnsi="Times New Roman" w:cs="Times New Roman"/>
          <w:b/>
          <w:sz w:val="24"/>
          <w:szCs w:val="24"/>
        </w:rPr>
        <w:t>OBIECTIVELE PROIECTULUI</w:t>
      </w:r>
    </w:p>
    <w:p w:rsidR="00300125" w:rsidRDefault="00300125" w:rsidP="00300125">
      <w:pPr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F3F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6F3F">
        <w:rPr>
          <w:rFonts w:ascii="Times New Roman" w:hAnsi="Times New Roman" w:cs="Times New Roman"/>
          <w:b/>
          <w:color w:val="000000"/>
          <w:sz w:val="24"/>
          <w:szCs w:val="24"/>
        </w:rPr>
        <w:t>SANSE REALE PENTRU TINERII NEETs"</w:t>
      </w:r>
      <w:r w:rsidRPr="00356F3F">
        <w:rPr>
          <w:rFonts w:ascii="Times New Roman" w:hAnsi="Times New Roman" w:cs="Times New Roman"/>
          <w:sz w:val="24"/>
          <w:szCs w:val="24"/>
        </w:rPr>
        <w:t xml:space="preserve">– a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gandit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ca un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oferire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F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acelor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usoara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Pr="00356F3F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56F3F">
        <w:rPr>
          <w:rFonts w:ascii="Times New Roman" w:hAnsi="Times New Roman" w:cs="Times New Roman"/>
          <w:sz w:val="24"/>
          <w:szCs w:val="24"/>
        </w:rPr>
        <w:t>.</w:t>
      </w:r>
    </w:p>
    <w:p w:rsidR="00300125" w:rsidRPr="00356F3F" w:rsidRDefault="00300125" w:rsidP="00300125">
      <w:pPr>
        <w:ind w:firstLine="36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172766">
        <w:rPr>
          <w:rFonts w:ascii="Times New Roman" w:hAnsi="Times New Roman" w:cs="Times New Roman"/>
          <w:b/>
          <w:color w:val="262626"/>
          <w:sz w:val="24"/>
          <w:szCs w:val="24"/>
        </w:rPr>
        <w:t>Obiectivul</w:t>
      </w:r>
      <w:proofErr w:type="spellEnd"/>
      <w:r w:rsidRPr="00172766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general</w:t>
      </w:r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al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proiectului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consta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in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furnizarea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masuri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integrate,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personalizate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, de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informare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mediere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a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muncii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formare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profesionala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consiliere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antreprenoriala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acordarea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subventii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pentru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infiintarea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noi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afaceri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pentru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371 de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tineri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NEETs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șomeri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cu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vârsta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între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16 - 29 ani,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înregistrați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la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Serviciul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Public de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Ocupare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inclusiv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persoane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din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mediul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rural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cetateni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etnie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roma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din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judetele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Valcea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Gorj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Olt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in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vederea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facilitarii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insertiei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pe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piata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muncii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ocuparii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durabile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 xml:space="preserve"> a </w:t>
      </w:r>
      <w:proofErr w:type="spellStart"/>
      <w:r w:rsidRPr="00356F3F">
        <w:rPr>
          <w:rFonts w:ascii="Times New Roman" w:hAnsi="Times New Roman" w:cs="Times New Roman"/>
          <w:color w:val="262626"/>
          <w:sz w:val="24"/>
          <w:szCs w:val="24"/>
        </w:rPr>
        <w:t>acestora</w:t>
      </w:r>
      <w:proofErr w:type="spellEnd"/>
      <w:r w:rsidRPr="00356F3F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300125" w:rsidRDefault="00300125" w:rsidP="00300125">
      <w:pPr>
        <w:ind w:firstLine="360"/>
        <w:jc w:val="both"/>
        <w:rPr>
          <w:rFonts w:ascii="Times New Roman" w:hAnsi="Times New Roman" w:cs="Times New Roman"/>
          <w:b/>
          <w:color w:val="4F4F4F"/>
          <w:sz w:val="24"/>
          <w:szCs w:val="24"/>
        </w:rPr>
      </w:pPr>
      <w:proofErr w:type="spellStart"/>
      <w:r w:rsidRPr="00300125">
        <w:rPr>
          <w:rFonts w:ascii="Times New Roman" w:hAnsi="Times New Roman" w:cs="Times New Roman"/>
          <w:b/>
          <w:i/>
          <w:sz w:val="24"/>
          <w:szCs w:val="24"/>
        </w:rPr>
        <w:t>Obiectivele</w:t>
      </w:r>
      <w:proofErr w:type="spellEnd"/>
      <w:r w:rsidRPr="00300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0125">
        <w:rPr>
          <w:rFonts w:ascii="Times New Roman" w:hAnsi="Times New Roman" w:cs="Times New Roman"/>
          <w:b/>
          <w:i/>
          <w:sz w:val="24"/>
          <w:szCs w:val="24"/>
        </w:rPr>
        <w:t>specifice</w:t>
      </w:r>
      <w:proofErr w:type="spellEnd"/>
      <w:r w:rsidRPr="00300125">
        <w:rPr>
          <w:rFonts w:ascii="Times New Roman" w:hAnsi="Times New Roman" w:cs="Times New Roman"/>
          <w:b/>
          <w:i/>
          <w:sz w:val="24"/>
          <w:szCs w:val="24"/>
        </w:rPr>
        <w:t xml:space="preserve"> ale </w:t>
      </w:r>
      <w:proofErr w:type="spellStart"/>
      <w:r w:rsidRPr="00300125">
        <w:rPr>
          <w:rFonts w:ascii="Times New Roman" w:hAnsi="Times New Roman" w:cs="Times New Roman"/>
          <w:b/>
          <w:i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56F3F">
        <w:rPr>
          <w:rFonts w:ascii="Times New Roman" w:hAnsi="Times New Roman" w:cs="Times New Roman"/>
          <w:color w:val="4F4F4F"/>
          <w:sz w:val="24"/>
          <w:szCs w:val="24"/>
        </w:rPr>
        <w:t>electia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a 371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tineri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NEETs cu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varsta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cuprinsa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intre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16-29 de ani din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judetele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Valcea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Gorj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Olt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, din care minim 38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persoane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apartinand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minoritatii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roma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75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persoane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din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mediul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rural, in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vederea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imbunatatirii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nivelului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lor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competente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a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cresterii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accesului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la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locuri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munca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a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ocuparii</w:t>
      </w:r>
      <w:proofErr w:type="spellEnd"/>
      <w:r>
        <w:rPr>
          <w:rFonts w:ascii="Times New Roman" w:hAnsi="Times New Roman" w:cs="Times New Roman"/>
          <w:color w:val="4F4F4F"/>
          <w:sz w:val="24"/>
          <w:szCs w:val="24"/>
        </w:rPr>
        <w:t xml:space="preserve"> (</w:t>
      </w:r>
      <w:r w:rsidRPr="00356F3F">
        <w:rPr>
          <w:rFonts w:ascii="Times New Roman" w:hAnsi="Times New Roman" w:cs="Times New Roman"/>
          <w:b/>
          <w:color w:val="4F4F4F"/>
          <w:sz w:val="24"/>
          <w:szCs w:val="24"/>
        </w:rPr>
        <w:t>OS1</w:t>
      </w:r>
      <w:r>
        <w:rPr>
          <w:rFonts w:ascii="Times New Roman" w:hAnsi="Times New Roman" w:cs="Times New Roman"/>
          <w:b/>
          <w:color w:val="4F4F4F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color w:val="4F4F4F"/>
          <w:sz w:val="24"/>
          <w:szCs w:val="24"/>
        </w:rPr>
        <w:t>p</w:t>
      </w:r>
      <w:r w:rsidRPr="00356F3F">
        <w:rPr>
          <w:rFonts w:ascii="Times New Roman" w:hAnsi="Times New Roman" w:cs="Times New Roman"/>
          <w:color w:val="4F4F4F"/>
          <w:sz w:val="24"/>
          <w:szCs w:val="24"/>
        </w:rPr>
        <w:t>articiparea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a 298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tineri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NEETs la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programe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formare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color w:val="4F4F4F"/>
          <w:sz w:val="24"/>
          <w:szCs w:val="24"/>
        </w:rPr>
        <w:t xml:space="preserve"> (</w:t>
      </w:r>
      <w:r w:rsidRPr="00356F3F">
        <w:rPr>
          <w:rFonts w:ascii="Times New Roman" w:hAnsi="Times New Roman" w:cs="Times New Roman"/>
          <w:b/>
          <w:color w:val="4F4F4F"/>
          <w:sz w:val="24"/>
          <w:szCs w:val="24"/>
        </w:rPr>
        <w:t>OS2</w:t>
      </w:r>
      <w:r>
        <w:rPr>
          <w:rFonts w:ascii="Times New Roman" w:hAnsi="Times New Roman" w:cs="Times New Roman"/>
          <w:b/>
          <w:color w:val="4F4F4F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color w:val="4F4F4F"/>
          <w:sz w:val="24"/>
          <w:szCs w:val="24"/>
        </w:rPr>
        <w:t>s</w:t>
      </w:r>
      <w:r w:rsidRPr="00356F3F">
        <w:rPr>
          <w:rFonts w:ascii="Times New Roman" w:hAnsi="Times New Roman" w:cs="Times New Roman"/>
          <w:color w:val="4F4F4F"/>
          <w:sz w:val="24"/>
          <w:szCs w:val="24"/>
        </w:rPr>
        <w:t>timularea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ocuparii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pentru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371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tineri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NEETS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prin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furnizarea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servicii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specializate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mediere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a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muncii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dintre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care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cel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putin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160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persoane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primesc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o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oferta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munca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>/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isi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gasesc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un loc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color w:val="4F4F4F"/>
          <w:sz w:val="24"/>
          <w:szCs w:val="24"/>
        </w:rPr>
        <w:t xml:space="preserve"> (</w:t>
      </w:r>
      <w:r w:rsidRPr="00356F3F">
        <w:rPr>
          <w:rFonts w:ascii="Times New Roman" w:hAnsi="Times New Roman" w:cs="Times New Roman"/>
          <w:b/>
          <w:color w:val="4F4F4F"/>
          <w:sz w:val="24"/>
          <w:szCs w:val="24"/>
        </w:rPr>
        <w:t>OS3</w:t>
      </w:r>
      <w:r>
        <w:rPr>
          <w:rFonts w:ascii="Times New Roman" w:hAnsi="Times New Roman" w:cs="Times New Roman"/>
          <w:b/>
          <w:color w:val="4F4F4F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color w:val="4F4F4F"/>
          <w:sz w:val="24"/>
          <w:szCs w:val="24"/>
        </w:rPr>
        <w:t>f</w:t>
      </w:r>
      <w:r w:rsidRPr="00356F3F">
        <w:rPr>
          <w:rFonts w:ascii="Times New Roman" w:hAnsi="Times New Roman" w:cs="Times New Roman"/>
          <w:color w:val="4F4F4F"/>
          <w:sz w:val="24"/>
          <w:szCs w:val="24"/>
        </w:rPr>
        <w:t>acilitarea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antreprenoriatului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cresterea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ocuparii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prin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servicii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personalizate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consiliere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,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formare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antreprenoriala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sprijin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pentru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infiintarea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demararea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functionarii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a 10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intreprinderi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si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crearea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a 10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locuri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de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munca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in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regiunea</w:t>
      </w:r>
      <w:proofErr w:type="spellEnd"/>
      <w:r w:rsidRPr="00356F3F">
        <w:rPr>
          <w:rFonts w:ascii="Times New Roman" w:hAnsi="Times New Roman" w:cs="Times New Roman"/>
          <w:color w:val="4F4F4F"/>
          <w:sz w:val="24"/>
          <w:szCs w:val="24"/>
        </w:rPr>
        <w:t xml:space="preserve"> Sud-Vest </w:t>
      </w:r>
      <w:proofErr w:type="spellStart"/>
      <w:r w:rsidRPr="00356F3F">
        <w:rPr>
          <w:rFonts w:ascii="Times New Roman" w:hAnsi="Times New Roman" w:cs="Times New Roman"/>
          <w:color w:val="4F4F4F"/>
          <w:sz w:val="24"/>
          <w:szCs w:val="24"/>
        </w:rPr>
        <w:t>Oltenia</w:t>
      </w:r>
      <w:proofErr w:type="spellEnd"/>
      <w:r>
        <w:rPr>
          <w:rFonts w:ascii="Times New Roman" w:hAnsi="Times New Roman" w:cs="Times New Roman"/>
          <w:color w:val="4F4F4F"/>
          <w:sz w:val="24"/>
          <w:szCs w:val="24"/>
        </w:rPr>
        <w:t xml:space="preserve"> (</w:t>
      </w:r>
      <w:r w:rsidRPr="00356F3F">
        <w:rPr>
          <w:rFonts w:ascii="Times New Roman" w:hAnsi="Times New Roman" w:cs="Times New Roman"/>
          <w:b/>
          <w:color w:val="4F4F4F"/>
          <w:sz w:val="24"/>
          <w:szCs w:val="24"/>
        </w:rPr>
        <w:t>OS4</w:t>
      </w:r>
      <w:r>
        <w:rPr>
          <w:rFonts w:ascii="Times New Roman" w:hAnsi="Times New Roman" w:cs="Times New Roman"/>
          <w:b/>
          <w:color w:val="4F4F4F"/>
          <w:sz w:val="24"/>
          <w:szCs w:val="24"/>
        </w:rPr>
        <w:t>).</w:t>
      </w:r>
    </w:p>
    <w:p w:rsidR="008B0671" w:rsidRP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Intocmit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B0671" w:rsidRP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Circeag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Iulia Andrea</w:t>
      </w: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Expert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informare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comunicare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NEETs</w:t>
      </w: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Pr="008B0671" w:rsidRDefault="008B0671" w:rsidP="008B06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Iulie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/ 2022</w:t>
      </w:r>
    </w:p>
    <w:p w:rsidR="008B0671" w:rsidRPr="008B0671" w:rsidRDefault="008B0671" w:rsidP="008B06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Fundatia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Inima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Inima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bookmarkEnd w:id="4"/>
    </w:p>
    <w:sectPr w:rsidR="008B0671" w:rsidRPr="008B0671" w:rsidSect="000C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A59"/>
    <w:multiLevelType w:val="multilevel"/>
    <w:tmpl w:val="3582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1769"/>
    <w:multiLevelType w:val="multilevel"/>
    <w:tmpl w:val="873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7AB9"/>
    <w:multiLevelType w:val="multilevel"/>
    <w:tmpl w:val="D62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97A18"/>
    <w:multiLevelType w:val="multilevel"/>
    <w:tmpl w:val="786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D408F"/>
    <w:multiLevelType w:val="multilevel"/>
    <w:tmpl w:val="FF3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8290D"/>
    <w:multiLevelType w:val="multilevel"/>
    <w:tmpl w:val="276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26425"/>
    <w:multiLevelType w:val="multilevel"/>
    <w:tmpl w:val="514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F9571D"/>
    <w:multiLevelType w:val="multilevel"/>
    <w:tmpl w:val="90C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F1B16"/>
    <w:multiLevelType w:val="multilevel"/>
    <w:tmpl w:val="A04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04C93"/>
    <w:multiLevelType w:val="multilevel"/>
    <w:tmpl w:val="E4F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30C31"/>
    <w:multiLevelType w:val="multilevel"/>
    <w:tmpl w:val="DC3A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633023"/>
    <w:multiLevelType w:val="multilevel"/>
    <w:tmpl w:val="E4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A2A6C"/>
    <w:multiLevelType w:val="multilevel"/>
    <w:tmpl w:val="46A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8206A"/>
    <w:multiLevelType w:val="multilevel"/>
    <w:tmpl w:val="57D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E4A84"/>
    <w:multiLevelType w:val="multilevel"/>
    <w:tmpl w:val="E76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732619"/>
    <w:multiLevelType w:val="multilevel"/>
    <w:tmpl w:val="6ED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4A4E45"/>
    <w:multiLevelType w:val="multilevel"/>
    <w:tmpl w:val="FBB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8166FA"/>
    <w:multiLevelType w:val="multilevel"/>
    <w:tmpl w:val="97A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007E59"/>
    <w:multiLevelType w:val="multilevel"/>
    <w:tmpl w:val="D59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2E4674"/>
    <w:multiLevelType w:val="multilevel"/>
    <w:tmpl w:val="0FC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332FB0"/>
    <w:multiLevelType w:val="multilevel"/>
    <w:tmpl w:val="670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81E6C"/>
    <w:multiLevelType w:val="multilevel"/>
    <w:tmpl w:val="920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712CB3"/>
    <w:multiLevelType w:val="multilevel"/>
    <w:tmpl w:val="395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7E63A8"/>
    <w:multiLevelType w:val="multilevel"/>
    <w:tmpl w:val="F51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997BC2"/>
    <w:multiLevelType w:val="multilevel"/>
    <w:tmpl w:val="484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626D7"/>
    <w:multiLevelType w:val="multilevel"/>
    <w:tmpl w:val="7D7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5F304C"/>
    <w:multiLevelType w:val="multilevel"/>
    <w:tmpl w:val="3B58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337C28"/>
    <w:multiLevelType w:val="multilevel"/>
    <w:tmpl w:val="BDC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D0085A"/>
    <w:multiLevelType w:val="multilevel"/>
    <w:tmpl w:val="45B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858E8"/>
    <w:multiLevelType w:val="multilevel"/>
    <w:tmpl w:val="22D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71CB6"/>
    <w:multiLevelType w:val="multilevel"/>
    <w:tmpl w:val="46D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A73C9E"/>
    <w:multiLevelType w:val="multilevel"/>
    <w:tmpl w:val="652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B12A01"/>
    <w:multiLevelType w:val="multilevel"/>
    <w:tmpl w:val="5ED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C8238C"/>
    <w:multiLevelType w:val="multilevel"/>
    <w:tmpl w:val="D49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F1862"/>
    <w:multiLevelType w:val="multilevel"/>
    <w:tmpl w:val="505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CA6E39"/>
    <w:multiLevelType w:val="multilevel"/>
    <w:tmpl w:val="9BF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20153F"/>
    <w:multiLevelType w:val="multilevel"/>
    <w:tmpl w:val="819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2025B9"/>
    <w:multiLevelType w:val="multilevel"/>
    <w:tmpl w:val="D4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047D59"/>
    <w:multiLevelType w:val="multilevel"/>
    <w:tmpl w:val="20A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A959C1"/>
    <w:multiLevelType w:val="multilevel"/>
    <w:tmpl w:val="F92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B827F6"/>
    <w:multiLevelType w:val="multilevel"/>
    <w:tmpl w:val="A85E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0B04F6"/>
    <w:multiLevelType w:val="multilevel"/>
    <w:tmpl w:val="FD6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854F3C"/>
    <w:multiLevelType w:val="multilevel"/>
    <w:tmpl w:val="05D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672FDB"/>
    <w:multiLevelType w:val="multilevel"/>
    <w:tmpl w:val="201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BB51DC"/>
    <w:multiLevelType w:val="multilevel"/>
    <w:tmpl w:val="5F6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2F3134"/>
    <w:multiLevelType w:val="multilevel"/>
    <w:tmpl w:val="CDF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2806C2"/>
    <w:multiLevelType w:val="multilevel"/>
    <w:tmpl w:val="DFBE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AB5F8A"/>
    <w:multiLevelType w:val="multilevel"/>
    <w:tmpl w:val="F8D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325FCD"/>
    <w:multiLevelType w:val="multilevel"/>
    <w:tmpl w:val="2B1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886E1D"/>
    <w:multiLevelType w:val="multilevel"/>
    <w:tmpl w:val="49B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0B7B77"/>
    <w:multiLevelType w:val="multilevel"/>
    <w:tmpl w:val="BED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C4493B"/>
    <w:multiLevelType w:val="multilevel"/>
    <w:tmpl w:val="55F6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FB6E14"/>
    <w:multiLevelType w:val="multilevel"/>
    <w:tmpl w:val="8DB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2932E6"/>
    <w:multiLevelType w:val="multilevel"/>
    <w:tmpl w:val="9E5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3"/>
  </w:num>
  <w:num w:numId="3">
    <w:abstractNumId w:val="35"/>
  </w:num>
  <w:num w:numId="4">
    <w:abstractNumId w:val="14"/>
  </w:num>
  <w:num w:numId="5">
    <w:abstractNumId w:val="45"/>
  </w:num>
  <w:num w:numId="6">
    <w:abstractNumId w:val="28"/>
  </w:num>
  <w:num w:numId="7">
    <w:abstractNumId w:val="15"/>
  </w:num>
  <w:num w:numId="8">
    <w:abstractNumId w:val="52"/>
  </w:num>
  <w:num w:numId="9">
    <w:abstractNumId w:val="38"/>
  </w:num>
  <w:num w:numId="10">
    <w:abstractNumId w:val="23"/>
  </w:num>
  <w:num w:numId="11">
    <w:abstractNumId w:val="13"/>
  </w:num>
  <w:num w:numId="12">
    <w:abstractNumId w:val="18"/>
  </w:num>
  <w:num w:numId="13">
    <w:abstractNumId w:val="53"/>
  </w:num>
  <w:num w:numId="14">
    <w:abstractNumId w:val="21"/>
  </w:num>
  <w:num w:numId="15">
    <w:abstractNumId w:val="7"/>
  </w:num>
  <w:num w:numId="16">
    <w:abstractNumId w:val="6"/>
  </w:num>
  <w:num w:numId="17">
    <w:abstractNumId w:val="25"/>
  </w:num>
  <w:num w:numId="18">
    <w:abstractNumId w:val="47"/>
  </w:num>
  <w:num w:numId="19">
    <w:abstractNumId w:val="29"/>
  </w:num>
  <w:num w:numId="20">
    <w:abstractNumId w:val="20"/>
  </w:num>
  <w:num w:numId="21">
    <w:abstractNumId w:val="30"/>
  </w:num>
  <w:num w:numId="22">
    <w:abstractNumId w:val="31"/>
  </w:num>
  <w:num w:numId="23">
    <w:abstractNumId w:val="26"/>
  </w:num>
  <w:num w:numId="24">
    <w:abstractNumId w:val="4"/>
  </w:num>
  <w:num w:numId="25">
    <w:abstractNumId w:val="27"/>
  </w:num>
  <w:num w:numId="26">
    <w:abstractNumId w:val="1"/>
  </w:num>
  <w:num w:numId="27">
    <w:abstractNumId w:val="12"/>
  </w:num>
  <w:num w:numId="28">
    <w:abstractNumId w:val="50"/>
  </w:num>
  <w:num w:numId="29">
    <w:abstractNumId w:val="51"/>
  </w:num>
  <w:num w:numId="30">
    <w:abstractNumId w:val="10"/>
  </w:num>
  <w:num w:numId="31">
    <w:abstractNumId w:val="3"/>
  </w:num>
  <w:num w:numId="32">
    <w:abstractNumId w:val="44"/>
  </w:num>
  <w:num w:numId="33">
    <w:abstractNumId w:val="36"/>
  </w:num>
  <w:num w:numId="34">
    <w:abstractNumId w:val="43"/>
  </w:num>
  <w:num w:numId="35">
    <w:abstractNumId w:val="8"/>
  </w:num>
  <w:num w:numId="36">
    <w:abstractNumId w:val="5"/>
  </w:num>
  <w:num w:numId="37">
    <w:abstractNumId w:val="41"/>
  </w:num>
  <w:num w:numId="38">
    <w:abstractNumId w:val="40"/>
  </w:num>
  <w:num w:numId="39">
    <w:abstractNumId w:val="19"/>
  </w:num>
  <w:num w:numId="40">
    <w:abstractNumId w:val="11"/>
  </w:num>
  <w:num w:numId="41">
    <w:abstractNumId w:val="49"/>
  </w:num>
  <w:num w:numId="42">
    <w:abstractNumId w:val="22"/>
  </w:num>
  <w:num w:numId="43">
    <w:abstractNumId w:val="0"/>
  </w:num>
  <w:num w:numId="44">
    <w:abstractNumId w:val="17"/>
  </w:num>
  <w:num w:numId="45">
    <w:abstractNumId w:val="37"/>
  </w:num>
  <w:num w:numId="46">
    <w:abstractNumId w:val="2"/>
  </w:num>
  <w:num w:numId="47">
    <w:abstractNumId w:val="24"/>
  </w:num>
  <w:num w:numId="48">
    <w:abstractNumId w:val="48"/>
  </w:num>
  <w:num w:numId="49">
    <w:abstractNumId w:val="39"/>
  </w:num>
  <w:num w:numId="50">
    <w:abstractNumId w:val="34"/>
  </w:num>
  <w:num w:numId="51">
    <w:abstractNumId w:val="16"/>
  </w:num>
  <w:num w:numId="52">
    <w:abstractNumId w:val="9"/>
  </w:num>
  <w:num w:numId="53">
    <w:abstractNumId w:val="32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03"/>
    <w:rsid w:val="00024AE9"/>
    <w:rsid w:val="0007331B"/>
    <w:rsid w:val="00074F61"/>
    <w:rsid w:val="000B40BF"/>
    <w:rsid w:val="000C238D"/>
    <w:rsid w:val="000C4C01"/>
    <w:rsid w:val="000E5B1E"/>
    <w:rsid w:val="000F564D"/>
    <w:rsid w:val="00146DEF"/>
    <w:rsid w:val="002055E8"/>
    <w:rsid w:val="002138EF"/>
    <w:rsid w:val="0022160C"/>
    <w:rsid w:val="002574CE"/>
    <w:rsid w:val="002655C3"/>
    <w:rsid w:val="002926BE"/>
    <w:rsid w:val="002E4D1A"/>
    <w:rsid w:val="00300125"/>
    <w:rsid w:val="00346C76"/>
    <w:rsid w:val="003E2343"/>
    <w:rsid w:val="00407362"/>
    <w:rsid w:val="004210E3"/>
    <w:rsid w:val="00427771"/>
    <w:rsid w:val="00460F52"/>
    <w:rsid w:val="004F7376"/>
    <w:rsid w:val="004F7E7D"/>
    <w:rsid w:val="00500884"/>
    <w:rsid w:val="00510BCE"/>
    <w:rsid w:val="00524E4C"/>
    <w:rsid w:val="005728B5"/>
    <w:rsid w:val="00583003"/>
    <w:rsid w:val="00596D5B"/>
    <w:rsid w:val="005A2D70"/>
    <w:rsid w:val="006365D5"/>
    <w:rsid w:val="006852B8"/>
    <w:rsid w:val="006B1FEA"/>
    <w:rsid w:val="006D734A"/>
    <w:rsid w:val="00710023"/>
    <w:rsid w:val="00724356"/>
    <w:rsid w:val="00792739"/>
    <w:rsid w:val="007928B3"/>
    <w:rsid w:val="00847A23"/>
    <w:rsid w:val="00860070"/>
    <w:rsid w:val="008B0671"/>
    <w:rsid w:val="008B4B2D"/>
    <w:rsid w:val="0095543D"/>
    <w:rsid w:val="00970AD4"/>
    <w:rsid w:val="00994EC0"/>
    <w:rsid w:val="009B07A4"/>
    <w:rsid w:val="009B4B46"/>
    <w:rsid w:val="009C7756"/>
    <w:rsid w:val="00B213B9"/>
    <w:rsid w:val="00B3106C"/>
    <w:rsid w:val="00B51CBE"/>
    <w:rsid w:val="00BA6C1F"/>
    <w:rsid w:val="00BC0BAD"/>
    <w:rsid w:val="00BD5844"/>
    <w:rsid w:val="00BE1647"/>
    <w:rsid w:val="00C0057D"/>
    <w:rsid w:val="00C008B1"/>
    <w:rsid w:val="00C42FAD"/>
    <w:rsid w:val="00C62817"/>
    <w:rsid w:val="00C66275"/>
    <w:rsid w:val="00C80781"/>
    <w:rsid w:val="00CA0948"/>
    <w:rsid w:val="00CF08D4"/>
    <w:rsid w:val="00D74B22"/>
    <w:rsid w:val="00D77AE8"/>
    <w:rsid w:val="00DA4120"/>
    <w:rsid w:val="00DB0EDE"/>
    <w:rsid w:val="00E17C6B"/>
    <w:rsid w:val="00E330A3"/>
    <w:rsid w:val="00F6123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D3DD2-8B6E-4B30-A370-C433ABD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3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3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830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30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0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30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830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30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3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300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3003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83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83003"/>
    <w:rPr>
      <w:rFonts w:ascii="Arial" w:eastAsia="Times New Roman" w:hAnsi="Arial" w:cs="Arial"/>
      <w:vanish/>
      <w:sz w:val="16"/>
      <w:szCs w:val="16"/>
    </w:rPr>
  </w:style>
  <w:style w:type="character" w:customStyle="1" w:styleId="profile">
    <w:name w:val="profile"/>
    <w:basedOn w:val="DefaultParagraphFont"/>
    <w:rsid w:val="00583003"/>
  </w:style>
  <w:style w:type="character" w:styleId="Strong">
    <w:name w:val="Strong"/>
    <w:basedOn w:val="DefaultParagraphFont"/>
    <w:uiPriority w:val="22"/>
    <w:qFormat/>
    <w:rsid w:val="00583003"/>
    <w:rPr>
      <w:b/>
      <w:bCs/>
    </w:rPr>
  </w:style>
  <w:style w:type="character" w:customStyle="1" w:styleId="ui-clock">
    <w:name w:val="ui-clock"/>
    <w:basedOn w:val="DefaultParagraphFont"/>
    <w:rsid w:val="00583003"/>
  </w:style>
  <w:style w:type="character" w:customStyle="1" w:styleId="fa">
    <w:name w:val="fa"/>
    <w:basedOn w:val="DefaultParagraphFont"/>
    <w:rsid w:val="00583003"/>
  </w:style>
  <w:style w:type="character" w:customStyle="1" w:styleId="pull-left">
    <w:name w:val="pull-left"/>
    <w:basedOn w:val="DefaultParagraphFont"/>
    <w:rsid w:val="00583003"/>
  </w:style>
  <w:style w:type="character" w:customStyle="1" w:styleId="redtext">
    <w:name w:val="redtext"/>
    <w:basedOn w:val="DefaultParagraphFont"/>
    <w:rsid w:val="00583003"/>
  </w:style>
  <w:style w:type="paragraph" w:styleId="NormalWeb">
    <w:name w:val="Normal (Web)"/>
    <w:basedOn w:val="Normal"/>
    <w:uiPriority w:val="99"/>
    <w:unhideWhenUsed/>
    <w:rsid w:val="0058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column-title">
    <w:name w:val="ui-column-title"/>
    <w:basedOn w:val="DefaultParagraphFont"/>
    <w:rsid w:val="00583003"/>
  </w:style>
  <w:style w:type="character" w:customStyle="1" w:styleId="bold">
    <w:name w:val="bold"/>
    <w:basedOn w:val="DefaultParagraphFont"/>
    <w:rsid w:val="00583003"/>
  </w:style>
  <w:style w:type="character" w:customStyle="1" w:styleId="preformatatted">
    <w:name w:val="preformatatted"/>
    <w:basedOn w:val="DefaultParagraphFont"/>
    <w:rsid w:val="00583003"/>
  </w:style>
  <w:style w:type="character" w:customStyle="1" w:styleId="formlabel">
    <w:name w:val="formlabel"/>
    <w:basedOn w:val="DefaultParagraphFont"/>
    <w:rsid w:val="00583003"/>
  </w:style>
  <w:style w:type="character" w:customStyle="1" w:styleId="right">
    <w:name w:val="right"/>
    <w:basedOn w:val="DefaultParagraphFont"/>
    <w:rsid w:val="00583003"/>
  </w:style>
  <w:style w:type="character" w:customStyle="1" w:styleId="noboldclock">
    <w:name w:val="noboldclock"/>
    <w:basedOn w:val="DefaultParagraphFont"/>
    <w:rsid w:val="00583003"/>
  </w:style>
  <w:style w:type="paragraph" w:styleId="BalloonText">
    <w:name w:val="Balloon Text"/>
    <w:basedOn w:val="Normal"/>
    <w:link w:val="BalloonTextChar"/>
    <w:uiPriority w:val="99"/>
    <w:semiHidden/>
    <w:unhideWhenUsed/>
    <w:rsid w:val="005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03"/>
    <w:rPr>
      <w:rFonts w:ascii="Tahoma" w:hAnsi="Tahoma" w:cs="Tahoma"/>
      <w:sz w:val="16"/>
      <w:szCs w:val="16"/>
    </w:rPr>
  </w:style>
  <w:style w:type="character" w:customStyle="1" w:styleId="oj-italic">
    <w:name w:val="oj-italic"/>
    <w:basedOn w:val="DefaultParagraphFont"/>
    <w:rsid w:val="00460F52"/>
  </w:style>
  <w:style w:type="character" w:customStyle="1" w:styleId="markedcontent">
    <w:name w:val="markedcontent"/>
    <w:basedOn w:val="DefaultParagraphFont"/>
    <w:rsid w:val="00C80781"/>
  </w:style>
  <w:style w:type="character" w:customStyle="1" w:styleId="Heading1Char">
    <w:name w:val="Heading 1 Char"/>
    <w:basedOn w:val="DefaultParagraphFont"/>
    <w:link w:val="Heading1"/>
    <w:uiPriority w:val="9"/>
    <w:rsid w:val="00C008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825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  <w:divsChild>
                <w:div w:id="192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54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FFFFFF"/>
                                    <w:bottom w:val="none" w:sz="0" w:space="0" w:color="FFFFFF"/>
                                    <w:right w:val="none" w:sz="0" w:space="1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8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64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91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54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79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1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798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6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9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7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65911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8131913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52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6004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13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87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8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0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2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57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65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74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62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4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1199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1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15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9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44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30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18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7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01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805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69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12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9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196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487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95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807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66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31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11167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2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090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40138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17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24302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3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4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97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82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10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2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2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216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7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36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1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0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161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91987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50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185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973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7559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0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5556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5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9105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8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3734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2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58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928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571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8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93911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2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0598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25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0080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94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9597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5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716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3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84672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44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90055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2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1623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64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98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5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84942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3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48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55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3023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4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0098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53500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983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76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2124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80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32046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3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5943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25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16818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50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90045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6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78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73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77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206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8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4882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3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38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65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833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3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282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31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0329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253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32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148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196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6741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76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68027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79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6351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70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51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02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98937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39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047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91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268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8706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03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2943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8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6205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48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703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49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86961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0731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6576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0735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40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4666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7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094296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8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029922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6071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76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027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88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80563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9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458857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4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3611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59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643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5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2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87623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7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7398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65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73205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3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69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7679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53848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4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93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2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278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31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61301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3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3736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088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85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66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5609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6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98413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5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899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65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9825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159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4658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90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77987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53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2011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0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5003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5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0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03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55371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0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912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6141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104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99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3545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8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726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18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4509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7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1706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00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743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344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858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65951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6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620421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5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6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36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9457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073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8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1195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3286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2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21955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4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25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5468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490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7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53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74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2087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71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9229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3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31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62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168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84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40065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9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37504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926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00472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0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5268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76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1404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11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322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5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55160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7487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7877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4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462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4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0472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8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32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0686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14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1891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35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585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62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09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7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683769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84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01153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853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2076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9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51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3953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94904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7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9661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6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063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8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88638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65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06329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8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4808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8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50183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0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5570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3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522876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1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3083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4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2613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46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21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1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1330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0525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25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3529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4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28424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36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6202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04071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0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3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968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8328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829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34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0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90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3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37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9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74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7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2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55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7443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7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8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49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3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4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46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96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8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23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74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302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93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8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689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3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1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188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23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683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1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13688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4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53212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08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9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02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2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212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14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743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03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03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53273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3479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4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7413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74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50069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92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03058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8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566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33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5256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9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4707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27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2701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4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93680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25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5541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4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628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0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6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49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14680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4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6732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83676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0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46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9410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91692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6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18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40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25516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67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3971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23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2183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32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472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055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26045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90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3862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00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88137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07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63830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81767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18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74032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7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8194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71835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4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95458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22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5660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9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76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4088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04154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4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4742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26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03888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13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2370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0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4000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4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002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090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4354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4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14831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82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69903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77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68409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69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3776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95668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74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482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9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98512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3928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2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90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45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5910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3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1803998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527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30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9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88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47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85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91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02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6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6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09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2756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95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50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16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2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4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83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23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16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4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34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93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0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52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8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98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0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9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01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7919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0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15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58179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3401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8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9368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8020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66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00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59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15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033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0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6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9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6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4924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9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75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861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960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5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2101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58240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4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7330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42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705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17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774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454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22301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63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0075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90110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3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56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45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5260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40806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1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8076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13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8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973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212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2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50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5426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12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45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51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1426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98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7932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880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2250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5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5371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602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83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27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95164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3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80586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30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68957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57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27379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44747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10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4878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13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58735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91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207908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3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8778882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4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1041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95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46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98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5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2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66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8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21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81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7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96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39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99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24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02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40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15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94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48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70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21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6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6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59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00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9974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2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4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41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86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9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93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74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52889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1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9225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2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64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4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71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72697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10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8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62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9269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9019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2184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84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026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42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9106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69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161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5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8258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14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4324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8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8933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89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70120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28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87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73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073468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064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5739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8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4247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9828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3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280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8523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6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074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68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2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4034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33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6014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46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56409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130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75632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327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465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61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5088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68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6045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43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7357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91897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5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9095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2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671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1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75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10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7965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5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11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6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352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7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644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58440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2411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40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76845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8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12532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628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62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67493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73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0716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70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06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5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212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09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179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9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9750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37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6404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31265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2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11165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39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6243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4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34453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9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8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2052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3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2281236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1668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33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4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93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51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5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39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81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56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1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98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26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95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90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04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7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80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74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92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79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43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284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1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2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8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115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10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00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330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3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71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7664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4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51895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793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37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2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89740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0915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4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54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48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646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65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332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01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72095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3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56414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044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54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6369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2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61469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94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3427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29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914872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129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30245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01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983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82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1239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3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1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70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587224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2043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12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1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8609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40823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48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5224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478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6107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8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56494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36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006546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9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7138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85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936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8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9498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21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70545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950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25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9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38763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32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65996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63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539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1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945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7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4247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45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47925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8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59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5208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518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1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2408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48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816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9400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91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23506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27204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42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90116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658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40772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52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3185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0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627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12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0624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8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833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5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4785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9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04346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20667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19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3074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03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6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1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93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14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6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4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60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5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7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35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09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09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4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78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24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188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0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60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0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7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3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8162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4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9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84242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7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58237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0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7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8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24637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59756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5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9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5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1524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636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45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0919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4214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6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16975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796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3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332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74160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0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48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6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8A8A8"/>
                                                        <w:left w:val="single" w:sz="6" w:space="0" w:color="A8A8A8"/>
                                                        <w:bottom w:val="single" w:sz="6" w:space="0" w:color="A8A8A8"/>
                                                        <w:right w:val="single" w:sz="6" w:space="0" w:color="A8A8A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67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87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661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7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53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9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0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7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9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90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5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8529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20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3480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5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2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372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4075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16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3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4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140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8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4229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1585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4721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7870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57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2742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435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127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12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3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973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30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29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43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1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9108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78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2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8096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827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030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3295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00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69541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224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3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1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0850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948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0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0424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1409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4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70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00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0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039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0551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190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285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58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34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3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80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00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0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90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193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1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5843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3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2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12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2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7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862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59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8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839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8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7953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59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24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5350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9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8295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351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61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5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9140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95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090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31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9044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8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582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8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5615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629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517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420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9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860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2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839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3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64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513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0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2564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2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8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35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916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8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1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557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454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5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473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61640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2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551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7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7357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51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3200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686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7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5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367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732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327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2231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75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123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620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77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97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289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15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00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4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52221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408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8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184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02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18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9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1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983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41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5113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814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12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686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7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6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18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0883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69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26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71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04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98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8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92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2695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0324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3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960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13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154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1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3382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5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6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825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5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04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3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5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94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88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49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11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6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740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7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47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33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402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35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9511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14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389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9024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8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5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55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1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1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32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9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3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046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618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7761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9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862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4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0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0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0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9543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1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1111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3996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4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62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2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4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9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8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09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9305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1369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3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5253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02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44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0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0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406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6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0084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836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2594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781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543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47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91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599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9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105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9354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8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2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83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50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0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4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63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4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62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082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5162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6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6169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6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8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8590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152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1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769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4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055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8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8548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4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5871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4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5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2144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32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2866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12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82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4199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34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2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4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7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4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0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58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2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81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26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79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4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7756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87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12212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7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16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726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4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547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79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7349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67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30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6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264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460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872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8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103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27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190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0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03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59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4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7308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226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2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1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04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98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81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230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6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5280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23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49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9150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1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61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9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90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19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089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897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0373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23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879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77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4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2905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6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117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79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855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8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677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8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1126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6117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2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8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75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2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2364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33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8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577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9748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0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28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2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3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44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7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4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3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6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543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049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8068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80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627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3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5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506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29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398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8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99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9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7961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5429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3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9387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1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105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43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249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61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9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9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64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3398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6027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318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2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17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395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32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23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6999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74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0933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5382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40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9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84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4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7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7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11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555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12060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62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7249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0993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0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0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574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61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4681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03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9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282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5349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7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365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5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697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8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482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90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0217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392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418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3409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638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3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0209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96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38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3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8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8430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2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7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109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4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490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887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6829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1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336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43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6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2350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0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533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32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57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6818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54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36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9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5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6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8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84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806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94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3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253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33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1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97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9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84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076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1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815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9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534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854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5256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852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0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5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1728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68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6472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4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525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491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27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7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8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02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4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84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3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3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302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03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7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6657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4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363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5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504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545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28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8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047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746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36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009375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181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16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559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8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94811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9515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6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9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057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91772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0264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24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0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8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347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2653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498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5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18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624606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2395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35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2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1157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3600161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347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56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4165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11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9422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960332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47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3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8433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35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6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7546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79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9652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65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2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3818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9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6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6848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0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1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0897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6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592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8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1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248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3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96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33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1249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527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2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9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495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989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4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5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000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4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32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9819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22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7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6790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0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3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5941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7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95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0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363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91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3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8997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16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9509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13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7822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6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2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96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8884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2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386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0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845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280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8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2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9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9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21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0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98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2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76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27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6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64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0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62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960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636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1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6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010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1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25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3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3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764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7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221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483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86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851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3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18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4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24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34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755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0471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98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09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14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9221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9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7302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0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20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78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05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3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1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1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8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0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8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045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8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4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42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6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0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4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9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8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82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1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89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4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9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25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2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328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4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16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8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4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00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5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120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060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057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72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4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87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23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575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6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1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23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83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23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90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626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1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1315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56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424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4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3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4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83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8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14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1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8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2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53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3225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8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04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50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67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74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6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72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4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9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1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52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0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293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68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1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1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037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9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64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39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03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23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76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9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9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51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441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9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3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855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2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02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097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7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3171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65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3511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41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4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1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01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8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1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6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29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3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7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87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74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5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314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8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861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43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2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167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4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69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26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3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29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2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0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8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69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3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7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193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5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1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021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37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7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4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620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99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311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3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5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7312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123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1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20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0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2918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1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1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3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528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02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7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4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3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5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46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5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17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1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63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295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2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21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678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19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0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3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59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673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408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7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81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6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30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86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98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26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92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88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76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1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08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5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7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369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6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7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4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3257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68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9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2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31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6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5342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47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99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4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55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91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0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226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27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6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97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2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32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77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2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03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8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6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354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4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7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8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7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0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554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15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85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89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77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4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15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7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284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2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61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33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2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64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56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54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094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0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85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9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11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821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6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31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96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1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22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787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14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2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85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540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6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788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2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95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5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8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359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45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6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446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0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1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21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9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573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3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63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741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89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702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62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929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99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61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8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64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69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62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556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9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809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7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49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637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3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03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1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272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4872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34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62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03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7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3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873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48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7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5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69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1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49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9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93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3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800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3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06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545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418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20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4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87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53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755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2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990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19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298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21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862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66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93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24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95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5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50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04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7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785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6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185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0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04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7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5095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1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12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868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18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71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83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463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8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3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3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4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21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2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7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5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5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072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2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6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0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1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1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06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7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7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44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18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19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161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0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2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470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9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5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7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54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10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17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8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67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90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4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7309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4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2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0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1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11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4671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7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572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6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13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4604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43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7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302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4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1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3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91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459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6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56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05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2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9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8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9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1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87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79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91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7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446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07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5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06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60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5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0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3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7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06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83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9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95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5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4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272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1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2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714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3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9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57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5236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83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1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69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1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8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240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331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7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34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4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10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3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5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42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1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7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1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52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24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69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3723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0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21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00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7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1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26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619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22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22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2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8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7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6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8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7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648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3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16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00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946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18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2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9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0527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398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87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554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8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8421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2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20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2014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1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7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0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33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811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05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31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24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0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0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51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2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92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951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49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7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17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7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0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800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3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7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90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7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40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82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0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1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3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42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808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26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5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5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69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2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69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2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7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986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4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8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2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7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233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86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6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2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841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917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6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3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82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1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0854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5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162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00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5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1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44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90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71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32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22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6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3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117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75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156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95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0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7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90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40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642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0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7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5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93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970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3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2642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9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84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8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153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3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7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623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20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83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7485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23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82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400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5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24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83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4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05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98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09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0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070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0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0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261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15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99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65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8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6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8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6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6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0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73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3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4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84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4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99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40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57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05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63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6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5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183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3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3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59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36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20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7268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2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17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3009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49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366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9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05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1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66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48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9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7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4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25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0060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4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518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63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56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85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7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369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0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88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00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04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35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0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4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293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42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99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66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13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2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66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91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222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4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65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17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05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3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3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06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558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1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6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5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0636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5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007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1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8079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2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8479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4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4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03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63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078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6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8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468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39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673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95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360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8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41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350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13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9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649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6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96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61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2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9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00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28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7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18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397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5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36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1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10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22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8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832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1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2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5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62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5764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4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62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5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84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465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7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713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2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4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320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7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2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7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3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29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606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123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83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102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37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4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165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9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8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77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591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9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072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9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0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966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9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5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723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5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6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9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7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9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94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06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57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2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697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1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8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8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78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52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7858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9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094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5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69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5925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588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3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92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9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3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421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80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8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1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22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41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1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3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30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80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74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449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879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46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4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0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7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07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949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36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428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47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1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2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032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75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55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045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2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74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1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53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392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86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0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45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9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81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476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7386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271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9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1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1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43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85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02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45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6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1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9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28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16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25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255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00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9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17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2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9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6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1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62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8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1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671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4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369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6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8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96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8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3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77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9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83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082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5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4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56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1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6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2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76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7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29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983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6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3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34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75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073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0176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37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309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48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1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741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3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95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816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4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01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2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689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0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65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5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053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18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392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48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5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56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1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2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333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9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12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8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11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2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401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9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68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573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740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8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64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12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173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0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074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76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41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5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40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698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6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886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1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8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62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4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89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657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7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3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45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09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1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53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0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75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26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8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67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377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5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97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231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86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83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62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94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87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0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6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5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7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946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5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1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26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2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60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9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5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2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925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44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552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6952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8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196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36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0774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39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053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6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4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237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2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57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8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2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49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4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85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84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2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40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8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13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3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757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1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5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93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713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9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3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785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1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9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09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7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887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0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10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399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8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92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462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86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0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84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01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8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89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1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57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41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2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26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2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66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114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8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38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13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57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8866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9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1416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51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94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1647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794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5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1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814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00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63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99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69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3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96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8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4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58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3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59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594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269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7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20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95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7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7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2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606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536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4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0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02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8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85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500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5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60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68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54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33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5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339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6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86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7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2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3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6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39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20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49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9970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0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2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92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0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5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85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6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811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5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07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62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4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034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523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36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19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2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951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29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9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44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8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4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62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08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8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77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98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36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9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35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13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27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1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354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3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22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79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06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925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52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90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4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05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0460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074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4644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62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4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157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88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1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26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448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40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990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13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5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8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3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8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4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753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66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81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9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305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66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54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1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3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94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75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7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9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13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4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49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5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818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527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94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0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85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4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0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35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8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54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78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9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2915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47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1572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0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4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2681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5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1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57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7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47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7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125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06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8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24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3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58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47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6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08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73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35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26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6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461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10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6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37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8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21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339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6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8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1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91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22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47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959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0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8253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0403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74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32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05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707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25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3351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7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8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48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1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85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090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5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2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9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21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0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83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3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03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53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54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33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6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1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9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3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51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6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07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19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85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4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725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41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9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6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609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7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9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66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25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4908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4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8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9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032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5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06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7250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08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8000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0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93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278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94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1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75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908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8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6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8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84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68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1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0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71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8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48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61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633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5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53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64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0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2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1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421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38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0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07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1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73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5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03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845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7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0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7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77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27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441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6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927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1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656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9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1402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4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86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54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37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32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286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8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24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0911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0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450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74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7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4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2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7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876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9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0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2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1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443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03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409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57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8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0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0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41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75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12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05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6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165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8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9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425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4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20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915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2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117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30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1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858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4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5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0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14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349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7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647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93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7915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399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0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1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5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1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21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9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1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2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7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82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5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1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8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21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5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3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4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69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6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7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85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824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7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76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2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52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67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6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5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33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64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4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2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316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5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4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0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63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0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6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247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03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6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30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9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90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08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1396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290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2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54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887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53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6105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22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1974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92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6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2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4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1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486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7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23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8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27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430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3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29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5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1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6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67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03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2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37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69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2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041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927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87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10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27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9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7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7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260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4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97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0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6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906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18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2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24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7514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80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7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4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669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9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119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20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6740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200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8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6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4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8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9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70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55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7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28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777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02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7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46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668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55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358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1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1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2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7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073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7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75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91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31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03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1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69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99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3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6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34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63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3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924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3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69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6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417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69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92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92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2432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04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2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05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1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5905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29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634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1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2926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10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94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93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75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09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2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803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64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4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2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2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98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0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030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0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3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61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2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3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720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4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4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7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74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324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6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7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2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17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6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4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6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7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9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041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05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8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9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063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4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26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46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75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0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817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89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8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24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90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1644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5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6334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26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526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120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4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1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65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36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49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153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4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1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20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66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1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92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56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5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0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59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84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0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42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55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25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69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69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67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1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0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4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5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8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7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7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006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58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456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63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1586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3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7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4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37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7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1211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28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82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4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915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0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03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2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54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0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67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07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85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7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96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37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9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33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98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77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58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8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4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495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6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27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0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8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2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9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5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297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4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31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7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64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5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06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8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93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3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069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828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7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6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9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68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574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73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9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6522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9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165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63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0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1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9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71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22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77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17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98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0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338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2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047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79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6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1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3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10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45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113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1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979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664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8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823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15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4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869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95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1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2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09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3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5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3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0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57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18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9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45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13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3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995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1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7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78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689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5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83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77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8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030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9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89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1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82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1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3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499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5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3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6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79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584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6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029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3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51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9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9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322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589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1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74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489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69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3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500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4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0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6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9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7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4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6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028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4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556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07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91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0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21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733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5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367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1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51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95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300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35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032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62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1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9144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3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3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32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0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7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6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794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753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84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5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5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4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0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793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5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67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0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47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8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8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721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9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5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7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10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618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6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0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53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94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9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8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13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716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9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3469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07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8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134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0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0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887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73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20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49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2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64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869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587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37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0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94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8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88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226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98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06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5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8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5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35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99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56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9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8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05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24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7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25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0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9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89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3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8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1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9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6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8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46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697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3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1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9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819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0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7074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2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5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16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62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0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886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4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70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7496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271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7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187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7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49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825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04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584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4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7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95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44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2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03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137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66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2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93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84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5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0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26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2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133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7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5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6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07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75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84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46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4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62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1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8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742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1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656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754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1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6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40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50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20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268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23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64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939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8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1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9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3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8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058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12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9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68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261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7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59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09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760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8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95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939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3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0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83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9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607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60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5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823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4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82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05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1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89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8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338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93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05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5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9279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4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60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4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9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94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359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8212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71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0346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32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7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6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5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0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0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754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15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951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0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871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17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95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7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17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23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8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745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3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6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8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742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26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8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6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38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2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67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090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5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6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5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06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155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1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8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5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5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1463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45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8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76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0846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8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9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92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4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424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4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94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9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93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3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40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9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58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94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1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70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1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4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1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69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80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8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144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5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55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06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7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0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0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549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881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844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1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81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6193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49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0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4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51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7250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0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225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7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8553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1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631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7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89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1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33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2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097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6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56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7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8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17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0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43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0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13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46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14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95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52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97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5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5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6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235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6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0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4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288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4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4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06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512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1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18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5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76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6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14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4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84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698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0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7016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9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957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1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23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63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6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3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8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8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15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51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5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071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03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28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9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353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9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8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022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0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9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67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48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60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0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8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2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29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733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83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1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1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25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2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4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3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0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046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802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62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6292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6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069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1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70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57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066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6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34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6672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54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2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25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888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7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31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2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431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25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3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45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124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8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7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1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90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0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2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05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36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4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07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3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6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63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70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262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2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9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3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38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72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5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472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3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44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8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4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5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9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83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0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2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93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05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24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2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8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648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9955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64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9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5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0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89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99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0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7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1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6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43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97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9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09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4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00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3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753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16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354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4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574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3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95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995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548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38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6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257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8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8377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4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35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057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99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61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4273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7986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17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2879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28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9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4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16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35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60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1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1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6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7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3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633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0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2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307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43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921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031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9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1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57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01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3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14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016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233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80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3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89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7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23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1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0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68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4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86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0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29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04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32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2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5434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3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2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834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2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84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09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63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7439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40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704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38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6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3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22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74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627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2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3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8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520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4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5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9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0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495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092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24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73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1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89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1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90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0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3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5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617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8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15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10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61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2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031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23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1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7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18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46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0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38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2706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2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68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4606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3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15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07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681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21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14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1682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6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2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84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2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41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03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7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068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1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92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46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1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764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5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1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31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5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4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0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29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62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0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63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048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0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8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34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830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44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4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2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56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033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3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2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921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5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10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62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7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021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2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9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0515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0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0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34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5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38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5522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0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2117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36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90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4266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3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794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3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744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9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173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0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657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8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72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4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2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235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1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54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19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566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1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8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17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00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0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92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05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3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1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2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3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5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4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9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37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74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1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4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443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0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3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9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40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93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9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312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4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1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88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77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35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103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9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84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4203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3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59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6847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3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0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6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78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73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76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0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3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7937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10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340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08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0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9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6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82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36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9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9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1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4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93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13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0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1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62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7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44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8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1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3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4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7342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3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6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97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9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37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277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48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6100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22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07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608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3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23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1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19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58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23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26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116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9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72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0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9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85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77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1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37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2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1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84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3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5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64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1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223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9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09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7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3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18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0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2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04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3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6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5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9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0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11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25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46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27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76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9002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8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5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9043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56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2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56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7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2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13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185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67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25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4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231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4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76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044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9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0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5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350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2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388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33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248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8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1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609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3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210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52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491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8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1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615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1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2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6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5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95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9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40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5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9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0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416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1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1341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23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46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7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381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43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5186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17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511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5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0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5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1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9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453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1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4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613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349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27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55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637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6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4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4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43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2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91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7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993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567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39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46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5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243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87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85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56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947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8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683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7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506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5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913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2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5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5548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5600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0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48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347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7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4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2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44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8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20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966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42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722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3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9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7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3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3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541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4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4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7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5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73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50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76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803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8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55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860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5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92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1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208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9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966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03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866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6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99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6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37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02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1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105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07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6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531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2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93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2410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6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6710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8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6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0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17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56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39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0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236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7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102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2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4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5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471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5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587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35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8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743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4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85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92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48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6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194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59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750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8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8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334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0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9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37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34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03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2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2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3054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3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745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3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9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4291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5493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1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43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1353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68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6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68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19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8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3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1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17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97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39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9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7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04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957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1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76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1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5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36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4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3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2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4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91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64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2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61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2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1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8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355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6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53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74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3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41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5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78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965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37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634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36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19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8745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72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0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7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14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19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989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46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7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82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5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4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8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1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7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31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6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004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4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1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61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800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3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4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892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5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2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4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265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29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5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3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6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8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970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24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182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00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99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26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798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2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55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07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5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0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2235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00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595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91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8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05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06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5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4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367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2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9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998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76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19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43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901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31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47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9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66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8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561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731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9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06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5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6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6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769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23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1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626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8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1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5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255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318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0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263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0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184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6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38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5225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64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84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62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589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766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5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94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4882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83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6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24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678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8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79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1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57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8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9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47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801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6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768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61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62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6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6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448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19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4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3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01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01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2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09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77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70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94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7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39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9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41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0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810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43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720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4656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6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9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5418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18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70543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2193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0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32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1167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71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15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67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2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611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7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450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74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33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838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9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125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2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42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28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8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0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108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7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9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99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4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1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9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0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9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5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3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31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7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33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73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433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05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8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2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9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611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6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5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462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485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8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9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3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96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2014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13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8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4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7071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908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5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47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8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82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8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620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7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63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9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471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13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918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3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58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69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2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33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76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4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84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4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19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211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51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1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14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9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4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2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4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8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85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4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628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5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1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62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0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188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24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3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838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6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72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55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08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50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154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27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547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06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0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1677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3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7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0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6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6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236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9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13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09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66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96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9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03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3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89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9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3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8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6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1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871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6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96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205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2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306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406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1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9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503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4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862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766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5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42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14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15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79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301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9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2428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7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07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3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44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914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84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046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2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16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6974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84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5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1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50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510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0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7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5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1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150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1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229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0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45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675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6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62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53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83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7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2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0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0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78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4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706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51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05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07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5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41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66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14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67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86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500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03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85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0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6071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69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98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06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1610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6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604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04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498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2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8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5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1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13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50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53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5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6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8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4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09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93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4596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691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8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66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5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1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73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63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8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8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066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2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7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8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3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990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1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1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596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2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01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1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4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3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1507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6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519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56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5646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8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14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2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829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699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1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0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4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58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6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233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4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048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4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97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888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4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264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92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1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32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1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91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35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1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3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0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71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1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109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1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18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5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763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4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442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930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9510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6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75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6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3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570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3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0926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9863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37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1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84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44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50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796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8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34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6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6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31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18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0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9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929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9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41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056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31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3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18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6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2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74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9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9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1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073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0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98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170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8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54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8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7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71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96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9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6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15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61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961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4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5276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0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23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9100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5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9100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0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156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0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5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1010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81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8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3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77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31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142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48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880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2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3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51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9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862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6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1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34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8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7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5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18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748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8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19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8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1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112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6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83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8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151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8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222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15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3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2195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4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522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7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712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4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34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509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63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4448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84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1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3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6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6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67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1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8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46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40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6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7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1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0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61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5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6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6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80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72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20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96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8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1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6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825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20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278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209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3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04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6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11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33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0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8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2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1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801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0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909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90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932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15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4589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39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77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123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39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9528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1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30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9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0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56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612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408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84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9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7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5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3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13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2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2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8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4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4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0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9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8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9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728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7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7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659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03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16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286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26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1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62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9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13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516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3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893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00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7319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1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269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70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67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1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61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8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5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264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6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4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0428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9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89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47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7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04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01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4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3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411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2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9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06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83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8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16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266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27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5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3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276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2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16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47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258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4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4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9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1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2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25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3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46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120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96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185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19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0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4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41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74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5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91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1763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5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2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1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64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13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4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785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0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460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29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6656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3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22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844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725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0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4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526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0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05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7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56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66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1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1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0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78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85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78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4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5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4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3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658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0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52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1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937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9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16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512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0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05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510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52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1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7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8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1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6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627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02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73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04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94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8704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0238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2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0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056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8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2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7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63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526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65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67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32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4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289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1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0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03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1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6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00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148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848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1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43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9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010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4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36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156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7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0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508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8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9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17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1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37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684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1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968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6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15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8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2191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1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235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5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6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39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0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495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2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2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75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4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46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9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0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8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49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61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975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6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71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5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6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0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5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4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012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7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493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0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1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5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62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6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85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44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8085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7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06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49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6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368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1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76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0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54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5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3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93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449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0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80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7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0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4682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3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2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8687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0435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86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53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0938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6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8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07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546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0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00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828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7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68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1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22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3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406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8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29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519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6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321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4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015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4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5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48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4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32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9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5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416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5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7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5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239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8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694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8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50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612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9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8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45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2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32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0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8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9643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15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09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92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7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5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330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2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14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3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2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462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1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642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1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79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7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22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3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6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9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1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02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823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50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3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1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6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7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904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9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83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1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95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1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54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2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99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9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4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10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28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25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0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15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139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2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5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3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24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5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2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7119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98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3627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54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87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8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0995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2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0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4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5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7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30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214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67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2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4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6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345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11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12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0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1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05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232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34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7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30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8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9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9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5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53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01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9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896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032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8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1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1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8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15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512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2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200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92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272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82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7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054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2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45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45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110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7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77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2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9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929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93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84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8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8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292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5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7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40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3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7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34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55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34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14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9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20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2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24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5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56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74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3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6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628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1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653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4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709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874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75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3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299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86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6212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26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75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1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75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9099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3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5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85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52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99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7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8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078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73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41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347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1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21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9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58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72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0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34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6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2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8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379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1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493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3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1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9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04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8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83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0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9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08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52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6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06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4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3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4028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4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25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92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12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50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8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74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693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15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311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26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39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302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0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34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96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1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6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27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1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1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846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39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5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75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46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20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991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8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66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9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4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2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0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648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86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444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6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31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455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3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0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611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3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62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4583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7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611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2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84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1267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18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14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0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84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7545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5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4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90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97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5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8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517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0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39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4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818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028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07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0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06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1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152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03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53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9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159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782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4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077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8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19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70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90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0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7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562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40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2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5242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1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341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88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238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38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921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45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6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536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68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0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5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96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70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2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529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4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221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0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5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43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8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550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530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3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386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49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7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0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8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4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1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548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28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6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6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46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8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57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13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32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8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9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41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4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57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0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6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9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1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4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24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1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4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228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56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8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836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7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292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1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9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53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0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8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00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2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5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76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6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54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4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55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7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8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81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6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19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43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6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3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906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4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9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4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04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7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0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9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5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906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7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55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7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718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3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977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414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52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089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3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4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84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101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88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323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8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083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79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3692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87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63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06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27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5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0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1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0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1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107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45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32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3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863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9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653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0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83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7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708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3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5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627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6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90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36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5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13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0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2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396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7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1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45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9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35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41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56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98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6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7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56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8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81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701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744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39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2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111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43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314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3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4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1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54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40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0232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4665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4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6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1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55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60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7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25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956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232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4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183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61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1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12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98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0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17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0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78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4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6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03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22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9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6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51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2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4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37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5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081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4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4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47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3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3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90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0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6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2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91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88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62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903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55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0264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2139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5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4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243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66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98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338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2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962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34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1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30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50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39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6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2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44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0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67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378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37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16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0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53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7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61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38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02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554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6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5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2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4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3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1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3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03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28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9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00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85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17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714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2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40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4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4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4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26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0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9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2331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9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67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3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923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68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3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5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864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7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0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60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63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02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4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4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57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24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656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7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1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95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17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745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8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97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43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1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629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650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462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83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9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052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978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5869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198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36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7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44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1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0169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0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84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0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7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5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94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1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9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30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84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0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56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93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74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5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2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79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2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588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3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7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4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7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491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0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07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3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4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2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846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1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83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0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9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229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52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218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0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0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48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95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356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5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68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8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3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954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25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1060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1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9189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66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73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4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5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76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942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2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9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651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43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313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8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161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5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85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48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94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0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9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950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2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22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3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51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6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68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40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012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5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36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56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22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0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14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3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7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45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49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875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1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4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9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4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928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63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2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196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47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811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27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8084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54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0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933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4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8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64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357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1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83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86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5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0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40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0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04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2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99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2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52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741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6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092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29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52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97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138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45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9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3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2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705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90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534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4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6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2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8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2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0098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5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0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78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5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86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0869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627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24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842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9184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7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602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64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88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5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2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63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46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69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5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476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0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22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3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92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8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2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7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967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13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24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57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60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81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6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1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29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3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2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4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3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6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1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4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807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46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1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98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4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34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41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48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9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27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131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1997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4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18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544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04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7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008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1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46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3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3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06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74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09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659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3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659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6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6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11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5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893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2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235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5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8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55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5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90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04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11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4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088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18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98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5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76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8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61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97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71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3695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1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60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4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3420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8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24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3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904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6292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25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82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8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25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4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528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7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88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919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24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52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984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8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4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8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25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987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32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26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460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0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26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56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8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5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7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495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0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373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9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09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845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6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418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8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2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3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3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8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31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1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82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6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0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7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0016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0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6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832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2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33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325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7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8167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6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7580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1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4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35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791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0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1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0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4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867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0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35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9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8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1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1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745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0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097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7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18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3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65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205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55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25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2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7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90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459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9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858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4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88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7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552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2429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7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987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56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30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39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32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834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80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3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1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33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93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48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0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1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03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8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83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357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32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2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80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2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345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9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05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281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64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6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76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98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186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9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01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06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85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53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72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5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64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4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43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7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8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37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0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70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54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782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94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916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26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4309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8769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9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8242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70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7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241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3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8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7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2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3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3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080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8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6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83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956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6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15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9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698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4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83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6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0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6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48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9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98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420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32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7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9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108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6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48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562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579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9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92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698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33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339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7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45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3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57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65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4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17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39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1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7087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18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1043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15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8544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104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0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099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2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56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2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902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6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285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5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3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975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4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21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8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78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69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5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542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69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4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9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84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69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934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28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71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9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14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8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738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1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4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98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562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8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469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5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29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99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144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14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54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09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373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8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0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75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5809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22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2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82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60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91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384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44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0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12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0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3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79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0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0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544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79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4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58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1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8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1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1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918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0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7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631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86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9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47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5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8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254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2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788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9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99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20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7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3410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0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72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53485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2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062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2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5582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2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6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9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9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791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1545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1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0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0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65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099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75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186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0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35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132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760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491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23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8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2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8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97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2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164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4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968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0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6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25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0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42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912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13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855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1159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0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7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4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88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5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2645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6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85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108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0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05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77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6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9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16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4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24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77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94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5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99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983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7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567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992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04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1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8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79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82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137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85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258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7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64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163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895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8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14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79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7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16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903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5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6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6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60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16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0721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86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5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4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53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4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26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20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168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69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089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179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3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633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2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1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208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07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728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1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8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9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4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99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09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52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6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6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7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2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5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1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48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47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0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63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1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8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11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6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57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0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9121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1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2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3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73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2016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1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676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92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390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3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5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16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8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892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0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524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3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6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352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7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8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740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6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60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6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7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3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95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14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77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99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74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4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8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23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66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2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8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850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8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0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253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8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3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97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392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0726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6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6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20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5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59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7386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24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9681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921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4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6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5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853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00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34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58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0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695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3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69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19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661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5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435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1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07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3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24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8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49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0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5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7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58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66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1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68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560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3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9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1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4310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3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880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32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990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24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605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23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811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86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7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8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5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4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655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3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56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37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6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0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4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6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056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4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839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5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92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83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6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13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45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2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532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2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1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36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12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2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00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6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84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474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2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69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55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03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082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6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1639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0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3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39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3373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5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21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9290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81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4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643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49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95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12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93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306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31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43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4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1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07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1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08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939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8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40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94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5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68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5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09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4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20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6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40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2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227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88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09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689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28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0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0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1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299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2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785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8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9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38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4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792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051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795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15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2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803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695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7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2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645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81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27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037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691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6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908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8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50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2550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2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62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33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53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932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8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61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016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64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080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688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23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2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05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8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3475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8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68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558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07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6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77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7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490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197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045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65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84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157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3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561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95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23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6114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56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1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6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83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4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5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10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895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4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81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65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0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98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06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86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3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389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278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1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1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96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3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5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371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1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4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26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1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45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87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556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8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88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541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9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355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654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3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5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3784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9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78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13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7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654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59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4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4482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883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78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03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26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15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7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47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2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38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6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37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6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44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22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63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1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1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2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43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865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16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474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58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437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9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7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01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771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1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6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14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36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39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970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19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9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368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5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9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5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6558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2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8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9186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5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972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47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9498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26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7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9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6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88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014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38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809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1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064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2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2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1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8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6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337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92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4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3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0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37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0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1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8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9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155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19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1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9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50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07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42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2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810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03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39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69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1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7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1313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38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6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38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2222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0991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2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96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053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89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08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6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32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64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6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7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56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891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2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9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97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13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31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25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7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86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5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2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7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25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61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640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96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7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46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3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1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95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040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53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477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7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718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44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3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1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9803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3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1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94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25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9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3738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8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58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42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3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1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16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224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58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15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9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03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491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9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95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0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706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97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585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9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5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427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70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23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9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7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6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415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2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77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5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6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21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35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860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7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9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13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03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11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8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246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680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6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2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1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5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2909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0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647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2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91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66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75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3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9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7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0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60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0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73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635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1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89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9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81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26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077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84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82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4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80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6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3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87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9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2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22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287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75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14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67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8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786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4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92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30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14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1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4284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2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2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4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38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90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954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49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46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0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36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2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9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6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0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25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3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7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76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9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91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9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8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112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741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86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0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015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8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203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9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98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0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4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7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243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7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8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420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3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4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06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14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67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53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31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96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4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21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036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086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5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41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1603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49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032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6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82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438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8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246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519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4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4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238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6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6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5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72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64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3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2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00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539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5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50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7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08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03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1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47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54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1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0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0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43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742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9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5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6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127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8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081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22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5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0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7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76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9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097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9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2362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5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65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98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49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94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5275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5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7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6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16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0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95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053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8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943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0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60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0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9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42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84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0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9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918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78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40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9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8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229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5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2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996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9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04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151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6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3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20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327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2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172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4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70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1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0070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0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91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601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77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59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20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7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12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2758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32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9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893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65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1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4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86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48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7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33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7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48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2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8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61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80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3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600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3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0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12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73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86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637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2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8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8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13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6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1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12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9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3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9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09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9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0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67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7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9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3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544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77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868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73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3132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72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4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5067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7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40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8051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8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29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4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13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4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21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7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01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3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13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014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83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9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066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34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73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03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3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592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5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1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25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1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7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45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53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1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870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7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46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2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43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66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05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90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129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3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4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5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312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4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1394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29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82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584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44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2550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6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3074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04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6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21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91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94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7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7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467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7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7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95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8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6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174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139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9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3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4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366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4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9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6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6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00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63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3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057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53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74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3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08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5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17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44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6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160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2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668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7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3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0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0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8987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45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0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43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46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2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7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32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8717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3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82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0521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9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79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4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3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4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43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3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491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5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38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7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6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7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16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34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17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32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2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92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2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2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1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31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3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5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204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62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375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0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730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8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6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860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58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296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5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0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6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59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75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3519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3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43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83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82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85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282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8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44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2006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0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0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4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766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9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2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4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7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7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9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9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28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3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2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18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9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6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3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03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7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95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50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2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3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4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95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946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2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0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03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85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98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0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730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94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36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6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4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539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03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298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1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53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80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2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00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2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16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0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2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8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20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0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234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6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2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4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2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9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68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806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0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925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8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82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8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79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5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269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02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977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79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450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9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7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837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12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317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3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30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05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76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5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95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976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17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1678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4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2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37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9414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7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1108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9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67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01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6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1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00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76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583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75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1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30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4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08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8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445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7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96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8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05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749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6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521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9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942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7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98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8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4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504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43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8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754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99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9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37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42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959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7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1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97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266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38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1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36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185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3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6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5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84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89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4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43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07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3194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49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57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4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27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7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9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4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29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2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03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0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7674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0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28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83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8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32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0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82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7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97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42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6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1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84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8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0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369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3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1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44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8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566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78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300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7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935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270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0426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76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5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1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8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227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70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677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9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49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451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41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2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46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69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6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859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6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90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8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0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5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95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9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2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19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3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690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174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06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83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17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16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27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925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6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0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8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5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8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9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9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63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1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66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4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4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54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175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98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913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85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2623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83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3138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21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392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5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0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25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2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4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526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3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15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9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65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6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295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5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302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8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5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39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83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3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68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1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1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30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22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6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6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5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03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793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5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57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6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94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727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72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8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263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3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70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0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09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9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04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349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2916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8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1403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29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5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5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8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3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76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1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64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75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86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45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50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9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46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76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2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8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095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4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8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1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8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63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567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3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15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3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828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6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30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7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9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1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51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3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12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8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1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061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74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6669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10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5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6436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9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8596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39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0611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79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9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8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67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3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7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81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1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4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1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8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23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16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3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1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03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77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393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26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02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567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5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3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2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8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80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8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84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79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1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8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986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815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6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22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51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8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0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046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63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23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1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00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9865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0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13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79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09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8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6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922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47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47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575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0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01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8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9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99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71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2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92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587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6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5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5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1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4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61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0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2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02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3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4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00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6898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75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8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1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4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1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2765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0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7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8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8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353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816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4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43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64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0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28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008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6014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8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87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048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4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47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8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2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4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7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7937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9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5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20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0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8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4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57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0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0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081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0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84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3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1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5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43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76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5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41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02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848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470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0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5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594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37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929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17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141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11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94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5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20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12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30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3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64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246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6067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71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7145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4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9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3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8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611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4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04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39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51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84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17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363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0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49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673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879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1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17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4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851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5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09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8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3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05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47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2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986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8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8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22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7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77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176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4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79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37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9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8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4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68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2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29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873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5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200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0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4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059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41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1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133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28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8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305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29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9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0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72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88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33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24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8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6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2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1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79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77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41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5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44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278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63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84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54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343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3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87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5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5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81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1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16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355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3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96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5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82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7743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8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5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46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9241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04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5302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7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2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979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79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37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56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2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331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240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14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52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134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95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460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8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21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607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96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69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5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8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9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9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4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752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047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89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9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8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358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83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668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61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6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4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14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670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63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6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23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9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00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8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739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1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512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71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44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94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026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8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878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41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8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8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1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52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073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5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32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0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5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54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0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6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22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2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3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113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93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4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1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65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00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06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4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76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9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07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53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705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0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79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41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473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1231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5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13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08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506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568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90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7586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065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4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5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2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365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53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6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2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1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5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73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3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05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7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9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056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6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25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724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270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9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9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276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3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09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2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46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1513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26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148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2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9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2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55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8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559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5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11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4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916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43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1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965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11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871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36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2230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84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12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9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9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67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66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7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304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2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04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440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56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269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6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127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42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1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9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876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1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435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0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983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3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29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5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37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372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56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95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46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233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9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27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4805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16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1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299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0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434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95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28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6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7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19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7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686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7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55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84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29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1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010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29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26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232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6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28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8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7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09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05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155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2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4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9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64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93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18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5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234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563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5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77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2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1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9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15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7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235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57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43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3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7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2483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6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9199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01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927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10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6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8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16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27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4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88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5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2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785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3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53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60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61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9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84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3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87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3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0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2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92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6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072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4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2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04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78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2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7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20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81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6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289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2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65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644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9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001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20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00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9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72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72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8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33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24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25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5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3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5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03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92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80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428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3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15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93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44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1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325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2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1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00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49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5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6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963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62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43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46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3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06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34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27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1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0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43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0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45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65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8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9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6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33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0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73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87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7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81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0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5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5500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4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48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3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94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456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17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259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9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086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8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4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68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25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0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0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8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29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223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97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9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30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14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6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8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2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699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33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169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4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0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93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6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74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5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86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53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27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78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406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62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104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169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6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3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09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9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33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046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4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61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1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9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9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091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92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13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3860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5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33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0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7057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6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0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435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61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1086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1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1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2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160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33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53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03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3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8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9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756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1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88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7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0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2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37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37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4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67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2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00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94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29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44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86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0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4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037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7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63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87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7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749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2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3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96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1745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99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3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9815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9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84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0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92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5308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30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84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3742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0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587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9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95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0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0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627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3113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61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686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1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444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4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87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730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228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19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03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775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0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10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83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2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0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3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764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8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121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3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79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6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95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4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753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9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953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3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8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75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6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2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5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30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5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48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2613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4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454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66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8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1151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562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9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89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92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4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7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94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50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99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04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11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031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528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6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13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585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8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184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8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8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764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21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93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50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63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766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7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88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3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7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9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382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7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02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493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5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4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3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24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258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6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7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984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92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5019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1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72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9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84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4292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03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128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0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64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6966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62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3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8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20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5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75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9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29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056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6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7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16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741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07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533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458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8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47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8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3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94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69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08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153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8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0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16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61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04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1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741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14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59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8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43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774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8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128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0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5242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8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6283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1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6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491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65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867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4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82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30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42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69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214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7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8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0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6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78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65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52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382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56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0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86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52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77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64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849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732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2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6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356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2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9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15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8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2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043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1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20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1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125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7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8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3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6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72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96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5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20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46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456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6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8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1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5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64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08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3104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68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1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2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26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15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5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74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31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3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67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0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7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73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40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8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187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35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32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0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2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802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2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47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9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9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35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78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3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45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56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9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3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3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3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529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9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6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5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60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25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4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4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0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1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8085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6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827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46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96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4106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9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373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1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0455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33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8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31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3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08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4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44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25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8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92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709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6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0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35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97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4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62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8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59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69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7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728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8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82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836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75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2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3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48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5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635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559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0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2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00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71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6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545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8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242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401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66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0015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03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4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40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320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504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2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76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937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74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844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193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85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9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2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5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05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0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3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10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819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021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7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42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06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9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6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2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56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733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5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966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14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192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66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6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9320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81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336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368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7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79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99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38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045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52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8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4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9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18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975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63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8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3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1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5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7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06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692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7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465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5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48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6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6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79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2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84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506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9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64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22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82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60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877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4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2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363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0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8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45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081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6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1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057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5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8688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4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0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0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64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82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9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4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72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71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3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986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26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24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29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8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2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10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0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537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0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647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63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449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7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291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6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71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0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491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59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5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64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85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80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00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2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061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79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181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97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211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94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037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1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514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364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3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919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3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077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2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32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436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4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520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2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93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1010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91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0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80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89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7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28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25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61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581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74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31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76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80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78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6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503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7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59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8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263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7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853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13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886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1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48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48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5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3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2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6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77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8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3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4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47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82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69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65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87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63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290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0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1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9335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41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5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54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8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750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1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323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16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52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9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046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4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78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9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202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1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6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0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45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9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0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4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6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5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84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43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4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7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64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5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6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0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484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7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15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343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5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19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50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2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8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91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37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8679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6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44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053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43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353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9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9189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16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15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1373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78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02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7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443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606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61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40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03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8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89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35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72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6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955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44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24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7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7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2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74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4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52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32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8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0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74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815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58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649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1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84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849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5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2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58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6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27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970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0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5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45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5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0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357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43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0589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56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4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039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52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81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8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73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64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27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36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62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0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1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7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04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9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93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52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13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5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77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2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36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24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918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4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1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953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51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7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9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17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76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5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01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7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45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606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0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59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1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595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81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8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655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604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35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23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4896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5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3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59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43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50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4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7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7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3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33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75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6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0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6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9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426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1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05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2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1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77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140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92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7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30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229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1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14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72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0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4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15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11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9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5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8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3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4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239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5337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7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3412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16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7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08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03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47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5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01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92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27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797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03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12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6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80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75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9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0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172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60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80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39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44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7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3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27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411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93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08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607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63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92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342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29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0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44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6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2940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9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313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3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2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90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5429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2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79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256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55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1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366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4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40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29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4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26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89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1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5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127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7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0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04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367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5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0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94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2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6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34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4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93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0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792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5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87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29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8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5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138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26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9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1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03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2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79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0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14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9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73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704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06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77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50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367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1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956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95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8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3922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2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5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9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27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6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48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66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88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9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7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1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334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9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030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3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87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6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1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6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5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3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2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1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00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7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9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15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7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29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90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7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53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2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83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79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1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0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5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66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1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2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499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0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43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834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34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4897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0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4084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1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01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329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3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273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91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5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717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76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524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9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9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47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31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2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6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2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89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3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115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5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48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2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75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4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6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41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007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3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70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25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51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274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69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0230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3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23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01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8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35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0974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348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82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817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2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0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7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36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93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9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5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4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20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4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48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5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54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084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3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6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41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5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7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45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89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6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167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5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3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3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4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0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66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7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2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417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03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83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33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5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40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3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29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8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9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1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4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1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85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6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56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4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7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15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2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13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19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7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56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768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45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63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85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58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28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87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3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4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02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75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8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1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9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52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1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78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96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034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9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14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36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1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617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9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24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8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0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7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2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866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3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1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30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5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8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6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670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3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81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0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045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191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6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34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87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9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6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8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45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042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1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8474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1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87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81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61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76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2403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102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589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1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76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4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011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72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359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414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59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30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6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9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49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10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572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92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46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72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4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3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307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0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56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84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221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5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8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202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4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25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652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13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6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6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10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54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6588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822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17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648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71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8209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32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244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47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0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35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17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3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055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7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5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634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55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4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50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987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642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592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8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74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6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73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11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99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01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665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8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800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6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866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8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3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8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85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34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8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1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9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419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61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73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2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6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858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9600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9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05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4419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1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6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47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891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7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2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748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3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4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7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0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23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8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03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9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28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6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663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3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22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85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4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0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799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4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78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385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7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949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33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0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0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141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2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13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83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3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3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0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0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6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20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96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10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3892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5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6486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8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6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8899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32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7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2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8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47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7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2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30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4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9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1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130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40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946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356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73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0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1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5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5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1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08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856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568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5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4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9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00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66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62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8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0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642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59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1004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1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3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8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68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22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090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25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867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8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6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2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3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397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34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3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13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40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9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4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2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771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5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6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35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2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1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47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628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0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1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94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86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64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9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18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00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8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0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1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4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87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06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5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5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9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845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0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83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0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0654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1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3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53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154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8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4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14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92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78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39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0953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47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24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16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290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4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80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85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2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565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6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963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98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309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45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1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8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30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9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328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9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81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7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624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0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47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3348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20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230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9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697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19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80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8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6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5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0793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94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71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15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88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6029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06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069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4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12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65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49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1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17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59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52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472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03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49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1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3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1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9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19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38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46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3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0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891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80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41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96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73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4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210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3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85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0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876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3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58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7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03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3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8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0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57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07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45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1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97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457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2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726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8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2356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65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8827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341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6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65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202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7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26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9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2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6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9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73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54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451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37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11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2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87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0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7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83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32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40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9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87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34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84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5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138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2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5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95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82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7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8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86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0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1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7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0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67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8747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14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6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08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394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6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760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14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98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012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50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8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839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8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34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20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73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9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3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2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80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995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9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44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2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25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23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8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4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5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017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1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140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5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9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539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6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5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23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0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78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0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888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5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0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17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8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73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5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7329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6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1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6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2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31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678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30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8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5850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06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5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0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08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7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53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8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8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3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4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75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6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9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06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30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1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76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54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2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6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8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4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7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646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1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6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002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3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80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8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5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90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0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616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985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92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1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10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3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6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99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4604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7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2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7232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319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61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0830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2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7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5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394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822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9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0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86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5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3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3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9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6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5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5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6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758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12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035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70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9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4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3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3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20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0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40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52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49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940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66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1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3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940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8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99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801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1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0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86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7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2158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39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7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05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0715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13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933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6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6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832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81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0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7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9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79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0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781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854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43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69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3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34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5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43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32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9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8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75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785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55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1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42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8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6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25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444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4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82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83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4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97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2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54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8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7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322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0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6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862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712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8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9342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9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042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3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08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6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4657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8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6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25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09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7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6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125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02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7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76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81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298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7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598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25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673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93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1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261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3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529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3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24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5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13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7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89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2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3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1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1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5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50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9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3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4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8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83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46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19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643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7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93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77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3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512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1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47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74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4835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9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6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332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7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3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9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1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23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0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13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59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9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25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33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83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5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67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426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73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4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0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6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8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0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10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87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3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8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4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647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43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7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1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47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20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2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9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39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216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597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9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0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9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996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26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762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9589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38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682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25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8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821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9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524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9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269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2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511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23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9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9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73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70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47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3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65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19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3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94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07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3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0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02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3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79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055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80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56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6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2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2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83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8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19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126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6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469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73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0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4150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7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7778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4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1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53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9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6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32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367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0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7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494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28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75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1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5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556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9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5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098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4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2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3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6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3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262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5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14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7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80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1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60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1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76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4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66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7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192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2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2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6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4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15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0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4844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90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2705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2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26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08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14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2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59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18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74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516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9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9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94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21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169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9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15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50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8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76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974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51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4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9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33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4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08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7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4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74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80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7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8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3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13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69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8265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81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7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7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0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08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313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2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792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008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676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59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9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492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6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3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82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21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589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24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667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0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65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51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18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5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57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641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254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62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31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153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086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0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664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11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4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5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375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85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8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02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5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9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372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1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3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1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3353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0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0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96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9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8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60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84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6066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57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516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002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37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57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83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46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60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6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88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12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57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02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8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16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69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9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0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11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159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2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37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8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64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62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0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2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973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85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5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499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89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9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5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8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159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318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89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39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9317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2946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0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5515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3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95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4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5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24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45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2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9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60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1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77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08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68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4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4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37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3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232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5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19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8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7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17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1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0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2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352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74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197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86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28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70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1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61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5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00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80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61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47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3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950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212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2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7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1881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4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1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3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5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31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21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66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53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49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6735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7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6005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2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0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8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6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12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597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233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85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81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69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9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02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65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858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7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6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9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94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51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74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8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448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8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9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9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1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2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28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9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1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468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7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80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2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25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38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9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3950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5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1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7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25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360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4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8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65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0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33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8892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5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9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0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3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0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810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4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8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8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3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95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6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09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9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537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9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46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63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84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53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03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4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3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62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87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8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917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2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20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468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3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87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8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37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9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24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8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08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8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06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554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70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6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21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147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0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3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85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629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118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7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70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7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5439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2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3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74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7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74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2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5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2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999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73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31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739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8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8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0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83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8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08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31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88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0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306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86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80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4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0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8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00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2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6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66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1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244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1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87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02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7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4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29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24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2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09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73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80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8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98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79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2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9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9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63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7725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2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2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89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44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7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0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4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68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77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28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4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249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81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7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5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7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353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27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3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13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6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31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0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8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3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25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0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05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74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5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355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6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7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4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9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2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96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703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6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74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653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1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6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1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4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05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3630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0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75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352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1968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68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3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84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3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73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1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22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9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05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6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8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80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5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4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609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85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97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474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6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8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761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9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2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7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50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5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1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8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85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5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5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175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3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33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8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95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29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13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8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58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4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4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797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3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45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479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17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2690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87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03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83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6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1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113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065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7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2670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7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101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4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1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618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39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15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0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8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7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51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94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11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41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9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13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71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019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8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8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108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3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1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76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5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73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5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2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0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83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33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049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7592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9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9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237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68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41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872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9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4991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86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88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9279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090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45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21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53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799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0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3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235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1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758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0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3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27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19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531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6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132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72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4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92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10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09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38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41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92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8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705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6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3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64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0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7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52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349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1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5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80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99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7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5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131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639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74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236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2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1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63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16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67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522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70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353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2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83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121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416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764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8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862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996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45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485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1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73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7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0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0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9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32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02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00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45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526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7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88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79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46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04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20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864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8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7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41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0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6138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2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9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78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06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270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28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521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2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19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92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8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54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71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2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5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2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2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047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15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9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3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2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003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60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6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50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3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83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9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8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2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8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55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1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8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23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5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834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1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48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2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869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40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05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31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94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7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963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0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3624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7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92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1644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8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9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5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4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4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74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1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10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29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0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34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8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47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5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981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5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2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0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4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3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17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89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3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5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9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9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0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32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445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8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63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670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41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6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9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6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0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5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0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2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793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1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71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201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06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23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57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718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1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24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962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5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0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0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283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00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43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79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54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530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1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63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82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1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473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6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85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01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088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24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06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86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03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10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3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42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78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767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33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490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36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84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294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1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9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4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40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8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10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82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9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962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88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835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035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379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4756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822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3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8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0306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21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0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5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7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99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7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4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57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20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42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0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0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966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8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84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59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3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1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92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504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3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4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773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0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300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0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45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0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1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17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720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863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3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831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2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77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3907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4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91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167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75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9632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5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098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9399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74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312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6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2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16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23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0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86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86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7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1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361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035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01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6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3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336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9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75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2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03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21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3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19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104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75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87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161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16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84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094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0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408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9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8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62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633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644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4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1260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4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799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99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0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28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47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36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9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550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1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04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27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5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2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63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54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8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520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1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55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128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7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620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3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25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47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95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540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92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24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3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71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3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963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7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72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73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64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3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556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9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4449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3974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1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0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351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85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4733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0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314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28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9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8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53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46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84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58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2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9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9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16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58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85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58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29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17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242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3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598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9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98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49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4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57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89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43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82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7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1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801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6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5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46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1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7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129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3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6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277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5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8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943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76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4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3810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9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2347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503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36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83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32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2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78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783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257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7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24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626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5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201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46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8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0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7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3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71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94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8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86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1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75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15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35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41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0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7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7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89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8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2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7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76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1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3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87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3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949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16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1266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3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93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0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55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846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4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0702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553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83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1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9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543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57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820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35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21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6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61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4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95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84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4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0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8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613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5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6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3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611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6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1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60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7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7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662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0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1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8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2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956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7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028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1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0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55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89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1769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6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22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7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9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75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0244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0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1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37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75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54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0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4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3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203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48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628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8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43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8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83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8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3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5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7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7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8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718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682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3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26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5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1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457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71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4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7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236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1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62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090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1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6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8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15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24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4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0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2168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3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4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75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1837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841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87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494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6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8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4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2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033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0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32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71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34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6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27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7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4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23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1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223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26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60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9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33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38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9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94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1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5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33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5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0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9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4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9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0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5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96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8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075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27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9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44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75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9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3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377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9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9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9803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3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62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5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72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7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4307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0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9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42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4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62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5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9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97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6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3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807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2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3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83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165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68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516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55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32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6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0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20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3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1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98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7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4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5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2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10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8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9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2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9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2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26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3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73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1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1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548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5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0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103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3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75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4826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7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7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55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0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408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089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2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2667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75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1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3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567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2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32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35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31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850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9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07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2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2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96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077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55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07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4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2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1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9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0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7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517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7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1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9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72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77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73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49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17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96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172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52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8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0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442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8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7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30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6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4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0351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8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383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76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33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40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0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7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0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05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53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4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7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6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72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9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76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79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43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6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85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9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54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9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79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2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6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528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1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998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6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43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067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62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5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35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82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6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9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038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5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62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00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56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73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113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24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04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587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57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7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227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73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7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34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08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437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2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2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960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7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4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04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9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74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1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7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16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362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1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7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64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7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64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37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0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8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438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5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5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4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11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63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21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1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72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078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1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66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482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3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650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09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553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18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3928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8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27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0224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48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3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106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1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21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76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56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0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5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9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604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5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91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41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8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035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8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69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62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25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8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5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12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9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772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6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50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7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01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8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45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66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3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65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9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96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6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0635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75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8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93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6659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66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896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7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0601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5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0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4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273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72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38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7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8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1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885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7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5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42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4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940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06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08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4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73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810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007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8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8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255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07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77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0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956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1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23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75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91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8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80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0222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9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10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5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3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8501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28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36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841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61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6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6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096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5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90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2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121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8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4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49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4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99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1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97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87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2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4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81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1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4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0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7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14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1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625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1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7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52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9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4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607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172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79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683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3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57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04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26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63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739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36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37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89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53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4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8695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289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86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465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424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5391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90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93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6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7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34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0448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2523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79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46281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553721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924152329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1612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Florenta Simona Calin</dc:creator>
  <cp:lastModifiedBy>Statie4</cp:lastModifiedBy>
  <cp:revision>4</cp:revision>
  <cp:lastPrinted>2021-12-15T11:29:00Z</cp:lastPrinted>
  <dcterms:created xsi:type="dcterms:W3CDTF">2022-07-22T10:16:00Z</dcterms:created>
  <dcterms:modified xsi:type="dcterms:W3CDTF">2022-07-22T13:18:00Z</dcterms:modified>
</cp:coreProperties>
</file>