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r w:rsidRPr="00C32E45">
        <w:rPr>
          <w:noProof/>
          <w:sz w:val="6"/>
          <w:lang w:val="ro-RO" w:eastAsia="ro-RO"/>
        </w:rPr>
        <w:drawing>
          <wp:inline distT="0" distB="0" distL="0" distR="0" wp14:anchorId="4CC242E9" wp14:editId="538DB4D1">
            <wp:extent cx="5799611" cy="1160644"/>
            <wp:effectExtent l="0" t="0" r="0" b="1905"/>
            <wp:docPr id="6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050D1C4-9407-4B7C-9BCB-EF9C00F086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050D1C4-9407-4B7C-9BCB-EF9C00F086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35" cy="117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8B1">
        <w:rPr>
          <w:rFonts w:ascii="Times New Roman" w:hAnsi="Times New Roman" w:cs="Times New Roman"/>
          <w:sz w:val="16"/>
          <w:szCs w:val="14"/>
        </w:rPr>
        <w:t xml:space="preserve"> </w:t>
      </w:r>
      <w:r w:rsidRPr="00504A41">
        <w:rPr>
          <w:rFonts w:ascii="Times New Roman" w:hAnsi="Times New Roman" w:cs="Times New Roman"/>
          <w:sz w:val="16"/>
          <w:szCs w:val="14"/>
        </w:rPr>
        <w:t>FONDUL SOCIAL EUROPEAN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Programul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Operaţional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Capital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Uman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2014-2020 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Axa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prioritară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1 –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Inițiativa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“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Locuri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>"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Obiectivul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tematic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8: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Promovarea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unei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ocupări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sustenabile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calitate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forței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sprijinirea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mobilității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forței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Prioritatea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investiții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8.ii: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Integrare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durabilă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pe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piața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(ILMT),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în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special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celor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care nu au un loc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educație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sau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formare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inclusiv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cu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risc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excluziune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socială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din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comunitățile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marginalizate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inclusiv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punerea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în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aplicare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“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garanției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tineret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>”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Titlul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proiectului</w:t>
      </w:r>
      <w:bookmarkStart w:id="0" w:name="_Hlk529179119"/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: </w:t>
      </w:r>
      <w:bookmarkStart w:id="1" w:name="_Hlk529177422"/>
      <w:bookmarkStart w:id="2" w:name="_Hlk529177423"/>
      <w:proofErr w:type="spellStart"/>
      <w:r w:rsidRPr="00504A41">
        <w:rPr>
          <w:rFonts w:ascii="Times New Roman" w:hAnsi="Times New Roman" w:cs="Times New Roman"/>
          <w:sz w:val="16"/>
          <w:szCs w:val="14"/>
        </w:rPr>
        <w:t>Sanse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reale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NEETs</w:t>
      </w:r>
    </w:p>
    <w:p w:rsidR="00C008B1" w:rsidRPr="00504A41" w:rsidRDefault="00C008B1" w:rsidP="00C008B1">
      <w:pPr>
        <w:spacing w:after="0"/>
        <w:rPr>
          <w:rFonts w:ascii="Times New Roman" w:hAnsi="Times New Roman" w:cs="Times New Roman"/>
          <w:sz w:val="16"/>
          <w:szCs w:val="14"/>
        </w:rPr>
      </w:pPr>
      <w:r w:rsidRPr="00504A41">
        <w:rPr>
          <w:rFonts w:ascii="Times New Roman" w:hAnsi="Times New Roman" w:cs="Times New Roman"/>
          <w:sz w:val="16"/>
          <w:szCs w:val="14"/>
        </w:rPr>
        <w:t xml:space="preserve">Contract: </w:t>
      </w:r>
      <w:bookmarkStart w:id="3" w:name="_Hlk520461426"/>
      <w:r w:rsidRPr="00504A41">
        <w:rPr>
          <w:rFonts w:ascii="Times New Roman" w:hAnsi="Times New Roman" w:cs="Times New Roman"/>
          <w:sz w:val="16"/>
          <w:szCs w:val="14"/>
        </w:rPr>
        <w:t>POCU/991/1/3/</w:t>
      </w:r>
      <w:bookmarkEnd w:id="0"/>
      <w:bookmarkEnd w:id="1"/>
      <w:bookmarkEnd w:id="2"/>
      <w:bookmarkEnd w:id="3"/>
      <w:r w:rsidRPr="00504A41">
        <w:rPr>
          <w:rFonts w:ascii="Times New Roman" w:hAnsi="Times New Roman" w:cs="Times New Roman"/>
          <w:sz w:val="16"/>
          <w:szCs w:val="14"/>
        </w:rPr>
        <w:t>154119</w:t>
      </w:r>
    </w:p>
    <w:p w:rsidR="00141E27" w:rsidRDefault="00141E27" w:rsidP="00141E27">
      <w:pPr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7AD1" w:rsidRDefault="00F67AD1" w:rsidP="00F67AD1">
      <w:pPr>
        <w:pStyle w:val="Heading1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F67AD1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ANUNT RECRUTARE GT </w:t>
      </w:r>
      <w:r w:rsidRPr="00F67AD1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–</w:t>
      </w:r>
      <w:r w:rsidRPr="00F67AD1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</w:t>
      </w:r>
      <w:r w:rsidRPr="00F67AD1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“sanse reale pentru tinerii neets”</w:t>
      </w:r>
      <w:r w:rsidRPr="00F67AD1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</w:t>
      </w:r>
    </w:p>
    <w:p w:rsidR="00F67AD1" w:rsidRPr="00F67AD1" w:rsidRDefault="00F67AD1" w:rsidP="00F67AD1">
      <w:pPr>
        <w:pStyle w:val="Heading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67AD1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DIN </w:t>
      </w:r>
      <w:r w:rsidRPr="00F67AD1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JUDETELE VALCEA, OLT, GORJ</w:t>
      </w:r>
    </w:p>
    <w:p w:rsidR="00F67AD1" w:rsidRDefault="00F67AD1" w:rsidP="00F67AD1">
      <w:pPr>
        <w:spacing w:after="0"/>
        <w:rPr>
          <w:rStyle w:val="articleitem-date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67AD1" w:rsidRPr="00F67AD1" w:rsidRDefault="00F67AD1" w:rsidP="00F67AD1">
      <w:pPr>
        <w:spacing w:after="0"/>
        <w:rPr>
          <w:rStyle w:val="articleitem-dat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67AD1">
        <w:rPr>
          <w:rStyle w:val="articleitem-date"/>
          <w:rFonts w:ascii="Times New Roman" w:hAnsi="Times New Roman" w:cs="Times New Roman"/>
          <w:i/>
          <w:sz w:val="24"/>
          <w:szCs w:val="24"/>
          <w:shd w:val="clear" w:color="auto" w:fill="FFFFFF"/>
        </w:rPr>
        <w:t>15 IULIE 2022</w:t>
      </w:r>
    </w:p>
    <w:p w:rsidR="00F67AD1" w:rsidRPr="00F67AD1" w:rsidRDefault="00F67AD1" w:rsidP="00F67A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AD1" w:rsidRPr="00F67AD1" w:rsidRDefault="00F67AD1" w:rsidP="00F67AD1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u w:val="single"/>
        </w:rPr>
      </w:pPr>
      <w:proofErr w:type="gramStart"/>
      <w:r w:rsidRPr="00F67AD1">
        <w:rPr>
          <w:b/>
          <w:u w:val="single"/>
        </w:rPr>
        <w:t>A</w:t>
      </w:r>
      <w:proofErr w:type="gramEnd"/>
      <w:r w:rsidRPr="00F67AD1">
        <w:rPr>
          <w:b/>
          <w:u w:val="single"/>
        </w:rPr>
        <w:t xml:space="preserve"> </w:t>
      </w:r>
      <w:proofErr w:type="spellStart"/>
      <w:r w:rsidRPr="00F67AD1">
        <w:rPr>
          <w:b/>
          <w:u w:val="single"/>
        </w:rPr>
        <w:t>inceput</w:t>
      </w:r>
      <w:proofErr w:type="spellEnd"/>
      <w:r w:rsidRPr="00F67AD1">
        <w:rPr>
          <w:b/>
          <w:u w:val="single"/>
        </w:rPr>
        <w:t xml:space="preserve"> </w:t>
      </w:r>
      <w:proofErr w:type="spellStart"/>
      <w:r w:rsidRPr="00F67AD1">
        <w:rPr>
          <w:b/>
          <w:u w:val="single"/>
        </w:rPr>
        <w:t>procesul</w:t>
      </w:r>
      <w:proofErr w:type="spellEnd"/>
      <w:r w:rsidRPr="00F67AD1">
        <w:rPr>
          <w:b/>
          <w:u w:val="single"/>
        </w:rPr>
        <w:t xml:space="preserve"> de </w:t>
      </w:r>
      <w:proofErr w:type="spellStart"/>
      <w:r w:rsidRPr="00F67AD1">
        <w:rPr>
          <w:b/>
          <w:u w:val="single"/>
        </w:rPr>
        <w:t>recrutare</w:t>
      </w:r>
      <w:proofErr w:type="spellEnd"/>
      <w:r w:rsidRPr="00F67AD1">
        <w:rPr>
          <w:b/>
          <w:u w:val="single"/>
        </w:rPr>
        <w:t xml:space="preserve"> a </w:t>
      </w:r>
      <w:proofErr w:type="spellStart"/>
      <w:r w:rsidRPr="00F67AD1">
        <w:rPr>
          <w:b/>
          <w:u w:val="single"/>
        </w:rPr>
        <w:t>grupului</w:t>
      </w:r>
      <w:proofErr w:type="spellEnd"/>
      <w:r w:rsidRPr="00F67AD1">
        <w:rPr>
          <w:b/>
          <w:u w:val="single"/>
        </w:rPr>
        <w:t xml:space="preserve"> </w:t>
      </w:r>
      <w:proofErr w:type="spellStart"/>
      <w:r w:rsidRPr="00F67AD1">
        <w:rPr>
          <w:b/>
          <w:u w:val="single"/>
        </w:rPr>
        <w:t>tinta</w:t>
      </w:r>
      <w:proofErr w:type="spellEnd"/>
      <w:r w:rsidRPr="00F67AD1">
        <w:rPr>
          <w:b/>
          <w:u w:val="single"/>
        </w:rPr>
        <w:t xml:space="preserve"> in </w:t>
      </w:r>
      <w:proofErr w:type="spellStart"/>
      <w:r w:rsidRPr="00F67AD1">
        <w:rPr>
          <w:b/>
          <w:u w:val="single"/>
        </w:rPr>
        <w:t>cadrul</w:t>
      </w:r>
      <w:proofErr w:type="spellEnd"/>
      <w:r w:rsidRPr="00F67AD1">
        <w:rPr>
          <w:b/>
          <w:u w:val="single"/>
        </w:rPr>
        <w:t xml:space="preserve"> </w:t>
      </w:r>
      <w:proofErr w:type="spellStart"/>
      <w:r w:rsidRPr="00F67AD1">
        <w:rPr>
          <w:b/>
          <w:u w:val="single"/>
        </w:rPr>
        <w:t>proiectului</w:t>
      </w:r>
      <w:proofErr w:type="spellEnd"/>
      <w:r w:rsidRPr="00F67AD1">
        <w:rPr>
          <w:b/>
          <w:u w:val="single"/>
        </w:rPr>
        <w:t xml:space="preserve"> "</w:t>
      </w:r>
      <w:proofErr w:type="spellStart"/>
      <w:r w:rsidRPr="00F67AD1">
        <w:rPr>
          <w:b/>
          <w:u w:val="single"/>
        </w:rPr>
        <w:t>Sanse</w:t>
      </w:r>
      <w:proofErr w:type="spellEnd"/>
      <w:r w:rsidRPr="00F67AD1">
        <w:rPr>
          <w:b/>
          <w:u w:val="single"/>
        </w:rPr>
        <w:t xml:space="preserve"> </w:t>
      </w:r>
      <w:proofErr w:type="spellStart"/>
      <w:r w:rsidRPr="00F67AD1">
        <w:rPr>
          <w:b/>
          <w:u w:val="single"/>
        </w:rPr>
        <w:t>reale</w:t>
      </w:r>
      <w:proofErr w:type="spellEnd"/>
      <w:r w:rsidRPr="00F67AD1">
        <w:rPr>
          <w:b/>
          <w:u w:val="single"/>
        </w:rPr>
        <w:t xml:space="preserve"> </w:t>
      </w:r>
      <w:proofErr w:type="spellStart"/>
      <w:r w:rsidRPr="00F67AD1">
        <w:rPr>
          <w:b/>
          <w:u w:val="single"/>
        </w:rPr>
        <w:t>pentru</w:t>
      </w:r>
      <w:proofErr w:type="spellEnd"/>
      <w:r w:rsidRPr="00F67AD1">
        <w:rPr>
          <w:b/>
          <w:u w:val="single"/>
        </w:rPr>
        <w:t xml:space="preserve"> </w:t>
      </w:r>
      <w:proofErr w:type="spellStart"/>
      <w:r w:rsidRPr="00F67AD1">
        <w:rPr>
          <w:b/>
          <w:u w:val="single"/>
        </w:rPr>
        <w:t>tinerii</w:t>
      </w:r>
      <w:proofErr w:type="spellEnd"/>
      <w:r w:rsidRPr="00F67AD1">
        <w:rPr>
          <w:b/>
          <w:u w:val="single"/>
        </w:rPr>
        <w:t xml:space="preserve"> NEETs</w:t>
      </w:r>
      <w:r w:rsidRPr="00F67AD1">
        <w:rPr>
          <w:b/>
          <w:u w:val="single"/>
        </w:rPr>
        <w:t>"</w:t>
      </w:r>
      <w:r>
        <w:rPr>
          <w:b/>
          <w:u w:val="single"/>
        </w:rPr>
        <w:t>.</w:t>
      </w:r>
    </w:p>
    <w:p w:rsidR="00F67AD1" w:rsidRDefault="00F67AD1" w:rsidP="00F67AD1">
      <w:pPr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AD1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fi format din 371 de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categoriei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NEETs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șomeri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cuprinsă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16-29 ani, care au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reședința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judetele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Valcea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urban,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înregistrați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profilati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SPO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Valcea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incadrati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-una din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ocupabilitate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F67A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7AD1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F67AD1" w:rsidRDefault="00F67AD1" w:rsidP="00F67AD1">
      <w:pPr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C65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371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NEETs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someri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inscrisi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minim 75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rural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judetele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Valcea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minim 38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fi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roma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aceleasi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judete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AD1" w:rsidRDefault="00F67AD1" w:rsidP="00F67AD1">
      <w:pPr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C65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ocupabilitate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impartita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ninim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NEETs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nivelurile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ocupabilitate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>”.</w:t>
      </w:r>
    </w:p>
    <w:p w:rsidR="00F67AD1" w:rsidRDefault="00F67AD1" w:rsidP="00F67AD1">
      <w:pPr>
        <w:adjustRightInd w:val="0"/>
        <w:spacing w:after="0"/>
        <w:ind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selectate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grupul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tinta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obligativitatea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participarii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activitatile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derulate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F67AD1" w:rsidRDefault="00F67AD1" w:rsidP="003D4BF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color w:val="000000"/>
        </w:rPr>
      </w:pPr>
      <w:proofErr w:type="spellStart"/>
      <w:r w:rsidRPr="00F67AD1">
        <w:rPr>
          <w:color w:val="333333"/>
        </w:rPr>
        <w:t>Depunerea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cererilor</w:t>
      </w:r>
      <w:proofErr w:type="spellEnd"/>
      <w:r w:rsidRPr="00F67AD1">
        <w:rPr>
          <w:color w:val="333333"/>
        </w:rPr>
        <w:t xml:space="preserve"> de </w:t>
      </w:r>
      <w:proofErr w:type="spellStart"/>
      <w:r w:rsidRPr="00F67AD1">
        <w:rPr>
          <w:color w:val="333333"/>
        </w:rPr>
        <w:t>participare</w:t>
      </w:r>
      <w:proofErr w:type="spellEnd"/>
      <w:r w:rsidRPr="00F67AD1">
        <w:rPr>
          <w:color w:val="333333"/>
        </w:rPr>
        <w:t xml:space="preserve"> la </w:t>
      </w:r>
      <w:proofErr w:type="spellStart"/>
      <w:r w:rsidRPr="00F67AD1">
        <w:rPr>
          <w:color w:val="333333"/>
        </w:rPr>
        <w:t>activitățile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proiectului</w:t>
      </w:r>
      <w:proofErr w:type="spellEnd"/>
      <w:r w:rsidRPr="00F67AD1">
        <w:rPr>
          <w:color w:val="333333"/>
        </w:rPr>
        <w:t xml:space="preserve"> se </w:t>
      </w:r>
      <w:proofErr w:type="spellStart"/>
      <w:r w:rsidRPr="00F67AD1">
        <w:rPr>
          <w:color w:val="333333"/>
        </w:rPr>
        <w:t>va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desfășura</w:t>
      </w:r>
      <w:proofErr w:type="spellEnd"/>
      <w:r w:rsidRPr="00F67AD1">
        <w:rPr>
          <w:color w:val="333333"/>
        </w:rPr>
        <w:t xml:space="preserve"> conform </w:t>
      </w:r>
      <w:proofErr w:type="spellStart"/>
      <w:r w:rsidRPr="00F67AD1">
        <w:rPr>
          <w:color w:val="333333"/>
        </w:rPr>
        <w:t>principiului</w:t>
      </w:r>
      <w:proofErr w:type="spellEnd"/>
      <w:r w:rsidRPr="00F67AD1">
        <w:rPr>
          <w:color w:val="333333"/>
        </w:rPr>
        <w:t xml:space="preserve"> "</w:t>
      </w:r>
      <w:proofErr w:type="spellStart"/>
      <w:r w:rsidRPr="00F67AD1">
        <w:rPr>
          <w:color w:val="333333"/>
        </w:rPr>
        <w:t>primul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venit</w:t>
      </w:r>
      <w:proofErr w:type="spellEnd"/>
      <w:r w:rsidRPr="00F67AD1">
        <w:rPr>
          <w:color w:val="333333"/>
        </w:rPr>
        <w:t xml:space="preserve">, </w:t>
      </w:r>
      <w:proofErr w:type="spellStart"/>
      <w:r w:rsidRPr="00F67AD1">
        <w:rPr>
          <w:color w:val="333333"/>
        </w:rPr>
        <w:t>primul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servit</w:t>
      </w:r>
      <w:proofErr w:type="spellEnd"/>
      <w:r w:rsidRPr="00F67AD1">
        <w:rPr>
          <w:color w:val="333333"/>
        </w:rPr>
        <w:t xml:space="preserve">". </w:t>
      </w:r>
      <w:proofErr w:type="spellStart"/>
      <w:r w:rsidRPr="00F67AD1">
        <w:rPr>
          <w:color w:val="333333"/>
        </w:rPr>
        <w:t>Înscrierea</w:t>
      </w:r>
      <w:proofErr w:type="spellEnd"/>
      <w:r w:rsidRPr="00F67AD1">
        <w:rPr>
          <w:color w:val="333333"/>
        </w:rPr>
        <w:t xml:space="preserve"> se </w:t>
      </w:r>
      <w:proofErr w:type="spellStart"/>
      <w:r w:rsidRPr="00F67AD1">
        <w:rPr>
          <w:color w:val="333333"/>
        </w:rPr>
        <w:t>va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putea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realiza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atât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prin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intermediul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evenimentelor</w:t>
      </w:r>
      <w:proofErr w:type="spellEnd"/>
      <w:r w:rsidRPr="00F67AD1">
        <w:rPr>
          <w:color w:val="333333"/>
        </w:rPr>
        <w:t xml:space="preserve"> de </w:t>
      </w:r>
      <w:proofErr w:type="spellStart"/>
      <w:r w:rsidRPr="00F67AD1">
        <w:rPr>
          <w:color w:val="333333"/>
        </w:rPr>
        <w:t>informare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desfășurate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în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cadrul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proiectului</w:t>
      </w:r>
      <w:proofErr w:type="spellEnd"/>
      <w:r w:rsidRPr="00F67AD1">
        <w:rPr>
          <w:color w:val="333333"/>
        </w:rPr>
        <w:t xml:space="preserve"> cat </w:t>
      </w:r>
      <w:proofErr w:type="spellStart"/>
      <w:r w:rsidRPr="00F67AD1">
        <w:rPr>
          <w:color w:val="333333"/>
        </w:rPr>
        <w:t>si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prin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intermediul</w:t>
      </w:r>
      <w:proofErr w:type="spellEnd"/>
      <w:r w:rsidRPr="00F67AD1">
        <w:rPr>
          <w:color w:val="333333"/>
        </w:rPr>
        <w:t xml:space="preserve"> </w:t>
      </w:r>
      <w:proofErr w:type="spellStart"/>
      <w:r w:rsidRPr="00F67AD1">
        <w:rPr>
          <w:color w:val="333333"/>
        </w:rPr>
        <w:t>paginii</w:t>
      </w:r>
      <w:proofErr w:type="spellEnd"/>
      <w:r w:rsidRPr="00F67AD1">
        <w:rPr>
          <w:color w:val="333333"/>
        </w:rPr>
        <w:t xml:space="preserve"> de </w:t>
      </w:r>
      <w:proofErr w:type="spellStart"/>
      <w:r w:rsidRPr="00F67AD1">
        <w:rPr>
          <w:color w:val="333333"/>
        </w:rPr>
        <w:t>wwb</w:t>
      </w:r>
      <w:proofErr w:type="spellEnd"/>
      <w:r w:rsidRPr="00F67AD1">
        <w:rPr>
          <w:color w:val="333333"/>
        </w:rPr>
        <w:t xml:space="preserve"> a </w:t>
      </w:r>
      <w:proofErr w:type="spellStart"/>
      <w:r w:rsidRPr="00F67AD1">
        <w:rPr>
          <w:color w:val="333333"/>
        </w:rPr>
        <w:t>solicitantului</w:t>
      </w:r>
      <w:proofErr w:type="spellEnd"/>
      <w:r w:rsidRPr="00F67AD1">
        <w:rPr>
          <w:color w:val="333333"/>
        </w:rPr>
        <w:t xml:space="preserve"> </w:t>
      </w:r>
      <w:hyperlink r:id="rId6" w:history="1">
        <w:r w:rsidRPr="00F67AD1">
          <w:rPr>
            <w:rStyle w:val="Hyperlink"/>
            <w:rFonts w:eastAsiaTheme="minorHAnsi"/>
          </w:rPr>
          <w:t>www.inimapentruinima.org</w:t>
        </w:r>
      </w:hyperlink>
      <w:r w:rsidRPr="00F67AD1">
        <w:rPr>
          <w:rFonts w:eastAsiaTheme="minorHAnsi"/>
          <w:color w:val="000000"/>
        </w:rPr>
        <w:t>.</w:t>
      </w:r>
    </w:p>
    <w:p w:rsidR="003D4BF8" w:rsidRDefault="003D4BF8" w:rsidP="003D4BF8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in GT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candidatura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in format electronic/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aferenta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BF8">
        <w:rPr>
          <w:rFonts w:ascii="Times New Roman" w:hAnsi="Times New Roman" w:cs="Times New Roman"/>
          <w:color w:val="1F497D" w:themeColor="text2"/>
          <w:sz w:val="23"/>
          <w:szCs w:val="23"/>
        </w:rPr>
        <w:t>proiectneets@inimapentruinima.org</w:t>
      </w:r>
      <w:r w:rsidRPr="003D4BF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personal la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biro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AD1" w:rsidRPr="00C17CF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="00F67AD1" w:rsidRPr="00C17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Rm.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Magheru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8, bl. S1, sc. C, ap. 17,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Valcea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BF8" w:rsidRDefault="003D4BF8" w:rsidP="003D4BF8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</w:t>
      </w:r>
    </w:p>
    <w:p w:rsidR="003D4BF8" w:rsidRDefault="003D4BF8" w:rsidP="003D4BF8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AD1" w:rsidRPr="00C17CF3" w:rsidRDefault="00F67AD1" w:rsidP="003D4BF8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F8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="003D4B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4BF8">
        <w:rPr>
          <w:rFonts w:ascii="Times New Roman" w:hAnsi="Times New Roman" w:cs="Times New Roman"/>
          <w:sz w:val="24"/>
          <w:szCs w:val="24"/>
        </w:rPr>
        <w:t>condidatura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eligibilitatea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>:</w:t>
      </w:r>
    </w:p>
    <w:p w:rsidR="00F67AD1" w:rsidRPr="00C17CF3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 xml:space="preserve">~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</w:t>
      </w:r>
      <w:r w:rsidRPr="00B05C00">
        <w:rPr>
          <w:rFonts w:ascii="Times New Roman" w:hAnsi="Times New Roman" w:cs="Times New Roman"/>
          <w:sz w:val="23"/>
          <w:szCs w:val="23"/>
        </w:rPr>
        <w:t>opie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după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cartea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identitate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(CI); </w:t>
      </w:r>
    </w:p>
    <w:p w:rsidR="00F67AD1" w:rsidRPr="00C17CF3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 xml:space="preserve">~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copie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certificate de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nastere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>;</w:t>
      </w:r>
    </w:p>
    <w:p w:rsidR="00F67AD1" w:rsidRPr="00C17CF3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 xml:space="preserve">~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copie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certificate de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casatorie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daca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este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cazul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>);</w:t>
      </w:r>
    </w:p>
    <w:p w:rsidR="00F67AD1" w:rsidRPr="00C17CF3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 xml:space="preserve">~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copia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ultimei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diplome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obtinute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daca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este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cazul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>);</w:t>
      </w:r>
    </w:p>
    <w:p w:rsidR="00F67AD1" w:rsidRPr="00C17CF3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 xml:space="preserve">~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documente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justificative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pentru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calitatea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tanar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NEETs (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emise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autoritatea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competenta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>);</w:t>
      </w:r>
    </w:p>
    <w:p w:rsidR="00F67AD1" w:rsidRPr="00B05C00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 xml:space="preserve">~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Declaratia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apartenenta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la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grupul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tinta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>;</w:t>
      </w:r>
    </w:p>
    <w:p w:rsidR="00F67AD1" w:rsidRPr="00C17CF3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>~</w:t>
      </w:r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Declarație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consimțământ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privind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utilizarea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datelor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cu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caracter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personal</w:t>
      </w:r>
      <w:r w:rsidRPr="00C17CF3">
        <w:rPr>
          <w:rFonts w:ascii="Times New Roman" w:hAnsi="Times New Roman" w:cs="Times New Roman"/>
          <w:sz w:val="23"/>
          <w:szCs w:val="23"/>
        </w:rPr>
        <w:t>;</w:t>
      </w:r>
    </w:p>
    <w:p w:rsidR="00F67AD1" w:rsidRPr="00C17CF3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 xml:space="preserve">~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Declarație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pe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proprie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răspundere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privind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evitarea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dublei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finanțări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cu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privire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la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neparticiparea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anterioară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la </w:t>
      </w:r>
      <w:proofErr w:type="spellStart"/>
      <w:r w:rsidRPr="00B05C00">
        <w:rPr>
          <w:rFonts w:ascii="Times New Roman" w:hAnsi="Times New Roman" w:cs="Times New Roman"/>
          <w:sz w:val="23"/>
          <w:szCs w:val="23"/>
        </w:rPr>
        <w:t>programe</w:t>
      </w:r>
      <w:proofErr w:type="spellEnd"/>
      <w:r w:rsidRPr="00B05C00">
        <w:rPr>
          <w:rFonts w:ascii="Times New Roman" w:hAnsi="Times New Roman" w:cs="Times New Roman"/>
          <w:sz w:val="23"/>
          <w:szCs w:val="23"/>
        </w:rPr>
        <w:t xml:space="preserve"> </w:t>
      </w:r>
      <w:r w:rsidRPr="00C17CF3">
        <w:rPr>
          <w:rFonts w:ascii="Times New Roman" w:hAnsi="Times New Roman" w:cs="Times New Roman"/>
          <w:sz w:val="23"/>
          <w:szCs w:val="23"/>
        </w:rPr>
        <w:t>similar;</w:t>
      </w:r>
    </w:p>
    <w:p w:rsidR="00F67AD1" w:rsidRPr="00B05C00" w:rsidRDefault="00F67AD1" w:rsidP="00F67AD1">
      <w:pPr>
        <w:adjustRightInd w:val="0"/>
        <w:spacing w:after="27"/>
        <w:rPr>
          <w:rFonts w:ascii="Times New Roman" w:hAnsi="Times New Roman" w:cs="Times New Roman"/>
          <w:sz w:val="23"/>
          <w:szCs w:val="23"/>
        </w:rPr>
      </w:pPr>
      <w:r w:rsidRPr="00C17CF3">
        <w:rPr>
          <w:rFonts w:ascii="Times New Roman" w:hAnsi="Times New Roman" w:cs="Times New Roman"/>
          <w:sz w:val="23"/>
          <w:szCs w:val="23"/>
        </w:rPr>
        <w:t xml:space="preserve">~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Declaratia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pe propria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raspundere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privind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apartenenta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la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minoritatea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etnie</w:t>
      </w:r>
      <w:proofErr w:type="spellEnd"/>
      <w:r w:rsidRPr="00C17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3"/>
          <w:szCs w:val="23"/>
        </w:rPr>
        <w:t>roma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sz w:val="23"/>
          <w:szCs w:val="23"/>
        </w:rPr>
        <w:t>acolo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unde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este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cazul</w:t>
      </w:r>
      <w:proofErr w:type="spellEnd"/>
      <w:r>
        <w:rPr>
          <w:rFonts w:ascii="Times New Roman" w:hAnsi="Times New Roman" w:cs="Times New Roman"/>
          <w:sz w:val="23"/>
          <w:szCs w:val="23"/>
        </w:rPr>
        <w:t>).</w:t>
      </w:r>
    </w:p>
    <w:p w:rsidR="00F67AD1" w:rsidRPr="00F67AD1" w:rsidRDefault="006165B4" w:rsidP="00F67AD1">
      <w:pPr>
        <w:pStyle w:val="NormalWeb"/>
        <w:shd w:val="clear" w:color="auto" w:fill="FFFFFF"/>
        <w:spacing w:before="0" w:beforeAutospacing="0"/>
        <w:ind w:firstLine="360"/>
        <w:jc w:val="both"/>
        <w:rPr>
          <w:color w:val="333333"/>
        </w:rPr>
      </w:pPr>
      <w:proofErr w:type="spellStart"/>
      <w:r>
        <w:rPr>
          <w:color w:val="333333"/>
        </w:rPr>
        <w:t>Toate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declaratiile</w:t>
      </w:r>
      <w:proofErr w:type="spellEnd"/>
      <w:r>
        <w:rPr>
          <w:color w:val="333333"/>
        </w:rPr>
        <w:t xml:space="preserve"> se pot </w:t>
      </w:r>
      <w:proofErr w:type="spellStart"/>
      <w:r>
        <w:rPr>
          <w:color w:val="333333"/>
        </w:rPr>
        <w:t>descarca</w:t>
      </w:r>
      <w:proofErr w:type="spellEnd"/>
      <w:r>
        <w:rPr>
          <w:color w:val="333333"/>
        </w:rPr>
        <w:t xml:space="preserve"> de pe </w:t>
      </w:r>
      <w:hyperlink r:id="rId7" w:history="1">
        <w:r w:rsidRPr="00F67AD1">
          <w:rPr>
            <w:rStyle w:val="Hyperlink"/>
            <w:rFonts w:eastAsiaTheme="minorHAnsi"/>
          </w:rPr>
          <w:t>www.inimapentruinima.org</w:t>
        </w:r>
      </w:hyperlink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proiect</w:t>
      </w:r>
      <w:proofErr w:type="spellEnd"/>
      <w:r>
        <w:rPr>
          <w:rFonts w:eastAsiaTheme="minorHAnsi"/>
          <w:color w:val="000000"/>
        </w:rPr>
        <w:t xml:space="preserve"> </w:t>
      </w:r>
      <w:r w:rsidRPr="006165B4">
        <w:rPr>
          <w:rFonts w:eastAsiaTheme="minorHAnsi"/>
          <w:color w:val="000000"/>
          <w:u w:val="single"/>
        </w:rPr>
        <w:t>“</w:t>
      </w:r>
      <w:proofErr w:type="spellStart"/>
      <w:r w:rsidRPr="006165B4">
        <w:rPr>
          <w:rFonts w:eastAsiaTheme="minorHAnsi"/>
          <w:color w:val="000000"/>
          <w:u w:val="single"/>
        </w:rPr>
        <w:t>Sanse</w:t>
      </w:r>
      <w:proofErr w:type="spellEnd"/>
      <w:r w:rsidRPr="006165B4">
        <w:rPr>
          <w:rFonts w:eastAsiaTheme="minorHAnsi"/>
          <w:color w:val="000000"/>
          <w:u w:val="single"/>
        </w:rPr>
        <w:t xml:space="preserve"> </w:t>
      </w:r>
      <w:proofErr w:type="spellStart"/>
      <w:r w:rsidRPr="006165B4">
        <w:rPr>
          <w:rFonts w:eastAsiaTheme="minorHAnsi"/>
          <w:color w:val="000000"/>
          <w:u w:val="single"/>
        </w:rPr>
        <w:t>reale</w:t>
      </w:r>
      <w:proofErr w:type="spellEnd"/>
      <w:r w:rsidRPr="006165B4">
        <w:rPr>
          <w:rFonts w:eastAsiaTheme="minorHAnsi"/>
          <w:color w:val="000000"/>
          <w:u w:val="single"/>
        </w:rPr>
        <w:t xml:space="preserve"> </w:t>
      </w:r>
      <w:proofErr w:type="spellStart"/>
      <w:r w:rsidRPr="006165B4">
        <w:rPr>
          <w:rFonts w:eastAsiaTheme="minorHAnsi"/>
          <w:color w:val="000000"/>
          <w:u w:val="single"/>
        </w:rPr>
        <w:t>pentru</w:t>
      </w:r>
      <w:proofErr w:type="spellEnd"/>
      <w:r w:rsidRPr="006165B4">
        <w:rPr>
          <w:rFonts w:eastAsiaTheme="minorHAnsi"/>
          <w:color w:val="000000"/>
          <w:u w:val="single"/>
        </w:rPr>
        <w:t xml:space="preserve"> </w:t>
      </w:r>
      <w:proofErr w:type="spellStart"/>
      <w:r w:rsidRPr="006165B4">
        <w:rPr>
          <w:rFonts w:eastAsiaTheme="minorHAnsi"/>
          <w:color w:val="000000"/>
          <w:u w:val="single"/>
        </w:rPr>
        <w:t>tinerii</w:t>
      </w:r>
      <w:proofErr w:type="spellEnd"/>
      <w:r w:rsidRPr="006165B4">
        <w:rPr>
          <w:rFonts w:eastAsiaTheme="minorHAnsi"/>
          <w:color w:val="000000"/>
          <w:u w:val="single"/>
        </w:rPr>
        <w:t xml:space="preserve"> NEETs”</w:t>
      </w:r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sectiunea</w:t>
      </w:r>
      <w:proofErr w:type="spellEnd"/>
      <w:r>
        <w:rPr>
          <w:rFonts w:eastAsiaTheme="minorHAnsi"/>
          <w:color w:val="000000"/>
        </w:rPr>
        <w:t xml:space="preserve"> “</w:t>
      </w:r>
      <w:proofErr w:type="spellStart"/>
      <w:r w:rsidRPr="006165B4">
        <w:rPr>
          <w:rFonts w:eastAsiaTheme="minorHAnsi"/>
          <w:i/>
          <w:color w:val="000000"/>
        </w:rPr>
        <w:t>Formulare</w:t>
      </w:r>
      <w:proofErr w:type="spellEnd"/>
      <w:r w:rsidRPr="006165B4">
        <w:rPr>
          <w:rFonts w:eastAsiaTheme="minorHAnsi"/>
          <w:i/>
          <w:color w:val="000000"/>
        </w:rPr>
        <w:t>”.</w:t>
      </w:r>
    </w:p>
    <w:p w:rsidR="006165B4" w:rsidRPr="00C17CF3" w:rsidRDefault="006165B4" w:rsidP="006165B4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CF3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electronic,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C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forma de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rugat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transmita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in format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partenerului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validat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Candidatii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declarati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admisi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notificati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telefonic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anuntati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saptamanal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 xml:space="preserve"> pe website-urile </w:t>
      </w:r>
      <w:proofErr w:type="spellStart"/>
      <w:r w:rsidRPr="00C17CF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C17CF3">
        <w:rPr>
          <w:rFonts w:ascii="Times New Roman" w:hAnsi="Times New Roman" w:cs="Times New Roman"/>
          <w:sz w:val="24"/>
          <w:szCs w:val="24"/>
        </w:rPr>
        <w:t>.</w:t>
      </w:r>
    </w:p>
    <w:p w:rsidR="006165B4" w:rsidRDefault="006165B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65B4" w:rsidRDefault="006165B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7AD1" w:rsidRDefault="006165B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contact,</w:t>
      </w:r>
    </w:p>
    <w:p w:rsidR="006165B4" w:rsidRDefault="006165B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Tamas Florin</w:t>
      </w:r>
    </w:p>
    <w:p w:rsidR="006165B4" w:rsidRDefault="006165B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Expert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selectie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mentinere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GT</w:t>
      </w:r>
    </w:p>
    <w:p w:rsidR="006165B4" w:rsidRDefault="006165B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0772293692</w:t>
      </w:r>
    </w:p>
    <w:p w:rsidR="003D1EF4" w:rsidRDefault="003D1EF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EF4" w:rsidRDefault="003D1EF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EF4" w:rsidRDefault="003D1EF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EF4" w:rsidRDefault="003D1EF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EF4" w:rsidRDefault="003D1EF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EF4" w:rsidRDefault="003D1EF4" w:rsidP="006165B4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EF4" w:rsidRPr="003D1EF4" w:rsidRDefault="003D1EF4" w:rsidP="003D1E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EF4"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 w:rsidRPr="003D1E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1EF4" w:rsidRPr="003D1EF4" w:rsidRDefault="003D1EF4" w:rsidP="003D1E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EF4">
        <w:rPr>
          <w:rFonts w:ascii="Times New Roman" w:eastAsia="Times New Roman" w:hAnsi="Times New Roman" w:cs="Times New Roman"/>
          <w:sz w:val="24"/>
          <w:szCs w:val="24"/>
        </w:rPr>
        <w:t>Circeag</w:t>
      </w:r>
      <w:proofErr w:type="spellEnd"/>
      <w:r w:rsidRPr="003D1EF4">
        <w:rPr>
          <w:rFonts w:ascii="Times New Roman" w:eastAsia="Times New Roman" w:hAnsi="Times New Roman" w:cs="Times New Roman"/>
          <w:sz w:val="24"/>
          <w:szCs w:val="24"/>
        </w:rPr>
        <w:t xml:space="preserve"> Iulia Andrea</w:t>
      </w:r>
    </w:p>
    <w:p w:rsidR="003D1EF4" w:rsidRPr="003D1EF4" w:rsidRDefault="003D1EF4" w:rsidP="003D1E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1EF4">
        <w:rPr>
          <w:rFonts w:ascii="Times New Roman" w:eastAsia="Times New Roman" w:hAnsi="Times New Roman" w:cs="Times New Roman"/>
          <w:sz w:val="24"/>
          <w:szCs w:val="24"/>
        </w:rPr>
        <w:t xml:space="preserve">Expert </w:t>
      </w:r>
      <w:proofErr w:type="spellStart"/>
      <w:r w:rsidRPr="003D1EF4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3D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E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D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EF4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3D1EF4">
        <w:rPr>
          <w:rFonts w:ascii="Times New Roman" w:eastAsia="Times New Roman" w:hAnsi="Times New Roman" w:cs="Times New Roman"/>
          <w:sz w:val="24"/>
          <w:szCs w:val="24"/>
        </w:rPr>
        <w:t xml:space="preserve"> NEETs</w:t>
      </w:r>
    </w:p>
    <w:p w:rsidR="003D1EF4" w:rsidRPr="003D1EF4" w:rsidRDefault="003D1EF4" w:rsidP="003D1EF4">
      <w:pPr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7AD1" w:rsidRDefault="00F67AD1" w:rsidP="00141E27">
      <w:pPr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7AD1" w:rsidRDefault="00F67AD1" w:rsidP="00141E27">
      <w:pPr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" w:name="_GoBack"/>
      <w:bookmarkEnd w:id="4"/>
    </w:p>
    <w:sectPr w:rsidR="00F67AD1" w:rsidSect="000C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A59"/>
    <w:multiLevelType w:val="multilevel"/>
    <w:tmpl w:val="3582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1769"/>
    <w:multiLevelType w:val="multilevel"/>
    <w:tmpl w:val="873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27AB9"/>
    <w:multiLevelType w:val="multilevel"/>
    <w:tmpl w:val="D62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97A18"/>
    <w:multiLevelType w:val="multilevel"/>
    <w:tmpl w:val="786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D408F"/>
    <w:multiLevelType w:val="multilevel"/>
    <w:tmpl w:val="FF3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8290D"/>
    <w:multiLevelType w:val="multilevel"/>
    <w:tmpl w:val="276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26425"/>
    <w:multiLevelType w:val="multilevel"/>
    <w:tmpl w:val="514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F9571D"/>
    <w:multiLevelType w:val="multilevel"/>
    <w:tmpl w:val="90C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F1B16"/>
    <w:multiLevelType w:val="multilevel"/>
    <w:tmpl w:val="A04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04C93"/>
    <w:multiLevelType w:val="multilevel"/>
    <w:tmpl w:val="E4F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30C31"/>
    <w:multiLevelType w:val="multilevel"/>
    <w:tmpl w:val="DC3A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633023"/>
    <w:multiLevelType w:val="multilevel"/>
    <w:tmpl w:val="E4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6A2A6C"/>
    <w:multiLevelType w:val="multilevel"/>
    <w:tmpl w:val="46A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8206A"/>
    <w:multiLevelType w:val="multilevel"/>
    <w:tmpl w:val="57D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E4A84"/>
    <w:multiLevelType w:val="multilevel"/>
    <w:tmpl w:val="E768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732619"/>
    <w:multiLevelType w:val="multilevel"/>
    <w:tmpl w:val="6ED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4A4E45"/>
    <w:multiLevelType w:val="multilevel"/>
    <w:tmpl w:val="FBB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8166FA"/>
    <w:multiLevelType w:val="multilevel"/>
    <w:tmpl w:val="97A8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007E59"/>
    <w:multiLevelType w:val="multilevel"/>
    <w:tmpl w:val="D59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2E4674"/>
    <w:multiLevelType w:val="multilevel"/>
    <w:tmpl w:val="0FC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332FB0"/>
    <w:multiLevelType w:val="multilevel"/>
    <w:tmpl w:val="670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81E6C"/>
    <w:multiLevelType w:val="multilevel"/>
    <w:tmpl w:val="920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712CB3"/>
    <w:multiLevelType w:val="multilevel"/>
    <w:tmpl w:val="395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7E63A8"/>
    <w:multiLevelType w:val="multilevel"/>
    <w:tmpl w:val="F51E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997BC2"/>
    <w:multiLevelType w:val="multilevel"/>
    <w:tmpl w:val="484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626D7"/>
    <w:multiLevelType w:val="multilevel"/>
    <w:tmpl w:val="7D7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5F304C"/>
    <w:multiLevelType w:val="multilevel"/>
    <w:tmpl w:val="3B58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337C28"/>
    <w:multiLevelType w:val="multilevel"/>
    <w:tmpl w:val="BDC8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D0085A"/>
    <w:multiLevelType w:val="multilevel"/>
    <w:tmpl w:val="45B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858E8"/>
    <w:multiLevelType w:val="multilevel"/>
    <w:tmpl w:val="22D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71CB6"/>
    <w:multiLevelType w:val="multilevel"/>
    <w:tmpl w:val="46D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A73C9E"/>
    <w:multiLevelType w:val="multilevel"/>
    <w:tmpl w:val="652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B12A01"/>
    <w:multiLevelType w:val="multilevel"/>
    <w:tmpl w:val="5ED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756F9E"/>
    <w:multiLevelType w:val="multilevel"/>
    <w:tmpl w:val="BF7EE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C8238C"/>
    <w:multiLevelType w:val="multilevel"/>
    <w:tmpl w:val="D49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CF1862"/>
    <w:multiLevelType w:val="multilevel"/>
    <w:tmpl w:val="5050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CA6E39"/>
    <w:multiLevelType w:val="multilevel"/>
    <w:tmpl w:val="9BF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20153F"/>
    <w:multiLevelType w:val="multilevel"/>
    <w:tmpl w:val="819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2025B9"/>
    <w:multiLevelType w:val="multilevel"/>
    <w:tmpl w:val="D4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047D59"/>
    <w:multiLevelType w:val="multilevel"/>
    <w:tmpl w:val="20A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A959C1"/>
    <w:multiLevelType w:val="multilevel"/>
    <w:tmpl w:val="F92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B827F6"/>
    <w:multiLevelType w:val="multilevel"/>
    <w:tmpl w:val="A85E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0B04F6"/>
    <w:multiLevelType w:val="multilevel"/>
    <w:tmpl w:val="FD60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854F3C"/>
    <w:multiLevelType w:val="multilevel"/>
    <w:tmpl w:val="05D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FF4FA9"/>
    <w:multiLevelType w:val="multilevel"/>
    <w:tmpl w:val="AE6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672FDB"/>
    <w:multiLevelType w:val="multilevel"/>
    <w:tmpl w:val="201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BB51DC"/>
    <w:multiLevelType w:val="multilevel"/>
    <w:tmpl w:val="5F6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2F3134"/>
    <w:multiLevelType w:val="multilevel"/>
    <w:tmpl w:val="CDF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2806C2"/>
    <w:multiLevelType w:val="multilevel"/>
    <w:tmpl w:val="DFBE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AB5F8A"/>
    <w:multiLevelType w:val="multilevel"/>
    <w:tmpl w:val="F8D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325FCD"/>
    <w:multiLevelType w:val="multilevel"/>
    <w:tmpl w:val="2B1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886E1D"/>
    <w:multiLevelType w:val="multilevel"/>
    <w:tmpl w:val="49B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0B7B77"/>
    <w:multiLevelType w:val="multilevel"/>
    <w:tmpl w:val="BED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C4493B"/>
    <w:multiLevelType w:val="multilevel"/>
    <w:tmpl w:val="55F6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FB6E14"/>
    <w:multiLevelType w:val="multilevel"/>
    <w:tmpl w:val="8DB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2932E6"/>
    <w:multiLevelType w:val="multilevel"/>
    <w:tmpl w:val="9E5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4"/>
  </w:num>
  <w:num w:numId="3">
    <w:abstractNumId w:val="36"/>
  </w:num>
  <w:num w:numId="4">
    <w:abstractNumId w:val="14"/>
  </w:num>
  <w:num w:numId="5">
    <w:abstractNumId w:val="47"/>
  </w:num>
  <w:num w:numId="6">
    <w:abstractNumId w:val="28"/>
  </w:num>
  <w:num w:numId="7">
    <w:abstractNumId w:val="15"/>
  </w:num>
  <w:num w:numId="8">
    <w:abstractNumId w:val="54"/>
  </w:num>
  <w:num w:numId="9">
    <w:abstractNumId w:val="39"/>
  </w:num>
  <w:num w:numId="10">
    <w:abstractNumId w:val="23"/>
  </w:num>
  <w:num w:numId="11">
    <w:abstractNumId w:val="13"/>
  </w:num>
  <w:num w:numId="12">
    <w:abstractNumId w:val="18"/>
  </w:num>
  <w:num w:numId="13">
    <w:abstractNumId w:val="55"/>
  </w:num>
  <w:num w:numId="14">
    <w:abstractNumId w:val="21"/>
  </w:num>
  <w:num w:numId="15">
    <w:abstractNumId w:val="7"/>
  </w:num>
  <w:num w:numId="16">
    <w:abstractNumId w:val="6"/>
  </w:num>
  <w:num w:numId="17">
    <w:abstractNumId w:val="25"/>
  </w:num>
  <w:num w:numId="18">
    <w:abstractNumId w:val="49"/>
  </w:num>
  <w:num w:numId="19">
    <w:abstractNumId w:val="29"/>
  </w:num>
  <w:num w:numId="20">
    <w:abstractNumId w:val="20"/>
  </w:num>
  <w:num w:numId="21">
    <w:abstractNumId w:val="30"/>
  </w:num>
  <w:num w:numId="22">
    <w:abstractNumId w:val="31"/>
  </w:num>
  <w:num w:numId="23">
    <w:abstractNumId w:val="26"/>
  </w:num>
  <w:num w:numId="24">
    <w:abstractNumId w:val="4"/>
  </w:num>
  <w:num w:numId="25">
    <w:abstractNumId w:val="27"/>
  </w:num>
  <w:num w:numId="26">
    <w:abstractNumId w:val="1"/>
  </w:num>
  <w:num w:numId="27">
    <w:abstractNumId w:val="12"/>
  </w:num>
  <w:num w:numId="28">
    <w:abstractNumId w:val="52"/>
  </w:num>
  <w:num w:numId="29">
    <w:abstractNumId w:val="53"/>
  </w:num>
  <w:num w:numId="30">
    <w:abstractNumId w:val="10"/>
  </w:num>
  <w:num w:numId="31">
    <w:abstractNumId w:val="3"/>
  </w:num>
  <w:num w:numId="32">
    <w:abstractNumId w:val="46"/>
  </w:num>
  <w:num w:numId="33">
    <w:abstractNumId w:val="37"/>
  </w:num>
  <w:num w:numId="34">
    <w:abstractNumId w:val="45"/>
  </w:num>
  <w:num w:numId="35">
    <w:abstractNumId w:val="8"/>
  </w:num>
  <w:num w:numId="36">
    <w:abstractNumId w:val="5"/>
  </w:num>
  <w:num w:numId="37">
    <w:abstractNumId w:val="42"/>
  </w:num>
  <w:num w:numId="38">
    <w:abstractNumId w:val="41"/>
  </w:num>
  <w:num w:numId="39">
    <w:abstractNumId w:val="19"/>
  </w:num>
  <w:num w:numId="40">
    <w:abstractNumId w:val="11"/>
  </w:num>
  <w:num w:numId="41">
    <w:abstractNumId w:val="51"/>
  </w:num>
  <w:num w:numId="42">
    <w:abstractNumId w:val="22"/>
  </w:num>
  <w:num w:numId="43">
    <w:abstractNumId w:val="0"/>
  </w:num>
  <w:num w:numId="44">
    <w:abstractNumId w:val="17"/>
  </w:num>
  <w:num w:numId="45">
    <w:abstractNumId w:val="38"/>
  </w:num>
  <w:num w:numId="46">
    <w:abstractNumId w:val="2"/>
  </w:num>
  <w:num w:numId="47">
    <w:abstractNumId w:val="24"/>
  </w:num>
  <w:num w:numId="48">
    <w:abstractNumId w:val="50"/>
  </w:num>
  <w:num w:numId="49">
    <w:abstractNumId w:val="40"/>
  </w:num>
  <w:num w:numId="50">
    <w:abstractNumId w:val="35"/>
  </w:num>
  <w:num w:numId="51">
    <w:abstractNumId w:val="16"/>
  </w:num>
  <w:num w:numId="52">
    <w:abstractNumId w:val="9"/>
  </w:num>
  <w:num w:numId="53">
    <w:abstractNumId w:val="32"/>
  </w:num>
  <w:num w:numId="54">
    <w:abstractNumId w:val="43"/>
  </w:num>
  <w:num w:numId="55">
    <w:abstractNumId w:val="44"/>
  </w:num>
  <w:num w:numId="56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03"/>
    <w:rsid w:val="00024AE9"/>
    <w:rsid w:val="0007331B"/>
    <w:rsid w:val="00074F61"/>
    <w:rsid w:val="000B40BF"/>
    <w:rsid w:val="000C238D"/>
    <w:rsid w:val="000C4C01"/>
    <w:rsid w:val="000E5B1E"/>
    <w:rsid w:val="000F564D"/>
    <w:rsid w:val="00141E27"/>
    <w:rsid w:val="00146DEF"/>
    <w:rsid w:val="002055E8"/>
    <w:rsid w:val="002138EF"/>
    <w:rsid w:val="0022160C"/>
    <w:rsid w:val="002574CE"/>
    <w:rsid w:val="002655C3"/>
    <w:rsid w:val="002926BE"/>
    <w:rsid w:val="002E4D1A"/>
    <w:rsid w:val="00300125"/>
    <w:rsid w:val="00346C76"/>
    <w:rsid w:val="003D1EF4"/>
    <w:rsid w:val="003D4BF8"/>
    <w:rsid w:val="003E2343"/>
    <w:rsid w:val="00407362"/>
    <w:rsid w:val="004210E3"/>
    <w:rsid w:val="00427771"/>
    <w:rsid w:val="00460F52"/>
    <w:rsid w:val="004F7376"/>
    <w:rsid w:val="004F7E7D"/>
    <w:rsid w:val="00500884"/>
    <w:rsid w:val="00510BCE"/>
    <w:rsid w:val="00524E4C"/>
    <w:rsid w:val="005728B5"/>
    <w:rsid w:val="00583003"/>
    <w:rsid w:val="00596D5B"/>
    <w:rsid w:val="005A2D70"/>
    <w:rsid w:val="006165B4"/>
    <w:rsid w:val="006852B8"/>
    <w:rsid w:val="006B1FEA"/>
    <w:rsid w:val="006D734A"/>
    <w:rsid w:val="00710023"/>
    <w:rsid w:val="00724356"/>
    <w:rsid w:val="00792739"/>
    <w:rsid w:val="007928B3"/>
    <w:rsid w:val="00847A23"/>
    <w:rsid w:val="00860070"/>
    <w:rsid w:val="008B0671"/>
    <w:rsid w:val="008B4B2D"/>
    <w:rsid w:val="0095543D"/>
    <w:rsid w:val="00970AD4"/>
    <w:rsid w:val="00994EC0"/>
    <w:rsid w:val="009B07A4"/>
    <w:rsid w:val="009B4B46"/>
    <w:rsid w:val="009C7756"/>
    <w:rsid w:val="00B213B9"/>
    <w:rsid w:val="00B3106C"/>
    <w:rsid w:val="00B51CBE"/>
    <w:rsid w:val="00BA6C1F"/>
    <w:rsid w:val="00BC0BAD"/>
    <w:rsid w:val="00BD5844"/>
    <w:rsid w:val="00BE1647"/>
    <w:rsid w:val="00C0057D"/>
    <w:rsid w:val="00C008B1"/>
    <w:rsid w:val="00C0130B"/>
    <w:rsid w:val="00C42FAD"/>
    <w:rsid w:val="00C62817"/>
    <w:rsid w:val="00C66275"/>
    <w:rsid w:val="00C80781"/>
    <w:rsid w:val="00CA0948"/>
    <w:rsid w:val="00CF08D4"/>
    <w:rsid w:val="00D6109A"/>
    <w:rsid w:val="00D74B22"/>
    <w:rsid w:val="00D77AE8"/>
    <w:rsid w:val="00DA4120"/>
    <w:rsid w:val="00DB0EDE"/>
    <w:rsid w:val="00E17C6B"/>
    <w:rsid w:val="00E330A3"/>
    <w:rsid w:val="00F61237"/>
    <w:rsid w:val="00F67AD1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C7CA"/>
  <w15:docId w15:val="{BCCD3DD2-8B6E-4B30-A370-C433ABD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3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3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830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30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0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30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830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30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3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300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3003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83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83003"/>
    <w:rPr>
      <w:rFonts w:ascii="Arial" w:eastAsia="Times New Roman" w:hAnsi="Arial" w:cs="Arial"/>
      <w:vanish/>
      <w:sz w:val="16"/>
      <w:szCs w:val="16"/>
    </w:rPr>
  </w:style>
  <w:style w:type="character" w:customStyle="1" w:styleId="profile">
    <w:name w:val="profile"/>
    <w:basedOn w:val="DefaultParagraphFont"/>
    <w:rsid w:val="00583003"/>
  </w:style>
  <w:style w:type="character" w:styleId="Strong">
    <w:name w:val="Strong"/>
    <w:basedOn w:val="DefaultParagraphFont"/>
    <w:uiPriority w:val="22"/>
    <w:qFormat/>
    <w:rsid w:val="00583003"/>
    <w:rPr>
      <w:b/>
      <w:bCs/>
    </w:rPr>
  </w:style>
  <w:style w:type="character" w:customStyle="1" w:styleId="ui-clock">
    <w:name w:val="ui-clock"/>
    <w:basedOn w:val="DefaultParagraphFont"/>
    <w:rsid w:val="00583003"/>
  </w:style>
  <w:style w:type="character" w:customStyle="1" w:styleId="fa">
    <w:name w:val="fa"/>
    <w:basedOn w:val="DefaultParagraphFont"/>
    <w:rsid w:val="00583003"/>
  </w:style>
  <w:style w:type="character" w:customStyle="1" w:styleId="pull-left">
    <w:name w:val="pull-left"/>
    <w:basedOn w:val="DefaultParagraphFont"/>
    <w:rsid w:val="00583003"/>
  </w:style>
  <w:style w:type="character" w:customStyle="1" w:styleId="redtext">
    <w:name w:val="redtext"/>
    <w:basedOn w:val="DefaultParagraphFont"/>
    <w:rsid w:val="00583003"/>
  </w:style>
  <w:style w:type="paragraph" w:styleId="NormalWeb">
    <w:name w:val="Normal (Web)"/>
    <w:basedOn w:val="Normal"/>
    <w:uiPriority w:val="99"/>
    <w:unhideWhenUsed/>
    <w:rsid w:val="0058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column-title">
    <w:name w:val="ui-column-title"/>
    <w:basedOn w:val="DefaultParagraphFont"/>
    <w:rsid w:val="00583003"/>
  </w:style>
  <w:style w:type="character" w:customStyle="1" w:styleId="bold">
    <w:name w:val="bold"/>
    <w:basedOn w:val="DefaultParagraphFont"/>
    <w:rsid w:val="00583003"/>
  </w:style>
  <w:style w:type="character" w:customStyle="1" w:styleId="preformatatted">
    <w:name w:val="preformatatted"/>
    <w:basedOn w:val="DefaultParagraphFont"/>
    <w:rsid w:val="00583003"/>
  </w:style>
  <w:style w:type="character" w:customStyle="1" w:styleId="formlabel">
    <w:name w:val="formlabel"/>
    <w:basedOn w:val="DefaultParagraphFont"/>
    <w:rsid w:val="00583003"/>
  </w:style>
  <w:style w:type="character" w:customStyle="1" w:styleId="right">
    <w:name w:val="right"/>
    <w:basedOn w:val="DefaultParagraphFont"/>
    <w:rsid w:val="00583003"/>
  </w:style>
  <w:style w:type="character" w:customStyle="1" w:styleId="noboldclock">
    <w:name w:val="noboldclock"/>
    <w:basedOn w:val="DefaultParagraphFont"/>
    <w:rsid w:val="00583003"/>
  </w:style>
  <w:style w:type="paragraph" w:styleId="BalloonText">
    <w:name w:val="Balloon Text"/>
    <w:basedOn w:val="Normal"/>
    <w:link w:val="BalloonTextChar"/>
    <w:uiPriority w:val="99"/>
    <w:semiHidden/>
    <w:unhideWhenUsed/>
    <w:rsid w:val="005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03"/>
    <w:rPr>
      <w:rFonts w:ascii="Tahoma" w:hAnsi="Tahoma" w:cs="Tahoma"/>
      <w:sz w:val="16"/>
      <w:szCs w:val="16"/>
    </w:rPr>
  </w:style>
  <w:style w:type="character" w:customStyle="1" w:styleId="oj-italic">
    <w:name w:val="oj-italic"/>
    <w:basedOn w:val="DefaultParagraphFont"/>
    <w:rsid w:val="00460F52"/>
  </w:style>
  <w:style w:type="character" w:customStyle="1" w:styleId="markedcontent">
    <w:name w:val="markedcontent"/>
    <w:basedOn w:val="DefaultParagraphFont"/>
    <w:rsid w:val="00C80781"/>
  </w:style>
  <w:style w:type="character" w:customStyle="1" w:styleId="Heading1Char">
    <w:name w:val="Heading 1 Char"/>
    <w:basedOn w:val="DefaultParagraphFont"/>
    <w:link w:val="Heading1"/>
    <w:uiPriority w:val="9"/>
    <w:rsid w:val="00C008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ticleitem-date">
    <w:name w:val="article_item-date"/>
    <w:basedOn w:val="DefaultParagraphFont"/>
    <w:rsid w:val="00F6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825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  <w:divsChild>
                <w:div w:id="192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54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FFFFFF"/>
                                    <w:bottom w:val="none" w:sz="0" w:space="0" w:color="FFFFFF"/>
                                    <w:right w:val="none" w:sz="0" w:space="11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8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64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91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54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79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17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798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6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9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7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65911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68131913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52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26004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13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87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8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0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32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57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65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74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62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34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1199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31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15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9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44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30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18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7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01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805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69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12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9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1967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487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95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807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66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31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11167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2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7090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40138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17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24302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3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40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97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82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10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2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25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216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7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36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1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0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1619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91987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50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185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973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75593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20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5556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5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91051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8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3734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2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5830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928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571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8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93911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26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0598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25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00802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94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95978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5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5716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3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84672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44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90055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2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81623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64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98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53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84942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73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48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55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3023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4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00980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53500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3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983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768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2124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80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32046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3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5943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25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16818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50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90045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6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6178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73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77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206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8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48822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66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0613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8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38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65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18334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3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282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31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0329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2533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32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1480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196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6741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76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68027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79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6351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70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51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02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98937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39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0472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91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2681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8706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03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2943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8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6205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48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7039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1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49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86961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07318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6576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1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0735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40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4666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72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094296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8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029922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60712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76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90272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88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80563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29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458857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4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3611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59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6435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50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2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987623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7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73987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65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73205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3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69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76797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53848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4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932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2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2786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31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613013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39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3736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088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88599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66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5609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6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98413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5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8990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658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98258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159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4658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901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77987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53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2011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0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5003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5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014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03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55371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0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912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66141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2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1046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99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3545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8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4726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18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4509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7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1706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00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97436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344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8582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6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659511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16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620421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5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6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362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94577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073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8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11951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93286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2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21955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4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25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54684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490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78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5953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74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20871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71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92291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3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31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62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1684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84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40065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9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37504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926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00472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0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5268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76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14041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11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322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5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55160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4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74870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8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7877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4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4629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4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0472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1488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32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0686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14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18919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35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5852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629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095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7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683769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484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01153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853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20761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93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511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639534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94904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7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9661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86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0631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8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88638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65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06329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8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4808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8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50183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0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5570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3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522876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61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3083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4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26130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46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215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1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1330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0525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25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35296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4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284242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36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6202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9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04071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0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3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968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8328398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5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8293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34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0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90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3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37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9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74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7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2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55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7443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7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1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8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49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3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4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46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16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96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8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23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74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4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3029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93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0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8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689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23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1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8188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23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6683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1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13688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4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53212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08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91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02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2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88212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14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743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03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03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53273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34792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4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7413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74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50069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92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030584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8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5661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33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5256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9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04707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27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27013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4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93680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25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55414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4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6285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0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60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49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14680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4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76732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0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83676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0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46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9410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91692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6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18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40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25516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67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3971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23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2183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32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2472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055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26045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90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3862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00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388137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07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63830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81767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189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74032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7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81944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71835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4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95458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22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56600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9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76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4088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04154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4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47425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26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038882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13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82370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0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4000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4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002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090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43543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4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148312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82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69903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277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68409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69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37766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1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95668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74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482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9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98512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39282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2398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90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45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59101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3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1803998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8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527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30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29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88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47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85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91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02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6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6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09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2756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95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50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16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2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4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83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23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16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4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34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931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20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52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28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983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08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9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01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87919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09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15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58179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3401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8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9368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43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8020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66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00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59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15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033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40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6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9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60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49244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9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75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861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960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93355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2101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58240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4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73301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42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705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17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7745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454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22301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63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0075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1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90110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3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567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45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5260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34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40806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10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80762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13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8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973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2124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20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5069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5426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125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45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51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14262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98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79329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880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82250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5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53711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602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8399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27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95164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3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80586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302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68957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57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27379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4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44747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10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4878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13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58735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91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207908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3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8778882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4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1041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95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46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98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5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2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66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8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21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9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81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7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096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39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99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24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02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40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15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94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4489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70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21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2614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6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59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00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99746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2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44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411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867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9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93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74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52889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1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9225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2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64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4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78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719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72697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105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28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62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9269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9019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21845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84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0260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42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9106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69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1615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5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98258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14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4324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8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8933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89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70120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28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187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73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073468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064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57390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8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4247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9828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3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280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8523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6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5074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68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2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4034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33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6014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46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564098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130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75632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327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4652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61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5088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681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60459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43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7357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091897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51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9095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2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671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1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75132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10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7965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5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11132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6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3529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7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69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644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58440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2411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40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276845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8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12532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6282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62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67493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73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0716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70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06206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75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2120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094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17930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9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9750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37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6404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31265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2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11165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39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6243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84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34453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9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8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72052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13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62281236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16688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33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4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93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51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5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39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81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56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61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7982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26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95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90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04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7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80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74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92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79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43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284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71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2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8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1150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10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00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330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3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71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7664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4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51895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7933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37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32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89740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0915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4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54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348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646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65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3321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01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720952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3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56414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7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0441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541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6369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2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614693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94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3427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29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914872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129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30245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001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9830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82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1239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63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1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70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587224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2043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012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1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8609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408234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48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5224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478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6107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98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56494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36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006546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9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71383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85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936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8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9498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21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70545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950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2569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29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38763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32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65996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63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539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1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49452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7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4247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45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47925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8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59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5208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8518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1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24089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48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816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9400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91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23506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27204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42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90116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658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40772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52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3185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0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627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12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06243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8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833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95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4785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90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04346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520667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19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30744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6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03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6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1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93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14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46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0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6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4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60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5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7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35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09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09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04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78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24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188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0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60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0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7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32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8162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4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9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84242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7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58237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0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7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38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24637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59756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5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9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5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1524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9636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45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0919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4214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6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16975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9796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1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3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73323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74160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0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48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6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1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8A8A8"/>
                                                        <w:left w:val="single" w:sz="6" w:space="0" w:color="A8A8A8"/>
                                                        <w:bottom w:val="single" w:sz="6" w:space="0" w:color="A8A8A8"/>
                                                        <w:right w:val="single" w:sz="6" w:space="0" w:color="A8A8A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67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87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661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7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53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9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05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7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99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90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16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5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8529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20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3480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9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6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5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1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2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3724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4075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5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16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23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43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9140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8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4229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51585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4721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2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A8A8A8"/>
                                                        <w:left w:val="single" w:sz="6" w:space="8" w:color="A8A8A8"/>
                                                        <w:bottom w:val="none" w:sz="0" w:space="0" w:color="auto"/>
                                                        <w:right w:val="single" w:sz="6" w:space="8" w:color="A8A8A8"/>
                                                      </w:divBdr>
                                                    </w:div>
                                                    <w:div w:id="17870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57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4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A8A8A8"/>
                                                        <w:left w:val="single" w:sz="6" w:space="8" w:color="A8A8A8"/>
                                                        <w:bottom w:val="none" w:sz="0" w:space="0" w:color="auto"/>
                                                        <w:right w:val="single" w:sz="6" w:space="8" w:color="A8A8A8"/>
                                                      </w:divBdr>
                                                    </w:div>
                                                    <w:div w:id="12742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435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0127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412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33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2973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730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29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543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1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9108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78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2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8096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8273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030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3295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003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69541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3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0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2245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3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1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0850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6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948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0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0424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1409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4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82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6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9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70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6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00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3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0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4039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0551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190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285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58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334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38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7801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2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2700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0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1900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7193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1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5843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3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2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312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2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7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862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59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68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839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88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9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7953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59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624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6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05350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9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8295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7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351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61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5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9140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95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5090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31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9044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8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582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8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5615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6291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1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517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3420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89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4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1860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2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839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37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664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8513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0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2564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2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8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35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916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8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1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557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4546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5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473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61640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2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551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7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7357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51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3200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1686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7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5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5367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732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9327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2231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75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123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1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8620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77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62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97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1289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15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3004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4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52221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408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8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8184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02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18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79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1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1983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41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02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5113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814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412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686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7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86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18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50883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69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26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713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04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0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8981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8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92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2695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0324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3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1960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13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7154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1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3382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5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4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86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2825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8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5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04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3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5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5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94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88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49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6116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968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740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7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547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33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5402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35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9511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14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7389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9024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8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46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5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0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55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1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1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32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9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3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5046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618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7761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9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8862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4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0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0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0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9543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1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3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1111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3996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4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77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62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2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43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7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9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8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09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9305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1369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2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3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5253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02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44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0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0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6406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6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0084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0836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4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2594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781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6543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47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391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599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9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9105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9354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83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2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83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50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0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1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46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63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4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62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082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5162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36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6169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6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8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8590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1527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1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5769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4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9055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728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8548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4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0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5871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4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5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2144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32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2866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12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3829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4199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34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21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4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7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4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0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58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2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81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26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79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4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7756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787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12212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7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16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726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4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547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79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7349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67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330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6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264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7460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872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8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103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27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190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0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80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903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59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4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7308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226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2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0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1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3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04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98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2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2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781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7230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6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5280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623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49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9150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1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61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9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3902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19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6089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5897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0373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23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879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77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4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2905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86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117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79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4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855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82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677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189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6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1126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6117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2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8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75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9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2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2364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33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8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577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9748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0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28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20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3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1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44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7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4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3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6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5437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70491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8068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80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4627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3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75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506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29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2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398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8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399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94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7961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5429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3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9387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1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1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105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443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7249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61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9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69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364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83398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6027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8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8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318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2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17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5395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32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23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6999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74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0933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5382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40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9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84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4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7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7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9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3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11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555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12060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62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7249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9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0993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0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0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7574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61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9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4681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03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9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282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5349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7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365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9215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4697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8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4827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90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0217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7392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418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1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3409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2638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3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0209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96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738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3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8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8430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2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7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8109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4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490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887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6829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1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6336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43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6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12350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0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5330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32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57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27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6818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5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54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36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9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5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66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8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84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3806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694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3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253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6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833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1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1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6297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9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84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4076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1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815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9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534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0854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5256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9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6852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0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15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1728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68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6472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4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525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4916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27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7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8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02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46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84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38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3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302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2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403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7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6657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4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363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5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5504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545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28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8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7047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7460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136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7009375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181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1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16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559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8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494811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9515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6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36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9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6057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191772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0264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24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0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8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6347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722653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7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4981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5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918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7624606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2395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35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2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1157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3600161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347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56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4165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11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9422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960332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47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3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8433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35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36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7546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79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9652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65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2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3818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9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6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6848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0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1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1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0897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66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592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8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1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37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248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3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96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33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1249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5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527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62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9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0495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34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9893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4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50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000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4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32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9819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22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7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6790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2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0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3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5941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7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95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0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363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91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3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2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8997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16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9509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13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7822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6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42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96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8884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3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2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3869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0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845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280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8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2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9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79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21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02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98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26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76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27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62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648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0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62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960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636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7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910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6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010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1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25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30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3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764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7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221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1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6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483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9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86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851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3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18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4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24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34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755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0471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98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09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14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9221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9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7302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0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205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78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05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3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1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14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8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0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8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045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8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8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4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42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6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07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234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9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8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82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51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89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8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8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4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59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25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2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328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4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164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8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4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00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15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120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060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057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7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729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4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87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18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23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5759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6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18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23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83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23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90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56267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1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1315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9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56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424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4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3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4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839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8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14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13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8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23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4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53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3225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8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04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7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50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3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67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744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904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69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72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142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9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11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52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03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293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684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1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1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037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9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64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399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03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239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76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390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9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51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441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9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3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855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2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02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0971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07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3171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65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3511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41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5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4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1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01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8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81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63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29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2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3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878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87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743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55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314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8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861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433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2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167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4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69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26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0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395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29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2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0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0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8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69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73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77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193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5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1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021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2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37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7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4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620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99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311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3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56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7312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4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123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02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1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20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5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0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2918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1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1941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73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3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528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02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7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4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3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5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46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4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53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17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17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63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295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2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21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678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19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07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5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3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659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673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408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7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81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6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30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86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6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998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26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61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892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88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76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19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08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5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7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369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56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75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4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3257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8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68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91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2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3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31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86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5342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47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99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1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1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4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55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914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0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226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27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6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979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02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329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5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777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32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03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8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6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354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64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67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8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3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7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50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554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15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85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89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777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94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155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7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284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2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61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336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2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64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566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54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0945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0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853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94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11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821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63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31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96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61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22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5787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14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2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4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0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854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8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540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9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09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6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7884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2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95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501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8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359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45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06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4462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0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09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53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1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21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9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573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3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63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741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89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702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62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929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99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61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8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64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69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62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556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9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8097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7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49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637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5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3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8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03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9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1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2724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4872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34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62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03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197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54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7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3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873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48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7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5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698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1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490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9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93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3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800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3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06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545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418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20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1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3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45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87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53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755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24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990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19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298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21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862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4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7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66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938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24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95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5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03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50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04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7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7853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6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3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1859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0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04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7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1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5095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81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12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868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18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8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71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834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463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8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235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3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3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4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30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21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2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73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5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5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072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2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67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0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15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1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06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7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767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44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181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19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161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6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0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00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2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470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9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5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783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8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032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54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10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172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8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67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909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4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7309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4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2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0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19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5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11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4671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7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572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6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13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4604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43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15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7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3024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4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61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3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91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459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6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856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05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2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9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83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9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1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87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79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91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70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446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07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51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06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602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5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0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3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7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066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83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9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95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5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4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272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1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2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714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9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31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9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57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5236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83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1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690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1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58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240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331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7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34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4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10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5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3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3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5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423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551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7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14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52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4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24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69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0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3723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5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0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21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00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7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1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26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619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22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22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2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8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97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6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8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7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0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648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3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16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00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946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15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1815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52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95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0527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1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34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398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87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554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8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8421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2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20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2014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51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874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0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33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811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05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31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24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08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0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51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2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92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951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490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7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17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72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0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800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5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38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7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90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78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40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5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74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82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09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0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1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3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8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42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808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261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50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5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69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2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698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2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7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986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4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8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24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7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2337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8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86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69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2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841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917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6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13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82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1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0854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54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162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006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5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11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44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905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714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32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226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6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7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50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3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117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1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775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6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156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95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0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7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90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40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642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0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7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5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93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2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970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3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2642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9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84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8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153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3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70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6234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20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83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7485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9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23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282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400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5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24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83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9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64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05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98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097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0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2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070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0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0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0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261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15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99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9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65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8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6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8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6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6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0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671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73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3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4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849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4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80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99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405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3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2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57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05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9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63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69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65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5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1832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93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3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1597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36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20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7268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2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17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3009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7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49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366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1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9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05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15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66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48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0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951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7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4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25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13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0060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94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518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63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4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56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85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7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369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0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882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00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04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35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0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4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293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2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42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99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667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5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137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2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66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915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222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14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65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179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05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37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3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06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558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1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6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5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0636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5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007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1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8079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2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8479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4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4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96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03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63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078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6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8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468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39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673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95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360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8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41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350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13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98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649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2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68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96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61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321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9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00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828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3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7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18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247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397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5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2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36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1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10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228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5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8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832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1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2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5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62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5764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4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4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62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5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84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465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7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7135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2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45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3201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7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73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6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262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3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7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38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6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29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606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123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83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102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067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08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373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4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165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9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8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77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591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98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4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072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9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0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966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9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5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723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3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41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5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3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1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6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99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7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9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094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7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06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57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2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697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5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15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8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8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78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52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7858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9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094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5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69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5925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588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3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92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9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3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421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9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80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8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1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322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41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31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3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30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80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74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449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879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46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4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70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7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6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07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949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50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36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428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2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47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1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2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0324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75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55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045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2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74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1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53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392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86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0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456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9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81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9476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7386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271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9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3610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1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43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285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02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45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8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6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1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9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28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16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25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255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008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93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17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2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177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4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9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363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1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762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8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9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1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671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64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369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6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889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34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96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8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3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77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9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83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082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5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4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56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1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61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2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76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76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3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76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295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983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6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30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34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2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75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073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4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0176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37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3098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48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1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99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9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741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32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95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2816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4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01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2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689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0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65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5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053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218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0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392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48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56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456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1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2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333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9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12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8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115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2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401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9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408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68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573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740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8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64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12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173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1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80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074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76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41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5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40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698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63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8862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1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8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62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4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89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657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7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0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3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45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7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09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41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53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0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75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826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8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8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67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3770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7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5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97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231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86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83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62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7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94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87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0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26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50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7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946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5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1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26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2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601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59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53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2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925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44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2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552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0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6952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8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3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196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36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0774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9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39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053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6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4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4237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2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57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8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325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5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49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4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85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84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2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40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8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131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3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3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757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1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58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9349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713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9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3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3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70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785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1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9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09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7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887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0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10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399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8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92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462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986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0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84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01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68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589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1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57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41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2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263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2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66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1145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8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638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13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57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8866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9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1416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51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94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1647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794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5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18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814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000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63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99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69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34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96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8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4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58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30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59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594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5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2690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7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20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295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7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7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2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606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536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9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4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0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02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8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85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500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5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60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687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54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33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50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339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6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86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7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2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3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6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39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4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20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49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9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9970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0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2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9925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0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5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85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8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6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811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5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079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62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40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034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1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523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36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5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195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2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951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029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09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44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8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4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0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62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08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8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775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98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36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9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357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13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27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1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354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3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22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79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706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925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752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908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64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05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0460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0744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4644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62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4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157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988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1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26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448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40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990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13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53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8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3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85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4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753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6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664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81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49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305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66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28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54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1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3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94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4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75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17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9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13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16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04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499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25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818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527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7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94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0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85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48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0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357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8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541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78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96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2915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47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1572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0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4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2681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5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14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57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7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47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0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7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125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061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8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24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35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58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475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3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6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08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732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352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26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46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461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10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66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375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8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21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339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86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483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5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1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91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223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6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47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959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0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8253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0403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74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32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05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707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25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3351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7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8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48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81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85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090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5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8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24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9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210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0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83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1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3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03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53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5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54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333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4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6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71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9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13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51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6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07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19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85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4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725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41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9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56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6097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7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95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66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525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4908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4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81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9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032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5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06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7250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47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08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8000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0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93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278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94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1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2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75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908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8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69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8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84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686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1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0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71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8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48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618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633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5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53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64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0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2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1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421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38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03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076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1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73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5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03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845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7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4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0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7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77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87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27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441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6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927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1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656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9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1402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4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86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54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37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32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286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8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24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0911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09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450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1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749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61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7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4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2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7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876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9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403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2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1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443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03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409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57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8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0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60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41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752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12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055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6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165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8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9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425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2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84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20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915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0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2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117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0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30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1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858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4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5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75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0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14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349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7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647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93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7915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399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3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0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12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5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1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211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9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1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27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7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82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5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1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9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8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21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5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39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5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4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69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16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054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7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85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824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7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76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2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52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67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69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5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33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64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4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2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316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5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07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9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4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0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763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0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36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247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03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66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1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30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9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90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08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1396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290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5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2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54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8875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1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53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6105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22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1974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92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6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2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4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1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486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60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7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23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8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27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430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3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29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00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50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1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6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67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03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2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37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69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2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0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8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041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927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87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10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27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97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7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7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260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4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977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0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65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906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18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28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24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7514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4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80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7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14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6690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9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5119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20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6740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200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8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66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4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8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9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70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55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47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28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777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4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02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7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46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668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55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358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13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1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2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7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073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7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75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917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31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03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1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3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692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99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3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1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6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34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63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3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3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924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3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69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8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6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417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69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927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92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2432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7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04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22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05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1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5905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29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634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1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2926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10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946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93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75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09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2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803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64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484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23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2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981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0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030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0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0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32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61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219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3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720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24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4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7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74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324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6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73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2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176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6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4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767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7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9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041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05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82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49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063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4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26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46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75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0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817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989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88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24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90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1644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5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6334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6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26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526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120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48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1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65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36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49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153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5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4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10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20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66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08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1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3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92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56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5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06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59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84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80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42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555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25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699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698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14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67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1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08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4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4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585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8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7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7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006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58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456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63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1586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33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7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46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37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74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1211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1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28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82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44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915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06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03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20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54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0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67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07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85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7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965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372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96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33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981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77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58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8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4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495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6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27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01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50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389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6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692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9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5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297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4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31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7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864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5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06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8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93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3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30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069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828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7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6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9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68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3574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73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9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6522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6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9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165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63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0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1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0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9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71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22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77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7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17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98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0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338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22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047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79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8615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1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3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107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45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113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1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979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664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8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823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15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4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230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869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95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18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2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09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33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05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3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0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57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18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19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3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00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4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45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13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3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995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1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7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8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78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6892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5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83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77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8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030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9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89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1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82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81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13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499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5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31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264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61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79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584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66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029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3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51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9130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9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3222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589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1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74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489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69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43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500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4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0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6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9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57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414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62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028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4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556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07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91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0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21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2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733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5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3674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1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8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51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6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95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3009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35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0320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62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1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9144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3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3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32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909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87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6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794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753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84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8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25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5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1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1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18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4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0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793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5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67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0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47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8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6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8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721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9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52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4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877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10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618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6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0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538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94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9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8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101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13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716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9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3469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07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8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134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0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0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8877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73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20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4947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2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64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869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587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0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37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0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94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8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88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226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1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98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066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51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8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6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5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354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99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565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0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9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8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1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05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3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24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7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257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06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29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89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73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8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1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9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69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80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8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46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1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697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3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612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9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819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0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7074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2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7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5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16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622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0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8886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4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70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7496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271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7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4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187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7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49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825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04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4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584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4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7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959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44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24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03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137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66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2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932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84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5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00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26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32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6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133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7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5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69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07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7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75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1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84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46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04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562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1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8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742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7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12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656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754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1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61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40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50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20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2685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23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64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939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8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8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12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9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174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3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8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0589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12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94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9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68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261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7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59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09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8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760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8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950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939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3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0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4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83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99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2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607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60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8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5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823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4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82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05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1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89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88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338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2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93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059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5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9279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4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60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4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5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9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94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3593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8212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71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0346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32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7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63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5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0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50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8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754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15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951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0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871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17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95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7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17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04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5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23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8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745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3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5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36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7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8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742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26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681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6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38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24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18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7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67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090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5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6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03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05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8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06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155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1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8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5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2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50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1463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8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45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8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76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0846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58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9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0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92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4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424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64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94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9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93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3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40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9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58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947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10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700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2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1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4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1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69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80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04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85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144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25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55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064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27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0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09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549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2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881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844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1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44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81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6193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49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06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43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51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7250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0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225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7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45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8553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1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631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8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7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89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116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33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2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097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6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56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7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8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117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5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0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43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0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0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713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46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214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95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52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97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57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5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8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638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1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235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4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6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0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4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288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4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9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4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06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512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1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44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18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05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76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576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9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14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4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84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698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0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7016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5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19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9572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51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23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63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76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32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8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8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15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514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5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071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03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5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28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9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353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9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8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8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022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0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9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67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48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60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0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8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2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60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29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733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835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91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10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253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2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45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03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0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046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75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802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62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6292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6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0695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1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707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57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066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6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34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6672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54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2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8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25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888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5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75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317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2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4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431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25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3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45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124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8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7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1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90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06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2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05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36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44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071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30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61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63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70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262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92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2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9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37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38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72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5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472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3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44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28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48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5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89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83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0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2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935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05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42499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52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86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648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9955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64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9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57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0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89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99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0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07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189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6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343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97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169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05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7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9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09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4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008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3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753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16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3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9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354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4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574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39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955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7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995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548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385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26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4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0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257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8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8377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4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35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057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99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61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24273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7986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17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2879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28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8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9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4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16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35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60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175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1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66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07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3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633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0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20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4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307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43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921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031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9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2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1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57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01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3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14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016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233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80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3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089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7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23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1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0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689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47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866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0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9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294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04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329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2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5434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3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2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7834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52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84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092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63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7439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40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7045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38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6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3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228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74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627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2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23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87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7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520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4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5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9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0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495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092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247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73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1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89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16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90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0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8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3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5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617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8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15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102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61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7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2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8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031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23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1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7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3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18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46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0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38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2706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2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68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4606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3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15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6072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6813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21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14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1682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64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26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0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84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2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41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03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7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068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1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920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46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31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764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5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1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06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31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5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4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00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29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628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0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463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048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0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49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8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34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830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44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4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22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56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033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3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2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921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5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1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10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62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7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021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2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9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0515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0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0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34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52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38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5522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00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2117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36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90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4266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3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794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38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744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9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1739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0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657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8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72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4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2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235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3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1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54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19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566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1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8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17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00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60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92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05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63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8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81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222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3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5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24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39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5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377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74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1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4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443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0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3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9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40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932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9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312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4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1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88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477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35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103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9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84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4203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73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59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6847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1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3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0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6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78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8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7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731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76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9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01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3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7937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0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10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340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08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0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0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9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6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4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82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366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9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9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91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4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48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93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13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0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1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5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5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62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67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035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44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82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1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3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7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4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7342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3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6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971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9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37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2779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7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48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6100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22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07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608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3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23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4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1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19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1586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232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26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116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9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72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0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9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85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77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1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37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06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2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2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1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84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07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34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90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59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64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1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223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9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09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14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7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37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18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0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220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704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3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6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85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92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0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8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3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11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3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2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3725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46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427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9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76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9002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8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5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9043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56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2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56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7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324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13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185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67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25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24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231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4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8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76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044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9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0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5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350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2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3885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6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33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9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248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8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1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609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93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210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52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491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8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1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615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1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2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6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5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956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9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40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435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9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0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416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4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1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1341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23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460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7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381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43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5186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17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511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5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01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5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1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9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453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1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4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613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349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527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55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637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6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449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4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43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4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2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791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7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993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567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39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46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5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243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87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85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56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947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38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683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794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28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506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5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913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24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0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5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5548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6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5600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0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48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3478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0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7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4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2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44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8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200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2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966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42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722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3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79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7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38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3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541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4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49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75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5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73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50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76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803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8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55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860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5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92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2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1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208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9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966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03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8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866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6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99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6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37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8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02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1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105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07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6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531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2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693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7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2410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6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6710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8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6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0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17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56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394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04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236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9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7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102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2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2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4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5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471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5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08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587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35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18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743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04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85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92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48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6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194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59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750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8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8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334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0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97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37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344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5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5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03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922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7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2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2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3054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73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745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3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93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4291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5493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1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43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1353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68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36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68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19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812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1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3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1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76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17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97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397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19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7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042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957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1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76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1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4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5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369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46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3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2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4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91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2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64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2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90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61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24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1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38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355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6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53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874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3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41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5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78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965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37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6346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36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19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8745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72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7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2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2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0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7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142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0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19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989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46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75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82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5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84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892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1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7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311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6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004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4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1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61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800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3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44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892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5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2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4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2659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29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45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3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66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88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970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24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182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7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00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99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26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8798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2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55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407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5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0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2235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00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5958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91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84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4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05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06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5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4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367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2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9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998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76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019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43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901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310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47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9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66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6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8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561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6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731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29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06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5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6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6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06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769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23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2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1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626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8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61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9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5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255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318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0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2630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04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184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6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38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5225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64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84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316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62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95893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7668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5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94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4882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83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6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24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678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4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81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79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8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1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57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7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8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96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47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801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6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768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618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62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6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6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8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448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19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4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3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01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013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2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09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77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70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94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7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9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398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9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41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0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810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43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720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4656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36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9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5418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18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70543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2193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0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32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1167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71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15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9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672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2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611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7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7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450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74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33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838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9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125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2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42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28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8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62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0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108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7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09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1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499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4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1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9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855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0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9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56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3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316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7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331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73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433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5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8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05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88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2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9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611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6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58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4629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5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485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8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9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99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3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96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2014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1381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18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4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7071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908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0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59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47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8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82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8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620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7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639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9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471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13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2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918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3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58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69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26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1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33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76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4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84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4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4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19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211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1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517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81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14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93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4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2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84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8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85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488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628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5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1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626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0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188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24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3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8381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6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0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72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55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08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50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1544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27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2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547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06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0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1677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3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7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6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0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6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6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236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9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13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091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66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96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9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03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3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896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9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3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0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8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6130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1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871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6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96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205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2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306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406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1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9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503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4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862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766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5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42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414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157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79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301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9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2428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76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07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3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44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9148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84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046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2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16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6974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84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5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1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50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60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510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0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7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53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1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150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1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229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0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45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675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6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62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53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83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7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2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0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99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0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78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4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706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51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05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07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07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5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41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66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14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673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86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500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03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85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0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6071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5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69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2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987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06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1610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86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604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04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498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2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85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5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1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13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50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537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75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8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6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8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04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090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93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4596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6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0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691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8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2669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5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7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2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1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73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632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87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84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066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7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527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16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7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83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1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3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990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1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1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596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2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017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1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741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3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1507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4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76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519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56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5646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8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149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2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829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7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699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1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0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46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58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6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233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4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048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4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978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888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4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264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926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331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325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85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1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91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535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1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1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3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0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71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81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44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109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1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4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18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5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763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4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442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6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930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9510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8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6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75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6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13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570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36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0926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2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9863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37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1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84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44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50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796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8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234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6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6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31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18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0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89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929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9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41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056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314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3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18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6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42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74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9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975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1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77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5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073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0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98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170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8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54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780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7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71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96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079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6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15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61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961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4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5276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0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23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9100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5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9100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0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1568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90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5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1010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81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8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3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774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31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142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48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880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2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2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2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3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51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39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862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66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0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30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2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1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234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879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7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4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1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5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18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748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8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19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8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1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112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76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83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8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151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8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222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15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3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2195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6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43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5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522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74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712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14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34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5098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63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4448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84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8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1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31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68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6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67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1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8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46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40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6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79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1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0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618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5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65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671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80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3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72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9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20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96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8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13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66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2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825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20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278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209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3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04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55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6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11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33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0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80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2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01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801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0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909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90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932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15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4589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39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77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1237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1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39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9528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1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930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9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0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56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612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408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84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97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7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5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3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13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21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2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800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46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0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4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49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0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9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8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9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728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7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7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0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79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659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903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16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286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3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26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1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624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9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13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516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3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893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00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7319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1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269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70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67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1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611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8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5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2641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6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14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0428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9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89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474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7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04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014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4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3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411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22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8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49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067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8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83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8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9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016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266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273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5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23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276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2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16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47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258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4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473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9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12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2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25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739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46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73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1205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96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185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19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0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4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41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748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85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91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1763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5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72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51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64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13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4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7859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0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4601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29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6656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32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22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8447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725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0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4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526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0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05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17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56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663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1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693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1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04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78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688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85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78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4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5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4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3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658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70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52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1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937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9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168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6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512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0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05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510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52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1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71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7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8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16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6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2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627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02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736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04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94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8704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0238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2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07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056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8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1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2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7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63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526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65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67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32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4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84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289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9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01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0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03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1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5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6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00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0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148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848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1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43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9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9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010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4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363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2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156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7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0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508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8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9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176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72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612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37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684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1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968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66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153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8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2191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1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1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235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58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62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939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07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495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2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2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751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4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46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959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60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8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49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61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975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6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714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54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69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0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5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4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012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1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7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493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0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1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5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62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6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85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44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8085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7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7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06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49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6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368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1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76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654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0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54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5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3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93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449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0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8062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7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0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4682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3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2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8687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0435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86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53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0938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6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9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88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07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546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0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00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9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828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7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68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1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22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1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33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406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8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292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519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6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321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4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015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61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4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5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480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4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32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9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5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416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5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4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7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5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239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83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694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8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50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612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9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88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45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2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32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0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8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9643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15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09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92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7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5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330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2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14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30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2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462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1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642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18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798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7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22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23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66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9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122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02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823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50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3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1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2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6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7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904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9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9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83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1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6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8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9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95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1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54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832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6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99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9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4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10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285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25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3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0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15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1396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5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0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2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51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3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24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517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2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7119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98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3627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54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87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8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8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0995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2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0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46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8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5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7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30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214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67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7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2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4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6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7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345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11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12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80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3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1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05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465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232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34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0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7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30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2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8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5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9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98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5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53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013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9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896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032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85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1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110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8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15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512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2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2001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92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3272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82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6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7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054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2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45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45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110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7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77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2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0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9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929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93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849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8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8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292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5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71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40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3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7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340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0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558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34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142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91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205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2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24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575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561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74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3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6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628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4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1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653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4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709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874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8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75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3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299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86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6212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26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75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1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75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9099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3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50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85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84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52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199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7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8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078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73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41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347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1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21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9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58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729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09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346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6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2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7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80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379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3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12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493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3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1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9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2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04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8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83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0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96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086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52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6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06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4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3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4028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42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257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92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12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5005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08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74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6931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15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311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26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39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302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0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34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96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1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36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27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16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1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846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39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5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75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1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46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220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991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8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766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9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34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2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0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648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86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444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6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31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455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83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0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611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3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62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4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4583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70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611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2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84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1267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18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145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0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84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7545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5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4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90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4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2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8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97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5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8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517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9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02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392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4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818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028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3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071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0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06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1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152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03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533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9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159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782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4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077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8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196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70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90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44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0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7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562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40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2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9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5242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1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341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88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238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38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921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45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66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5367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68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0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57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96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70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2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1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529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4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5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221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03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5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8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7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6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439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1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8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550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530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23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386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549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7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0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8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4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15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548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28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62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6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468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8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57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136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32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82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9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41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48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57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0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360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9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1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4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24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1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4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228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56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8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836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7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2929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1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98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535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0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8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1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4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8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00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924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855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76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86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54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4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55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7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8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81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60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19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43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6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36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906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4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9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4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0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04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78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0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9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5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906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7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553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7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718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0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3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977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414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52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089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385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4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84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101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9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9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88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5323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8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1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0837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79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3692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87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63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06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027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52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0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41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0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1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107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456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32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3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863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0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9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653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2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40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835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7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708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3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15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627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6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90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36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5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13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0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2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396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7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91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455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9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35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41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56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98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6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87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56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8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81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701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744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9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39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2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111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43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3144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13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4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1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54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405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6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0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0232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7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4665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2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4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4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6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1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55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60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7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25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6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956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3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232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4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183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67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61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19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12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98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062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17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05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0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78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4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44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6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03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4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22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9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6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514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2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4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371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5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081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24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4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47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3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23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900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0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6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0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2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91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88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62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903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9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55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0264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2139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5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47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243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66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98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73381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32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962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34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1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30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50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39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6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2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445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0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67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378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37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4221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16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0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536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7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61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938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02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32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554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6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5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2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4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3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13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3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3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036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4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428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9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00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85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2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17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714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2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403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4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49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4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26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0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6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9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2331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0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92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6747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3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923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68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3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5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864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7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8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7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08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60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63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02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4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5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6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4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57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1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242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8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0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3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656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84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73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5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4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1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95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17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45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745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8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972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43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1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629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650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462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83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10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9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052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0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978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6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5869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1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198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36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7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4417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1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0169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0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84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040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7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5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94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1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89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30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84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04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8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56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93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74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15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22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798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2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588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3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7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4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79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491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0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07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3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4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2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846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1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83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0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9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229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526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218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0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0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483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95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68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356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85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6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68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8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3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954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25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31060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1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9189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66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73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84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2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57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76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942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2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09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6519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43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313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98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161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5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85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48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094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0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9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950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02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22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33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8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351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4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6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689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40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012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5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363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56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22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0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14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3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76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45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49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875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1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4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932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4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8928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5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63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2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02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196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47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811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27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8084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68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54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0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933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4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8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64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2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357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18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83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867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5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0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401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0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04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2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99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2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52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30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741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6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092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29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520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972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138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45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92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3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2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705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90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534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4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6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29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8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2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0098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5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0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78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5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86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0869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6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6273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24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842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9184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7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602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64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88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85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5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2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63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466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698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5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476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0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622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3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92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80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2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7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967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13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6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24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57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60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5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81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46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1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29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03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4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2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4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3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6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1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4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807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46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15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98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4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34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41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48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9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27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131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1997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14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18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544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04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7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7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008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1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46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33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3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06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74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09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659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53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659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6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6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611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58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893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2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142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235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5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2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8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555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54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0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90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047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115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4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088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1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18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98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5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768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8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617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977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71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3695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11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260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6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4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3420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8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24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3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904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6292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25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82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08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259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1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4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528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7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88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919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24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52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984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8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4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8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25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987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32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4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26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460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02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26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56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8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5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7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495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0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373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9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09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845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60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418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7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8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20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3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36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8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31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1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82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6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530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7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0016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0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67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832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2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33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3258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7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8167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6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7580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1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4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35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791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0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18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0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0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4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867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0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35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9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63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8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10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1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745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0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097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67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18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33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3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65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205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55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25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2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7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90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459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9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858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2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4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88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7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552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7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2429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7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7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987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1564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6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30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39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32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834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80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3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1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33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932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48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0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1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03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8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83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357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0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327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2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80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2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345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09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05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281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64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6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6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769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98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186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9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01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06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854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53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0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72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5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64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4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43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7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8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37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850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70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54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782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94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916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26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4309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8769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9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8242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970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7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241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3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8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267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2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39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3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3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7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080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1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8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9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6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83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956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6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515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9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191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7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698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4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83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6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2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04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6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481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9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98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420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32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4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4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77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92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108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6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48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562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579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9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92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698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33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339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7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451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43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57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65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2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48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17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39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1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67087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18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1043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15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8544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104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67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50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099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2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56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2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902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9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6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285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5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3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975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47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217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8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78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693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5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542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694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6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4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9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84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69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934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28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71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9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9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14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8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4738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1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4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987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562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8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469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5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29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99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144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140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54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09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373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81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10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75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5809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22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2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829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60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91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0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384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440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0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12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03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3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79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104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0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544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79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4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36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358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9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21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2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8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15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6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11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918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0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7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631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86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9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47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5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8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254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2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788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9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99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220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7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87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3410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00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72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53485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2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062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2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5582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2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6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9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9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791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9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1545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6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79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1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60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0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1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65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0995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75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186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0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35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132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760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491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23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68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29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8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978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2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164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4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968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00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8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6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866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6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252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0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42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8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912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13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855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8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1159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0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7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4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3887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5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2645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86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85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108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0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05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1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774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16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9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16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64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24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772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94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5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99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983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7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567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992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048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17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8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79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82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6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137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4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85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258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47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64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91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3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7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163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729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2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895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8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7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14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79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7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16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3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903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5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6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6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60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816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0721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86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35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45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153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44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26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20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168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69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089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179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43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5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633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2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1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208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070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728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1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9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8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9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4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99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9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09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52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6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6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7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2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57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1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48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472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0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63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21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4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71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8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11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46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0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57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0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9121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18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2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3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73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2016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1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676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6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92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3903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3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6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35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16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3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8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892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03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524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33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976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7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352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7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84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740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6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608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6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7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93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95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14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77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99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74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4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98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623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66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28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8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850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8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0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253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88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1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3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975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392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0726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63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6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20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5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59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73869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24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9681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0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921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4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6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45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8531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200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34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58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0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695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3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69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8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19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661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50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435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3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1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07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39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248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6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8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9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494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2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0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5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7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58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66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1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5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468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560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53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07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9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1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4310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3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880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32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9906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24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605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23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6811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86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0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71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78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5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4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655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3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56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37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6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0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4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64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056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40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839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5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924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832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6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13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45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2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532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2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1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36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124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2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00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6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84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474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2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691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55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03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082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6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1639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0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93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67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39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3373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5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4316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21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9290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81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7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40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643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2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49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951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12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93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306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31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43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4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1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07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1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08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939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8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40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941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5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685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5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09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4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20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66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5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40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2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227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1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88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09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3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689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28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0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0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81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299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2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785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78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96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388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14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1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792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051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795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15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62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803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695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97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27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6459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81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43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27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0379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9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691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6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3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908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9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8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03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50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2550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2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562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33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53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932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8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461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016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3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64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080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9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688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23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2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058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8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3475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8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68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558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07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6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2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4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77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7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490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197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045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659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84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157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53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5616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95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23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6114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856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1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62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83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4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5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10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895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4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81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365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50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98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99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06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86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37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389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278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19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1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796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3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1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5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371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10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964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26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1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45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877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556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8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88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541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1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9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355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7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654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3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5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3784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9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7832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13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7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6541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59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34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94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4482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883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4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78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034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26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15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57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447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2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38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6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37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6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44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9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222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63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1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1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2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6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43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865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16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3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474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58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437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9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7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01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771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1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6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14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36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39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970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19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9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368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5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0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96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55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6558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02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8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9186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5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972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47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9498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26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9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7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9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6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6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88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014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5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38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809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1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064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2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2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1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8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6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337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1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92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4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3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0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037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0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1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9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8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9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8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155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19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1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34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9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50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07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420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28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8108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03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39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469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8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1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7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0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1313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38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46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38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2222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0991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2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96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053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89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4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08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6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32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964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86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7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56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1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2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891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2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9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970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13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312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25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7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86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5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2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47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25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61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640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96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7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468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3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4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1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95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0406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53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477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7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718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44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37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1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9803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83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13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94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25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59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3738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8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580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42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3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17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6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16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224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58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15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9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03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491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09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957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0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706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97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585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9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35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427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70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231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9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7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6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415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2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77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5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6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0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21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6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35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860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6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7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9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13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7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7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031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11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8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246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680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06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2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15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95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2909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0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647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2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91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66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75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6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3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9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4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2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7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0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602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00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73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635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1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989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9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81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926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077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6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84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82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4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80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110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6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73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87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91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2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22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287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75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14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670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8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786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4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924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30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148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1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4284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2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2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94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738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90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954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491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46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0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36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2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9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6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0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25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6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5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3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78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762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9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91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9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8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112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5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0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741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86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0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015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8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203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9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98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6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09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04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7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243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7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8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420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3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40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068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14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674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53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531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96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246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4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21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036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086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15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41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1603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49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0325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6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82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4388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8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2461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519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4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6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4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238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6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2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6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5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72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64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3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92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00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539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5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50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9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7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6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088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03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8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1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47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54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1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0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600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43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742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9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539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6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127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8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081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22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5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90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7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763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9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0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097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98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2362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5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65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98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498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94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5275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51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57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6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916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0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95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0530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8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943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0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60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20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28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9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742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84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0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9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918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78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40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9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8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229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5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24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996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9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04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151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6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3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20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327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52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172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4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70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1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4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1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0070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0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91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6011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77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59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20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7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12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2758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32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09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5893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865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1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4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9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86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488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7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33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7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48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2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81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61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80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3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9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8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600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83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0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12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73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86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637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29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8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8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13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6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1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23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12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9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3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92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09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9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0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267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7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7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9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38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3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56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544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77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8687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73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3132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72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4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5067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7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40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8051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89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529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4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13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866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4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21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87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01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539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88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13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014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83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9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066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34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73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03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3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592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5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1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25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2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1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7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45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53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1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870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37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7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46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2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7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437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66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74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5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05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90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129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3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4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582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2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312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7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4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1394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29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82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5849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44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2550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6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3074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04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6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7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21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919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94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72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7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467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7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7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95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8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6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174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139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9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3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534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24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366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4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79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64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6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00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63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3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057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53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74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3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08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50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17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441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96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9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160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2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668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7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3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902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0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8987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45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0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434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46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122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7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32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8717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13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82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0521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9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79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64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3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43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5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43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3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491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5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38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7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16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76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16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34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17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03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32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2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92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2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2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0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1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31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3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54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204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62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375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2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0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730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0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84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66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860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9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58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296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5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0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86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59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75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3519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9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3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439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83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82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4985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06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282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8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44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2006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0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1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0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4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766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9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229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4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7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1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7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9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71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49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3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28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3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2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18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9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96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3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031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7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95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8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4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50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2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3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4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4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95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946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2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0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032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85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987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0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730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0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9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94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36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4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8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6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44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9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539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03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298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2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217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53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80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2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002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2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16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0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2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8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20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03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234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6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2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4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2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92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2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68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806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0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925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86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82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8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79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5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9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7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2694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02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977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879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450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9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7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837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12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317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3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30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055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76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54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95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976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17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1678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4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2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37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39414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7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1108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9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67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01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6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1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00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76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583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75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1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300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4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08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8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445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8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7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96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8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905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5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749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6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521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9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942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7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98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8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4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504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43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8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754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99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9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37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429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6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959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7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115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97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266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1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380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1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36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1858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3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6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59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84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89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4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43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07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3194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496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57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4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27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7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70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9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438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229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2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03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0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7674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9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0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28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83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8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32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0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82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07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97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42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619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41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844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89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007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1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369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3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61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44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8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566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78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300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07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935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270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0426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7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767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51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1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8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2279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70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6779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9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49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451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41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82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2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46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69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6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859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6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90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08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8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0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5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953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9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89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2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219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3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690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7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1741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7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4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06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83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17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16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276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925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6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09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8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35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7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78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9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9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630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9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1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66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4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4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54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1752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8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98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9135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85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82623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83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3138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21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5392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4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5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07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0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25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025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4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526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3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15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6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95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65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6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295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5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302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8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5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39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83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3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68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12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1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304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222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6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1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6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5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03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793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5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57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46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94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727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72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8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263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3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70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0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09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9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04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9349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2916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8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1403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29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5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5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8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83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3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76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74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1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649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75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86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45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509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9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46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76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726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8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095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4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8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1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8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63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567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44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53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15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3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828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76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30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7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5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1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96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1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519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3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127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8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1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061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74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6669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0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910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56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6436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9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8596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39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0611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792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7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9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81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67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4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3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7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7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81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21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4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12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28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23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169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13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831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7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403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77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393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7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26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02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567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5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3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5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2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88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807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80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84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79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81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038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8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986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8154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9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6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3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22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3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551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8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0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046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2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63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23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19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00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9865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0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13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79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09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3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8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1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2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6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922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8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471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47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575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0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01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448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19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99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71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3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2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920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587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6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5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05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1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4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619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0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2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024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3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4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00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6898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9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75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8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1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1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4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1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2765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0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7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871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98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353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816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54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43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44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064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0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28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008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6014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8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87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048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4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47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8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92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4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7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7937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9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5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201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0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068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4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572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0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0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081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06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846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3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1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5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5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43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76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5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41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02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1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848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470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0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591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594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37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9298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17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141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0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11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94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5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20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12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1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30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3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64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246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6067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71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7145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4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9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9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3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8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611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4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04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39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51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84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7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17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363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0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49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673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879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31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19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17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07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74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851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5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09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98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366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8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05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47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2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9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986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4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80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8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22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31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7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77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176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4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79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370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9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8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334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68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2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29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873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5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2008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0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47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059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68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41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1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133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0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280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8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305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29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9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02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0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6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272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88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334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24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8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86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2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10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79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77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41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5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44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278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63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84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54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343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3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87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5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85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5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81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4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1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16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4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355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3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96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5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82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7743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8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5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2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46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9241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04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5302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7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32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4979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79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2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37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560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32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5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331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240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14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52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134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95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460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8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21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607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96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869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5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8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7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9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9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4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752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047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89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9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8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358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83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668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4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61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68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4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14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670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63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3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6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23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9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009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8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8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739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1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512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71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9440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94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026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8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6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878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41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9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8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68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655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246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1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52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073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5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32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050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5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754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30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6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22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2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63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113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93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4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0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1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650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00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066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45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34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76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9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07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53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705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0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079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41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473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8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1231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5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13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08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5068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8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5689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7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90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7586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065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4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5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2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365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53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5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6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52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1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5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73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3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05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7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99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056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26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25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724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6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2705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9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9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276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34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09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2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46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1513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26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148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2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90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82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55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88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559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054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8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11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64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916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43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16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965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11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0871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36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2230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84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12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9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7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95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67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66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7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304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9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2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04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440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6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56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269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6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33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0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127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42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1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2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99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05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876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1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435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0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0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983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3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299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5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37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372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56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95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46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5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233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9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279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4805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16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1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1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2994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0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434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7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95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28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26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13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7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194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7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686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7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557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84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329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1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010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29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260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232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6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28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68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4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7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09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05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155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2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4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09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64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93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18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5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234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563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5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77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2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16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9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015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5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7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235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57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43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305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6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7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2483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96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69199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012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927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6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104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6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8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16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277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84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88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057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2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785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3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531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2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60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61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269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2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84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33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87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3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0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52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92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6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072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4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2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6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04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785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2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7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20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81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6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289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2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65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644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9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001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20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700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9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72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72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0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8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33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241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25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5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3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5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03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92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80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428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35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15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930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7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443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1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325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2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12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00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49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5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6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963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62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437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468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3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06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34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27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1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0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43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1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09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45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65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89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9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69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33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05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73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87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7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81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10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4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54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5500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4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2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488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3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94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4569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17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259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9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086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8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4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68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25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0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010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8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29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223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97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9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5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30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14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566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8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2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699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33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169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4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0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939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6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74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5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86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53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27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78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406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3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62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104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169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16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3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09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9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33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046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24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619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1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9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95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091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92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13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3860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5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49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333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0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7057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6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0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4358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3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61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1086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4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22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1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1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2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160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33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53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03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3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88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9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756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1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88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7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50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35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2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937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37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4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677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2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00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9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94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29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44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86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0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47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037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697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63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87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37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749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2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365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96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1745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99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3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9815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9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3845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0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92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5308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30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84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3742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09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0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7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587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9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95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0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0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627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8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3113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61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686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4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1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444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4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87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730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228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19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03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775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0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10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83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2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08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3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764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48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121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3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79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6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958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24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753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59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953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14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3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873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753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0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6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92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5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30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95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48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2613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3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42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454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66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88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1151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562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0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92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89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92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8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8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4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7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94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50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99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049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11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031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528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6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13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585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8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184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86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8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764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9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21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93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50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63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766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7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688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9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3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7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9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382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7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02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4932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5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407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3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24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258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6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76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7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984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92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5019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1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072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9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84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4292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03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1288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0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64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6966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62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403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3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82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20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5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758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9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29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056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6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78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16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741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07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533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1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0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458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8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47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8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3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94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69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08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153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18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8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40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167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613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04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1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741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14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596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8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43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774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6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8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128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0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5242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8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6283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1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6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4913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65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867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4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82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30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42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69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214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07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8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0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65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78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2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659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52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3821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56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0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0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3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86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525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1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775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64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849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732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32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6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356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22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9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156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7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6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85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42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043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1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20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1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125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7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8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3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6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72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96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5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20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46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456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6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8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1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5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64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08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3104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68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12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62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26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15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5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74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31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63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67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0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73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73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40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8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187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78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35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327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1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05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26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802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92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47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94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19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35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78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353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45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56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9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5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32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63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3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529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9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6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5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60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257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06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4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4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0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1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8085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6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827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46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96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4106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9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3739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8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1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0455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33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8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310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3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20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68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08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4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44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251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2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08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92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709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66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00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35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979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4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62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8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59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69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67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728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8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82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836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675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22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39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488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35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635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559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02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260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00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71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6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545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8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242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401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66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0015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03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04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40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320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504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2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76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937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5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74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8444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193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85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9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2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5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6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56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705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0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3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10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819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1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021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7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42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06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4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9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6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2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56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733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0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35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966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7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14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192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66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6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75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9320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8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81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336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7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368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7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79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99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38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045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52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8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4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9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18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975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63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98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3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816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5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7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06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692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7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465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5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48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6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6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179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2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84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506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9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64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220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82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60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877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43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2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363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0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3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48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453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081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6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1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057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5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4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8688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4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00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602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64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82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955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4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72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971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3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986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26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24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29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8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2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710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0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537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0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647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63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449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7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291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6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71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07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491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59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245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64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85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80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00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97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2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061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79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181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97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20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211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94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037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1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514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4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364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37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919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4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8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3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077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2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32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1436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46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520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2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93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1010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91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27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0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80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089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7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28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254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4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61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581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74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731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763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80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0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78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6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503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7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59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8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6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263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7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853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13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886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15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481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7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48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55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3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2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016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77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8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38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4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2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47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82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69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65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0875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63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290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0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1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9335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41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5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54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8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750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1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1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323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16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522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9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046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4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78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9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202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13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6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0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45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9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0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4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6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5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9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84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43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553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4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37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64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5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3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6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0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484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3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7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15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343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5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19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50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2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8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2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91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37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8679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6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442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053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43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56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353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9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9189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16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15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1373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78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1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02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7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443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9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606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0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61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40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039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8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89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352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4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722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6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955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44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124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37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7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22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74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4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522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320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8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07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74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815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1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58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649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1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84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849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1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8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5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2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581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6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27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9700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0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5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45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5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00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357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43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0589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56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4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039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52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81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7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08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73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649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27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362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1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629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0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1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761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04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909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93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52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138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5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77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2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36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4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24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04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918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4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1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953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51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7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9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17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3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76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85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013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7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45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606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02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5997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20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1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595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81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8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6552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604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35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23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4896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5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2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3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2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59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43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4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506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43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7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3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79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765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3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338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751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7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16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0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6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9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426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1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05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72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1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77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1402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92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7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30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42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229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1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14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72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7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0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41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15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5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11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9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5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8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3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941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4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2399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5337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27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3412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16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7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08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8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03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47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5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7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2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01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7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920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27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797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03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12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6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80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75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9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12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0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172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60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80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39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44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75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83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4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27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411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93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087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607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63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92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342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29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0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44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76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2940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5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9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313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3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5216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90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5429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2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79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256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55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1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366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4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40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29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4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26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89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1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5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127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87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0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04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367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5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5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0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94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2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2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6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34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4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9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936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70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535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3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792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5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87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029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8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5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138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26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093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1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03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2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79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07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14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9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73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704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06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77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50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367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1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9569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95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8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3922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327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5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49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27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6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48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66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88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9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27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1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334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9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030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73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87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176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1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265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5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38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4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2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1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00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7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9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15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7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29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90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77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53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22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9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83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579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1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0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0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52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66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9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51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2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499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01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43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0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6834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34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4897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0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4084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71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6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01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329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7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3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273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91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5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1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717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1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0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1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76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524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9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1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9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475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31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2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60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62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189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3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115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03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5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548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2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751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4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4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6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2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41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1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007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3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70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256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51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274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69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0230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43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23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01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8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35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0974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348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2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82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817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23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0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7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36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932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9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05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040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20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4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487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5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54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084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3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06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412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5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7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45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897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6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167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5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38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3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4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2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0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66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7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2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417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03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832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33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5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40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83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29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8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9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12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4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1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858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6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56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4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7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159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2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13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19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7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56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768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45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631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85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58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28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87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32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4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02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75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488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1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9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52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1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78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96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034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9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14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36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71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617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9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9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241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18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08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2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7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2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866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32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1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30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59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78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6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670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3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811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0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045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191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6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34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87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9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36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8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45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042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15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8474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7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1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87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81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611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76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2403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4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3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102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589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1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76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4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011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72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359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414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59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307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6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9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49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100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572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192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655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46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72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4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36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307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0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563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1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84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221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5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7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58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202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4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25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652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134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6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862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102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54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6588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2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3822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17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648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71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8209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32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244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747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0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35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1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17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3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055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7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5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6349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0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755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4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503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987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642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592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08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74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46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73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11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99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1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2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01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665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28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9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800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6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866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8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34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8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85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341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8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1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16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9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4193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61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73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82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76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858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9600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89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05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4419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17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2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6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0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47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891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7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72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748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3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2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4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27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2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04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238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8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6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031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9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028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6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663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3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22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85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4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0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799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4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786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385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7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949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8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33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80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60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141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02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88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13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83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2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3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0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3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0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0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0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6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20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96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10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3892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5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6486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8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6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8899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32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7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2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8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647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7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2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306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4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49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1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130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40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946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356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73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6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408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6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0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13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5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5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1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08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5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856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568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5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0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84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9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005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66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162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81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039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1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6429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59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1004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1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1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3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8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68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221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5090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1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25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867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8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6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7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2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3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56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397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7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346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3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13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40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93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4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2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771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5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86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35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2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11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471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6289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0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61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65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940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860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644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9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18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200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8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15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0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1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4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872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06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5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56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49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845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0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83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0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0654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1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3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53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154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8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4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141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92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78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39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0953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47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24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6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16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290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4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80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85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23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565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6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963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980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7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0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8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309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45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1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68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430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39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9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328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93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81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7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624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0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47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3348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20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230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9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697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19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80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8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6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5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10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6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0793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94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71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15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8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88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6029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06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069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4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12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654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49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1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17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599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52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472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03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496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1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432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1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9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192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38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46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3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0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177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891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80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415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0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96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73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4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210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3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85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0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876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83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58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767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03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3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8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00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579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07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452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1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97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457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2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726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8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2356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65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8827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3411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6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65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202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7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8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26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9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26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6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9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73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54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451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37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11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2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87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4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1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06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16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7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0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83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32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40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9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10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87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34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84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5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138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2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75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95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82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79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8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1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865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7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0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1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7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0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672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8747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8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14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6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08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394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6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760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14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98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012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50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8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839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8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347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6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6206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736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92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839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2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80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995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9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7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446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2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25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23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8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4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5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017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2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1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140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5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9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539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6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551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23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03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78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40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888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5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0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17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8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730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5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7329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6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1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60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2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11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31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678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530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8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5850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406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5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0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08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7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7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03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53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8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38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3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4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753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6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9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069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30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1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76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954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24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86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8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4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77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17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646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1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66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002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64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3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809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8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85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906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0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616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5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985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92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10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8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105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3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632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99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4604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7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2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3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7232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3198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61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0830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1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20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79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5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394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822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9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0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86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57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3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3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193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2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673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59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5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6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758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12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035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70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9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4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87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3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39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206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20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406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52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495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940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66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51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3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940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8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99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801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1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0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6864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1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67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2158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39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7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05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07158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13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933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26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6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832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81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01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7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98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79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9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0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781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854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43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69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2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3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348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5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43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32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9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8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75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785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55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1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42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83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1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6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25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444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4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1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782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9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69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883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4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975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2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54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838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7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322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0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6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862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5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7129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1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8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9342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393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0429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3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0811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6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4657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8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6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25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09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7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3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6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125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4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02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7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76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81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298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7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598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25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673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93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1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261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53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529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33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24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5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13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7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718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2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89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323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3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8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1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11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5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50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9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3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475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8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83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46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19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643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74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93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77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3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512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1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47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742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9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4835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9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6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3324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47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3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9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1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239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90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0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13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59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9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25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338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83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8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53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67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426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273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4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8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0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6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98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0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10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87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3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8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4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647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1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437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7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1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47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20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2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9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39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216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597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9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0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9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996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26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7621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9589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38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682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125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8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821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1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9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524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9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269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2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511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23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9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9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73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70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47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3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37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655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19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3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94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4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907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3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6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7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07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702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93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79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055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4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80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566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4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65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027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22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83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8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19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126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86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2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469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73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0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4150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97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7778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4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45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1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7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53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9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7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6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32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367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09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7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1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494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5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285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75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1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5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556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90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5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098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41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2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3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63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3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262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8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4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50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9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142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7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804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1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60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2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1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576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4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662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7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192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2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2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6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45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154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0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4844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90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2705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2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26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08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143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25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597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3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188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74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516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3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9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91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6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94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211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9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169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96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15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50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8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76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2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974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8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51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4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09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338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4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08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741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4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74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980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1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7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8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3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13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693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4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8265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81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7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72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06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08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3133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2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792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008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676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59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9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492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6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3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782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21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589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24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667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0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65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1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51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18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65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57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641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8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254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62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31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153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086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9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0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664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11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45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8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5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375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2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85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8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02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5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99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372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1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93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1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4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3353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0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0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96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9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8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60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84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6066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57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5167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002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1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37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57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83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904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46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260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6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882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12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57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02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84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2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16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697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9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0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11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159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2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37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8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5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64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6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62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0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3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2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973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585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5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3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499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899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9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75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8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159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0318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89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39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9317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5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2946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0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5515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3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95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4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5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24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456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2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9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7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60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1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776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085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268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4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4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2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4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37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33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232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5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19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8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47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17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16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0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12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352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74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197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86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28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70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8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71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61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5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00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80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614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47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3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950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212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2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7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1881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4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19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3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5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31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21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66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53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49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6735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7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41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6005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2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0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68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6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125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597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233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85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81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69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735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101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9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02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65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858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7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6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9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94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51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74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8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448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8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1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91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9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0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16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32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28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9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1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468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7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80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23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0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525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38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95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3950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5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13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7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25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360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44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8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658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0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33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8892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52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9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0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36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0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810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24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84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58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47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3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95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4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9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6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6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09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9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56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537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9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46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63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847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5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53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203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4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3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62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87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8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917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2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20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468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3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878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8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8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37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9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24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8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8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08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8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06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554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3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70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628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8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21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147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0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90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37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85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629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118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75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702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7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5439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2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3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7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74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7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74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21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5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2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999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73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4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31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739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8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08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2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0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837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8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08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31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88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0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306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86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806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4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08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8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005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2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6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66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1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244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1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387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3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02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7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0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48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29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24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2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093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1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73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80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8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98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79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25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91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39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63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7725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2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2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329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89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44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7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0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4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68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77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28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3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84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249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81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7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5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87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353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5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278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3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13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6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31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0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80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3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259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0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059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740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5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355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6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5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7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4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95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2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7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96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703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6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74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653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1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8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6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1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1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34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05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3630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30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75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3526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1968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68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3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84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3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5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73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7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3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1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22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90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05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76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8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802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5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4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609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85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97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474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36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8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761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9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2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7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50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5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261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9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8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85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57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5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175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9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3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33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8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3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95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29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1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139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79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8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958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4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4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797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5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21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4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99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43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45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479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17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2690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87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03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83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6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0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10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1139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065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7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2670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3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73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101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4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1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618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390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151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0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6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80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7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51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94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11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41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90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13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71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019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8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8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108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3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72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11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76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53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73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15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2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59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06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831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33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049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7592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9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9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237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3685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41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872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5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9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4991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86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88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9279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090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45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21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42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53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799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0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3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235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91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758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0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53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27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19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531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6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4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132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72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4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924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10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09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38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41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92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88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705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6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23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64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80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73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52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349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71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5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80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99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170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5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131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2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639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2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74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236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2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1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6316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16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67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522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70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353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2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83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121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416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3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764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8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862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3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996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45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485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1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73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7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05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0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9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32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944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02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00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45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3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526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674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2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88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799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46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04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20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864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8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7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41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09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6138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0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02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9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78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06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2701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28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521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2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19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923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7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8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6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54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714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2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5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2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4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2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8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047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15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9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301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2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003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605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6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50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3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830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91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8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2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4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8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1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55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1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28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23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35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834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18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4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48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2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869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2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0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40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05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3162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94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5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7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963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0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3624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7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92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1644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8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9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5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4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4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74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5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1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10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29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0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34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8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47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5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00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9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981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5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2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90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4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3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17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89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23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5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9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97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0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32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445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8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63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670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419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60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9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65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0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5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90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2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793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1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71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1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201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06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23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57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7185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1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24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962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58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0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0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283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00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43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79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541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00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530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61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63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82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1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473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6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85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01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088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24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06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86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03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10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3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422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8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78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767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33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490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36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84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294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51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9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6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4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40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084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10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824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9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962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88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835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035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379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1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47565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8227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3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8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0306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21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0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255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7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99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7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4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57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20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42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0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0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966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8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84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59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3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1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922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504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3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6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7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4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773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0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300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1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0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0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45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07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1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170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2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34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720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0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863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30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831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2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77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3907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4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91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167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79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75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9632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5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3098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9399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4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74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8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312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4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8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06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2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16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23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419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0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86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86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70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1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361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1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035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016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6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3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5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336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9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675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12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603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21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169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3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19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104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8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752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87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161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5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8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161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84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094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0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4080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9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8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62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2633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6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644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4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1260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74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799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99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0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28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47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36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9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550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6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1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04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27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5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626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63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54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8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520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1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55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128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78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620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3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25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475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95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540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92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243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33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71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38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963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71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72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73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464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3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5566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9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4449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8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3974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1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50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3511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85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4733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0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314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28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9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18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53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46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84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58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944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42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59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9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16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58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85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58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29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017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242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3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0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4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598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9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98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49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4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572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89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43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82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75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1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801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61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5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464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1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7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129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33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6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277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5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8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943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76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4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3810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49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2347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503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36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0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83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32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2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78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783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257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7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24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626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35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201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0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46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8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90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7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3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714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94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431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88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86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1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75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15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35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41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0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77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37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89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8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42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7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765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8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3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81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3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878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3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949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16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1266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2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3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93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0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55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8466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44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0702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3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8553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83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7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10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9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543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57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820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35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217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6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161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4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95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849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4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0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49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8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613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5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6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3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611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6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1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60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7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5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7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662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7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0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13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8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2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956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7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028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14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0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55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89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1769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6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22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781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9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75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0244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0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116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37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75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54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0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44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3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203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4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48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628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8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43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28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83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8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3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5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7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7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8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718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682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733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7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26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5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1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4576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71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4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072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236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1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626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090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1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6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8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15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24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4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0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2168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3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4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75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1837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8417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87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494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16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8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4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23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033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0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32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71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34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4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6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27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7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54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23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16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223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26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609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9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333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38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9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94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11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5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33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516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09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9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4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096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80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45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96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58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8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075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27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993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44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75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697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3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5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377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9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93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9803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3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762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5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672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47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4307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0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198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42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44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262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4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51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9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97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6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3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807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2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835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83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165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0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68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516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55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32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6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0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5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20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3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09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1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983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7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4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51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2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610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8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9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2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95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2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26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3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733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1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1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548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5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0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103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3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754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4826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7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7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55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50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4089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089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2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8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2667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75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1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3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4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4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567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2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32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357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31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850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9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075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2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62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96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7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077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5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55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079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75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4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5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2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1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9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4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0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7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517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947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1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9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724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377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73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49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17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96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172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52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4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8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0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442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8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7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30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86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4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0351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8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383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76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33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40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0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7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553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0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05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53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64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47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6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72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89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6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76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796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43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056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6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61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853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9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3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954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9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79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2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6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528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1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8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998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6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43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067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0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62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566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35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82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6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9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038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51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62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00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56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73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1130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24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04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587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57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7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227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73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0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1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7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34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08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437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2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2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960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7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4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04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9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74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1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79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16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362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1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7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64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7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64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37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07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3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0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8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438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5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5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4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4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711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63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21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1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72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078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1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66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482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3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00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650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0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32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09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553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18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3928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8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27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0224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48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39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106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1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21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5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76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56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0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5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1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29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604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06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5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91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41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8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035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8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7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69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627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25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3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8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5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128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9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772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6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50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79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01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8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45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66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3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65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11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9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96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86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0635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75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8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1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93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6659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66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8961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67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0601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5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3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0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4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273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7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720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38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73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8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865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1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1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885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79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5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427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4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940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4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06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08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1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4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73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0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5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810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0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007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8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8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255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07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77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0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956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1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923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75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991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78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480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0222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94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910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5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3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8501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281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36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8412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61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6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5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067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096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5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90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00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4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2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121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8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4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49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4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99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1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974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7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87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2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40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81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1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4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0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7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14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1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625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1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44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7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520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49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4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607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3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172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8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79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683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3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577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04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326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5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16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63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7393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36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379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89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53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4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8695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7289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86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465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4424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85391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90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36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9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8934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6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7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234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0448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2523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79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46281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553721">
                  <w:marLeft w:val="0"/>
                  <w:marRight w:val="0"/>
                  <w:marTop w:val="0"/>
                  <w:marBottom w:val="0"/>
                  <w:divBdr>
                    <w:top w:val="single" w:sz="6" w:space="6" w:color="111111"/>
                    <w:left w:val="single" w:sz="6" w:space="9" w:color="111111"/>
                    <w:bottom w:val="single" w:sz="6" w:space="6" w:color="111111"/>
                    <w:right w:val="single" w:sz="6" w:space="9" w:color="111111"/>
                  </w:divBdr>
                </w:div>
                <w:div w:id="924152329">
                  <w:marLeft w:val="0"/>
                  <w:marRight w:val="0"/>
                  <w:marTop w:val="0"/>
                  <w:marBottom w:val="0"/>
                  <w:divBdr>
                    <w:top w:val="single" w:sz="6" w:space="6" w:color="111111"/>
                    <w:left w:val="single" w:sz="6" w:space="9" w:color="111111"/>
                    <w:bottom w:val="single" w:sz="6" w:space="6" w:color="111111"/>
                    <w:right w:val="single" w:sz="6" w:space="9" w:color="111111"/>
                  </w:divBdr>
                </w:div>
                <w:div w:id="1612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imapentruini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imapentruinim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Florenta Simona Calin</dc:creator>
  <cp:lastModifiedBy>Statie4</cp:lastModifiedBy>
  <cp:revision>3</cp:revision>
  <cp:lastPrinted>2021-12-15T11:29:00Z</cp:lastPrinted>
  <dcterms:created xsi:type="dcterms:W3CDTF">2022-07-22T13:30:00Z</dcterms:created>
  <dcterms:modified xsi:type="dcterms:W3CDTF">2022-07-22T14:08:00Z</dcterms:modified>
</cp:coreProperties>
</file>