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r w:rsidRPr="00C32E45">
        <w:rPr>
          <w:noProof/>
          <w:sz w:val="6"/>
          <w:lang w:val="ro-RO" w:eastAsia="ro-RO"/>
        </w:rPr>
        <w:drawing>
          <wp:inline distT="0" distB="0" distL="0" distR="0" wp14:anchorId="4CC242E9" wp14:editId="538DB4D1">
            <wp:extent cx="5799611" cy="1160644"/>
            <wp:effectExtent l="0" t="0" r="0" b="1905"/>
            <wp:docPr id="6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050D1C4-9407-4B7C-9BCB-EF9C00F086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050D1C4-9407-4B7C-9BCB-EF9C00F086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35" cy="117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8B1">
        <w:rPr>
          <w:rFonts w:ascii="Times New Roman" w:hAnsi="Times New Roman" w:cs="Times New Roman"/>
          <w:sz w:val="16"/>
          <w:szCs w:val="14"/>
        </w:rPr>
        <w:t xml:space="preserve"> </w:t>
      </w:r>
      <w:r w:rsidRPr="00504A41">
        <w:rPr>
          <w:rFonts w:ascii="Times New Roman" w:hAnsi="Times New Roman" w:cs="Times New Roman"/>
          <w:sz w:val="16"/>
          <w:szCs w:val="14"/>
        </w:rPr>
        <w:t>FONDUL SOCIAL EUROPEAN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Programul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Operaţional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Capital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Uman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2014-2020 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Axa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prioritară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1 –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Inițiativa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Locuri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"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Obiectivul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tematic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Promovarea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unei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ocupări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sustenabile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calitate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sprijinirea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mobilității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forței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Prioritatea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investiții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8.ii: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Integrare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durabilă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pe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piața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(ILMT),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special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celor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care nu au un loc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muncă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educație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formare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cu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risc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de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excluziune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socială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și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tinerilor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din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comunitățile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marginalizate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,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inclusiv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prin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punerea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în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aplicare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a “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garanției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tineret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>”</w:t>
      </w:r>
    </w:p>
    <w:p w:rsidR="00C008B1" w:rsidRPr="00504A41" w:rsidRDefault="00C008B1" w:rsidP="00C008B1">
      <w:pPr>
        <w:adjustRightInd w:val="0"/>
        <w:spacing w:after="0"/>
        <w:rPr>
          <w:rFonts w:ascii="Times New Roman" w:hAnsi="Times New Roman" w:cs="Times New Roman"/>
          <w:sz w:val="16"/>
          <w:szCs w:val="14"/>
        </w:rPr>
      </w:pP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Titlul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proiectului</w:t>
      </w:r>
      <w:bookmarkStart w:id="0" w:name="_Hlk529179119"/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: </w:t>
      </w:r>
      <w:bookmarkStart w:id="1" w:name="_Hlk529177422"/>
      <w:bookmarkStart w:id="2" w:name="_Hlk529177423"/>
      <w:proofErr w:type="spellStart"/>
      <w:r w:rsidRPr="00504A41">
        <w:rPr>
          <w:rFonts w:ascii="Times New Roman" w:hAnsi="Times New Roman" w:cs="Times New Roman"/>
          <w:sz w:val="16"/>
          <w:szCs w:val="14"/>
        </w:rPr>
        <w:t>Sanse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reale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pentru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</w:t>
      </w:r>
      <w:proofErr w:type="spellStart"/>
      <w:r w:rsidRPr="00504A41">
        <w:rPr>
          <w:rFonts w:ascii="Times New Roman" w:hAnsi="Times New Roman" w:cs="Times New Roman"/>
          <w:sz w:val="16"/>
          <w:szCs w:val="14"/>
        </w:rPr>
        <w:t>tinerii</w:t>
      </w:r>
      <w:proofErr w:type="spellEnd"/>
      <w:r w:rsidRPr="00504A41">
        <w:rPr>
          <w:rFonts w:ascii="Times New Roman" w:hAnsi="Times New Roman" w:cs="Times New Roman"/>
          <w:sz w:val="16"/>
          <w:szCs w:val="14"/>
        </w:rPr>
        <w:t xml:space="preserve"> NEETs</w:t>
      </w:r>
    </w:p>
    <w:p w:rsidR="00C008B1" w:rsidRPr="00504A41" w:rsidRDefault="00C008B1" w:rsidP="00C008B1">
      <w:pPr>
        <w:spacing w:after="0"/>
        <w:rPr>
          <w:rFonts w:ascii="Times New Roman" w:hAnsi="Times New Roman" w:cs="Times New Roman"/>
          <w:sz w:val="16"/>
          <w:szCs w:val="14"/>
        </w:rPr>
      </w:pPr>
      <w:r w:rsidRPr="00504A41">
        <w:rPr>
          <w:rFonts w:ascii="Times New Roman" w:hAnsi="Times New Roman" w:cs="Times New Roman"/>
          <w:sz w:val="16"/>
          <w:szCs w:val="14"/>
        </w:rPr>
        <w:t xml:space="preserve">Contract: </w:t>
      </w:r>
      <w:bookmarkStart w:id="3" w:name="_Hlk520461426"/>
      <w:r w:rsidRPr="00504A41">
        <w:rPr>
          <w:rFonts w:ascii="Times New Roman" w:hAnsi="Times New Roman" w:cs="Times New Roman"/>
          <w:sz w:val="16"/>
          <w:szCs w:val="14"/>
        </w:rPr>
        <w:t>POCU/991/1/3/</w:t>
      </w:r>
      <w:bookmarkEnd w:id="0"/>
      <w:bookmarkEnd w:id="1"/>
      <w:bookmarkEnd w:id="2"/>
      <w:bookmarkEnd w:id="3"/>
      <w:r w:rsidRPr="00504A41">
        <w:rPr>
          <w:rFonts w:ascii="Times New Roman" w:hAnsi="Times New Roman" w:cs="Times New Roman"/>
          <w:sz w:val="16"/>
          <w:szCs w:val="14"/>
        </w:rPr>
        <w:t>154119</w:t>
      </w:r>
    </w:p>
    <w:p w:rsidR="00C008B1" w:rsidRPr="00C008B1" w:rsidRDefault="00C008B1" w:rsidP="00C008B1">
      <w:pPr>
        <w:pStyle w:val="Heading1"/>
        <w:jc w:val="center"/>
        <w:rPr>
          <w:rFonts w:ascii="Times New Roman" w:hAnsi="Times New Roman" w:cs="Times New Roman"/>
          <w:b/>
          <w:color w:val="auto"/>
          <w:w w:val="105"/>
          <w:sz w:val="28"/>
          <w:szCs w:val="28"/>
        </w:rPr>
      </w:pPr>
      <w:r w:rsidRPr="00C008B1">
        <w:rPr>
          <w:rFonts w:ascii="Times New Roman" w:hAnsi="Times New Roman" w:cs="Times New Roman"/>
          <w:b/>
          <w:color w:val="auto"/>
          <w:w w:val="105"/>
          <w:sz w:val="28"/>
          <w:szCs w:val="28"/>
        </w:rPr>
        <w:t>JUSTIFICAREA IMPLEMENTARII PROIECTULUI</w:t>
      </w:r>
    </w:p>
    <w:p w:rsidR="00C008B1" w:rsidRDefault="00C008B1" w:rsidP="00994EC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08B1" w:rsidRDefault="00994EC0" w:rsidP="00C008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8B1">
        <w:rPr>
          <w:rFonts w:ascii="Times New Roman" w:eastAsia="Times New Roman" w:hAnsi="Times New Roman" w:cs="Times New Roman"/>
          <w:sz w:val="24"/>
          <w:szCs w:val="24"/>
        </w:rPr>
        <w:t>C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onform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INS, rata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populatiei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varsta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20-64 ani a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>62,4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%</w:t>
      </w:r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 xml:space="preserve"> (trim II/2021)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>7,6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procentuale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tinta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nat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ionala</w:t>
      </w:r>
      <w:proofErr w:type="spellEnd"/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stabilita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contextul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Strategiei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Europa 2020.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Valorificarea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potentialului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fortei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crearea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conditiilor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8B1">
        <w:rPr>
          <w:rFonts w:ascii="Times New Roman" w:eastAsia="Times New Roman" w:hAnsi="Times New Roman" w:cs="Times New Roman"/>
          <w:sz w:val="24"/>
          <w:szCs w:val="24"/>
        </w:rPr>
        <w:t>cresterea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gradului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ia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accesul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prioritare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mentinerea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ob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iectivului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70% rata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4EC0" w:rsidRPr="00C008B1" w:rsidRDefault="00B3106C" w:rsidP="00C008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Ratele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somajului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niv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elul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jud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ete</w:t>
      </w:r>
      <w:proofErr w:type="spellEnd"/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008B1">
        <w:rPr>
          <w:rFonts w:ascii="Times New Roman" w:eastAsia="Times New Roman" w:hAnsi="Times New Roman" w:cs="Times New Roman"/>
          <w:sz w:val="24"/>
          <w:szCs w:val="24"/>
        </w:rPr>
        <w:t>implementare</w:t>
      </w:r>
      <w:proofErr w:type="spellEnd"/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008B1">
        <w:rPr>
          <w:rFonts w:ascii="Times New Roman" w:eastAsia="Times New Roman" w:hAnsi="Times New Roman" w:cs="Times New Roman"/>
          <w:sz w:val="24"/>
          <w:szCs w:val="24"/>
        </w:rPr>
        <w:t>prievtului</w:t>
      </w:r>
      <w:proofErr w:type="spellEnd"/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(oct 2021)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2,95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 xml:space="preserve">VL,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4,90</w:t>
      </w:r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 xml:space="preserve"> OT </w:t>
      </w:r>
      <w:proofErr w:type="spellStart"/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3,15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47" w:rsidRPr="00C008B1">
        <w:rPr>
          <w:rFonts w:ascii="Times New Roman" w:eastAsia="Times New Roman" w:hAnsi="Times New Roman" w:cs="Times New Roman"/>
          <w:sz w:val="24"/>
          <w:szCs w:val="24"/>
        </w:rPr>
        <w:t xml:space="preserve">GJ. 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>C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onform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Analizelor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SWOT din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Strateg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dezv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oltare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durabila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actiuni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unctele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slabe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indicate sunt: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indice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crescut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imbatranire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niv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scazut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urbanizare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migratie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strainatate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cautarea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bune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somaj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ridicat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niv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elul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gr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upurilor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niv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formarii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nevoia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reconversie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profesionala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procent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slab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alfabetizare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populatiei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rome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4D1A" w:rsidRDefault="00994EC0" w:rsidP="00C008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8B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f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analizei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statisticilor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ANOFM,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multi NEETs se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D74B22" w:rsidRPr="00C008B1">
        <w:rPr>
          <w:rFonts w:ascii="Times New Roman" w:eastAsia="Times New Roman" w:hAnsi="Times New Roman" w:cs="Times New Roman"/>
          <w:sz w:val="24"/>
          <w:szCs w:val="24"/>
        </w:rPr>
        <w:t>jud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etul</w:t>
      </w:r>
      <w:proofErr w:type="spellEnd"/>
      <w:r w:rsidR="00D74B22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OT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1027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NEETs),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jud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ete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majoritatea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 au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rural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426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776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 in </w:t>
      </w:r>
      <w:r w:rsidR="00D74B22" w:rsidRPr="00C008B1">
        <w:rPr>
          <w:rFonts w:ascii="Times New Roman" w:eastAsia="Times New Roman" w:hAnsi="Times New Roman" w:cs="Times New Roman"/>
          <w:sz w:val="24"/>
          <w:szCs w:val="24"/>
        </w:rPr>
        <w:t>VL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379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578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 in GJ,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 xml:space="preserve"> 684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427771" w:rsidRPr="00C008B1">
        <w:rPr>
          <w:rFonts w:ascii="Times New Roman" w:eastAsia="Times New Roman" w:hAnsi="Times New Roman" w:cs="Times New Roman"/>
          <w:sz w:val="24"/>
          <w:szCs w:val="24"/>
        </w:rPr>
        <w:t>1027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 in </w:t>
      </w:r>
      <w:r w:rsidR="00D74B22" w:rsidRPr="00C008B1">
        <w:rPr>
          <w:rFonts w:ascii="Times New Roman" w:eastAsia="Times New Roman" w:hAnsi="Times New Roman" w:cs="Times New Roman"/>
          <w:sz w:val="24"/>
          <w:szCs w:val="24"/>
        </w:rPr>
        <w:t>OT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umarul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 din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rural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corelat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niv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elul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saracie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marginalizare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ridicat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rural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impun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masuri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sprijinirea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populatiei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locuieste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D1A" w:rsidRDefault="002E4D1A" w:rsidP="002E4D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categorie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luata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calcul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tinerii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romi,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niv</w:t>
      </w:r>
      <w:r>
        <w:rPr>
          <w:rFonts w:ascii="Times New Roman" w:eastAsia="Times New Roman" w:hAnsi="Times New Roman" w:cs="Times New Roman"/>
          <w:sz w:val="24"/>
          <w:szCs w:val="24"/>
        </w:rPr>
        <w:t>elul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z w:val="24"/>
          <w:szCs w:val="24"/>
        </w:rPr>
        <w:t>ete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uma</w:t>
      </w:r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inscrisi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>relativ</w:t>
      </w:r>
      <w:proofErr w:type="spellEnd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 xml:space="preserve"> mic (1 </w:t>
      </w:r>
      <w:proofErr w:type="spellStart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>dec</w:t>
      </w:r>
      <w:proofErr w:type="spellEnd"/>
      <w:r w:rsidR="00994EC0" w:rsidRPr="00C008B1">
        <w:rPr>
          <w:rFonts w:ascii="Times New Roman" w:eastAsia="Times New Roman" w:hAnsi="Times New Roman" w:cs="Times New Roman"/>
          <w:sz w:val="24"/>
          <w:szCs w:val="24"/>
        </w:rPr>
        <w:t xml:space="preserve"> 2021): 30</w:t>
      </w:r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NEETs de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etnie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roma</w:t>
      </w:r>
      <w:proofErr w:type="spellEnd"/>
      <w:r w:rsidR="00B3106C" w:rsidRPr="00C008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EC0" w:rsidRPr="00C008B1" w:rsidRDefault="00B3106C" w:rsidP="002E4D1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8B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>f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orm 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>SNOFM,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populatia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etnie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roma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confruntata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generate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niv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elul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educatie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avand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extrem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scazuta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oane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desfasoara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activ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itati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economice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larga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cuprinzand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oane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casnice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pensionari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oane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in incapacitate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beneficiari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oane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ocupatie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someri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vizam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masuri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integrate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destinate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cresterii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gradului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>oanelor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grupurile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- NEETs </w:t>
      </w:r>
      <w:r w:rsidR="004210E3" w:rsidRPr="00C008B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0E3" w:rsidRPr="00C008B1">
        <w:rPr>
          <w:rFonts w:ascii="Times New Roman" w:eastAsia="Times New Roman" w:hAnsi="Times New Roman" w:cs="Times New Roman"/>
          <w:sz w:val="24"/>
          <w:szCs w:val="24"/>
        </w:rPr>
        <w:t xml:space="preserve">371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10BCE" w:rsidRPr="00C008B1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acestia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selecta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90429120"/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ninim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30%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tineri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NEETs cu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nivelurile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ocupabilitate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2E4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D, respective “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greu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ocupabil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foarte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greu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ocupabil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bookmarkEnd w:id="5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" w:name="_Hlk90429140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75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domiciliul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resedinta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rural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38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 de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etnie</w:t>
      </w:r>
      <w:proofErr w:type="spellEnd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BCE" w:rsidRPr="00C00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roma</w:t>
      </w:r>
      <w:bookmarkEnd w:id="6"/>
      <w:r w:rsidRPr="00C008B1">
        <w:rPr>
          <w:rFonts w:ascii="Times New Roman" w:eastAsia="Times New Roman" w:hAnsi="Times New Roman" w:cs="Times New Roman"/>
          <w:sz w:val="24"/>
          <w:szCs w:val="24"/>
        </w:rPr>
        <w:t>,in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reducerii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riscului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saracie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excluziune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sociala,a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ocuparii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4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concomitent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stimularea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participarii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8B1">
        <w:rPr>
          <w:rFonts w:ascii="Times New Roman" w:eastAsia="Times New Roman" w:hAnsi="Times New Roman" w:cs="Times New Roman"/>
          <w:sz w:val="24"/>
          <w:szCs w:val="24"/>
        </w:rPr>
        <w:t>personalizate</w:t>
      </w:r>
      <w:proofErr w:type="spellEnd"/>
      <w:r w:rsidRPr="00C00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D1A" w:rsidRDefault="002E4D1A" w:rsidP="002E4D1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D5844" w:rsidRPr="004F7E7D" w:rsidRDefault="00B3106C" w:rsidP="002E4D1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>Probl</w:t>
      </w:r>
      <w:r w:rsidR="002E4D1A">
        <w:rPr>
          <w:rFonts w:ascii="Times New Roman" w:eastAsia="Times New Roman" w:hAnsi="Times New Roman" w:cs="Times New Roman"/>
          <w:b/>
          <w:i/>
          <w:sz w:val="24"/>
          <w:szCs w:val="24"/>
        </w:rPr>
        <w:t>emele</w:t>
      </w:r>
      <w:proofErr w:type="spellEnd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 care le </w:t>
      </w:r>
      <w:proofErr w:type="spellStart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>evidentiaza</w:t>
      </w:r>
      <w:proofErr w:type="spellEnd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>analiza</w:t>
      </w:r>
      <w:proofErr w:type="spellEnd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>nevoi</w:t>
      </w:r>
      <w:proofErr w:type="spellEnd"/>
      <w:r w:rsidRPr="004F7E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BD5844" w:rsidRPr="00524E4C" w:rsidRDefault="00B3106C" w:rsidP="00BD584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La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niv</w:t>
      </w:r>
      <w:r w:rsidR="002E4D1A"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elul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piata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BD5844" w:rsidRPr="00524E4C" w:rsidRDefault="00524E4C" w:rsidP="00BD58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Competentele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angajatorii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cauta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frecvent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seriozitatea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disponibilitatea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invata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rezistenta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disciplina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respectul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fata de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intervievate</w:t>
      </w:r>
      <w:proofErr w:type="spellEnd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chestionar</w:t>
      </w:r>
      <w:proofErr w:type="spellEnd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angajatori</w:t>
      </w:r>
      <w:proofErr w:type="spellEnd"/>
      <w:r w:rsidR="00BD5844"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precizat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tinerii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tind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nu fie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seriosi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renunte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repede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multumiti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context sunt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activ</w:t>
      </w:r>
      <w:r>
        <w:rPr>
          <w:rFonts w:ascii="Times New Roman" w:eastAsia="Times New Roman" w:hAnsi="Times New Roman" w:cs="Times New Roman"/>
          <w:sz w:val="24"/>
          <w:szCs w:val="24"/>
        </w:rPr>
        <w:t>itati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mediere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844" w:rsidRPr="00524E4C" w:rsidRDefault="00524E4C" w:rsidP="00BD58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.Principalele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temeri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angajatorilor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integreaza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tanar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 sunt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seriozitate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>motivatie</w:t>
      </w:r>
      <w:proofErr w:type="spellEnd"/>
      <w:r w:rsidR="00B3106C" w:rsidRPr="00524E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5844" w:rsidRPr="004F7E7D" w:rsidRDefault="00BD5844" w:rsidP="004F7E7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D5844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Referitor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tinerii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NEETs:</w:t>
      </w: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1.Principalele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unii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ajung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fie NEETs sunt: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7D" w:rsidRPr="00524E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bandonul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scolar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sustinerii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="004F7E7D" w:rsidRPr="00524E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="004F7E7D" w:rsidRPr="00524E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responsabilizare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="008B0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E7D" w:rsidRPr="00524E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sustinuti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parinti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="004F7E7D" w:rsidRPr="00524E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E7D" w:rsidRPr="00524E4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orinta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a se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incadra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direct pe un loc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salariu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lejer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profesionala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consilierea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medierea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inainte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a se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inscrie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la un curs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cat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integrarii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Cursurile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esionala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preferate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 sunt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emtru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operator calculator,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introducere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validare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date,designer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web,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mecanic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auto,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manichiurista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cofetari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cosmeticieni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-de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infrumusetare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machiaj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coafor,inspector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inspector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umane.In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directie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organiza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cursuri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recalificare.In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Educatia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antreprenoriala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 sunt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dispusi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urmeze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cursuri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antreprenoriat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interesati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deschida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sprijiniti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urmariti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cunostinte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temeinice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deschide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cont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propriu,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material.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Provocarile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 din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rural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etnie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roma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lupta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impotriva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saraciei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marginalizarii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stimulentele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0BCE" w:rsidRPr="00524E4C" w:rsidRDefault="00510BCE" w:rsidP="004F7E7D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</w:pP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Consecintele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nesolutionarii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problemei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NEETs sunt</w:t>
      </w:r>
      <w:r w:rsidRPr="00524E4C"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  <w:t>:</w:t>
      </w: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Dificultate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mai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mare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integrare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NEETs pe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piata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deoarece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cu cat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avanseaza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varsta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cu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atat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va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fi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mai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dificil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aplicat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masuri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active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ocupare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iar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deschiderea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participa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la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cursuri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formare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prof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va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fi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mai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mica</w:t>
      </w:r>
      <w:r w:rsidR="004F7E7D"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-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Retentia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scazuta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NEETs la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locurile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munca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Chiar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daca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gasesc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un loc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munca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NEETs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stau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putin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angajati</w:t>
      </w:r>
      <w:proofErr w:type="spellEnd"/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Cresterea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niv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elului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saracie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excluziune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soc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ociala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NEETs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Lipsa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fortei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munca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calificate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pe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pietele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locale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4F7E7D" w:rsidRPr="00524E4C" w:rsidRDefault="00B3106C" w:rsidP="004F7E7D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-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Cresterea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ratei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somajului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niv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elul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infractionalitate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migratiei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tari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straine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fortei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munca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tinere</w:t>
      </w:r>
      <w:proofErr w:type="spellEnd"/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4F7E7D" w:rsidRPr="00524E4C" w:rsidRDefault="00B3106C" w:rsidP="00524E4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In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acest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sens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prin</w:t>
      </w:r>
      <w:proofErr w:type="spellEnd"/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proiect</w:t>
      </w:r>
      <w:proofErr w:type="spellEnd"/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se </w:t>
      </w:r>
      <w:proofErr w:type="spellStart"/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urmareste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interventia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imediata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sprijinirea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NEETs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 se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califica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recalifica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vederea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integrarii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pe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piata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inclusiv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pe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cont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propriu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prin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sustinerea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antreprenoriatului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</w:p>
    <w:p w:rsidR="00E17C6B" w:rsidRDefault="00E17C6B" w:rsidP="00E17C6B">
      <w:pPr>
        <w:spacing w:after="0"/>
        <w:jc w:val="both"/>
        <w:rPr>
          <w:rFonts w:ascii="Segoe UI" w:eastAsia="Times New Roman" w:hAnsi="Segoe UI" w:cs="Segoe UI"/>
          <w:b/>
          <w:color w:val="262626"/>
          <w:sz w:val="20"/>
          <w:szCs w:val="20"/>
        </w:rPr>
      </w:pPr>
    </w:p>
    <w:p w:rsidR="004F7E7D" w:rsidRPr="00524E4C" w:rsidRDefault="00B3106C" w:rsidP="00E17C6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Modalitatile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prin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care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activ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obiectivele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proiectului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contribuie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la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solutionarea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necesitatilor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>specifice</w:t>
      </w:r>
      <w:proofErr w:type="spellEnd"/>
      <w:r w:rsidRPr="00524E4C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u w:val="single"/>
        </w:rPr>
        <w:t xml:space="preserve"> </w:t>
      </w:r>
      <w:r w:rsidRPr="00524E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ale GT</w:t>
      </w:r>
      <w:r w:rsidRPr="00524E4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E17C6B" w:rsidRPr="00524E4C" w:rsidRDefault="00B3106C" w:rsidP="00E17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>1.N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umar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semnificativ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 din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masuri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ocuparii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4E4C">
        <w:rPr>
          <w:rFonts w:ascii="Times New Roman" w:eastAsia="Times New Roman" w:hAnsi="Times New Roman" w:cs="Times New Roman"/>
          <w:sz w:val="24"/>
          <w:szCs w:val="24"/>
        </w:rPr>
        <w:t>Nevoia</w:t>
      </w:r>
      <w:proofErr w:type="spellEnd"/>
      <w:proofErr w:type="gram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oportunitatile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pe care le au ca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modalitati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a fi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pregatiti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cerintele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oiect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informa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promova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randul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 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inregistrarii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profilarii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SPO,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selectia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mentinerea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includerii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GT al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oiectului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B40BF" w:rsidRPr="00524E4C">
        <w:rPr>
          <w:rFonts w:ascii="Times New Roman" w:eastAsia="Times New Roman" w:hAnsi="Times New Roman" w:cs="Times New Roman"/>
          <w:sz w:val="24"/>
          <w:szCs w:val="24"/>
        </w:rPr>
        <w:t xml:space="preserve">371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NEETs,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 w:rsidR="000B40BF" w:rsidRPr="00524E4C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rural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0BF" w:rsidRPr="00524E4C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etnie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roma</w:t>
      </w:r>
      <w:proofErr w:type="spellEnd"/>
      <w:r w:rsidR="00524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671" w:rsidRDefault="00B3106C" w:rsidP="00E17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2.Nevoia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acuta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cat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raspunde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cerintelor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>tei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>roiect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0BF" w:rsidRPr="00524E4C">
        <w:rPr>
          <w:rFonts w:ascii="Times New Roman" w:eastAsia="Times New Roman" w:hAnsi="Times New Roman" w:cs="Times New Roman"/>
          <w:sz w:val="24"/>
          <w:szCs w:val="24"/>
        </w:rPr>
        <w:t>186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programele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FPC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masuri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integrate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flexibile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acord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preferintele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NEETs, cu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nevoile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planurile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profesionala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agentiilor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jud</w:t>
      </w:r>
      <w:r w:rsidR="00524E4C">
        <w:rPr>
          <w:rFonts w:ascii="Times New Roman" w:eastAsia="Times New Roman" w:hAnsi="Times New Roman" w:cs="Times New Roman"/>
          <w:sz w:val="24"/>
          <w:szCs w:val="24"/>
        </w:rPr>
        <w:t>udetene</w:t>
      </w:r>
      <w:proofErr w:type="spellEnd"/>
      <w:r w:rsid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24E4C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671" w:rsidRDefault="00B3106C" w:rsidP="00E17C6B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3.Nevoia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consiliere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mediere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piata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 care au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directii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4E4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intelege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mecanismele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pietei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a-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asuma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meseriile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doresc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urmeze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Pr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>oiectul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furniza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serv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>icii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specializate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mediere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stimularea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ocuparii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0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carora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r w:rsidR="000B40BF" w:rsidRPr="00524E4C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obtine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un loc de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E17C6B" w:rsidRDefault="00B3106C" w:rsidP="00E17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4.Interesul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ridicat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al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legat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antreprenoriat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posibilitatea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ca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acestia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fie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proprii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angajatori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este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limitata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la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resursele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financiare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precare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niv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>elul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informatii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scazut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Sunt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necesare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masuri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sustinerea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antreprenoriatului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in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randul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tinerilor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NEETs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sprijinirii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lor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cu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informatii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directii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stimulente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a le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oferi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lor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posibilitatea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gram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</w:t>
      </w:r>
      <w:proofErr w:type="gram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avea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propria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afacere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5.Nevoia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stimulente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financiare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In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pr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>oiect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se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vor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oferi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subventii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participarea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la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cursurile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formare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la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cursurile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antreprenoriat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cat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si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microgranturi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deschiderea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unei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afaceri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>p</w:t>
      </w:r>
      <w:r w:rsidR="008B0671">
        <w:rPr>
          <w:rFonts w:ascii="Times New Roman" w:eastAsia="Times New Roman" w:hAnsi="Times New Roman" w:cs="Times New Roman"/>
          <w:color w:val="262626"/>
          <w:sz w:val="24"/>
          <w:szCs w:val="24"/>
        </w:rPr>
        <w:t>entru</w:t>
      </w:r>
      <w:proofErr w:type="spellEnd"/>
      <w:r w:rsidRPr="00524E4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0B40BF" w:rsidRPr="00524E4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E4C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24E4C">
        <w:rPr>
          <w:rFonts w:ascii="Times New Roman" w:eastAsia="Times New Roman" w:hAnsi="Times New Roman" w:cs="Times New Roman"/>
          <w:sz w:val="24"/>
          <w:szCs w:val="24"/>
        </w:rPr>
        <w:t xml:space="preserve"> NEETs. </w:t>
      </w: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671" w:rsidRP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Intocmit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B0671" w:rsidRP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Circeahg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Iulia Andrea</w:t>
      </w: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Expert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informare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>comunicare</w:t>
      </w:r>
      <w:proofErr w:type="spellEnd"/>
      <w:r w:rsidRPr="008B0671">
        <w:rPr>
          <w:rFonts w:ascii="Times New Roman" w:eastAsia="Times New Roman" w:hAnsi="Times New Roman" w:cs="Times New Roman"/>
          <w:b/>
          <w:sz w:val="24"/>
          <w:szCs w:val="24"/>
        </w:rPr>
        <w:t xml:space="preserve"> NEETs</w:t>
      </w: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Default="008B0671" w:rsidP="00E17C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671" w:rsidRPr="008B0671" w:rsidRDefault="008B0671" w:rsidP="008B06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Iulie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/ 2022</w:t>
      </w:r>
    </w:p>
    <w:p w:rsidR="008B0671" w:rsidRPr="008B0671" w:rsidRDefault="008B0671" w:rsidP="008B0671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Fundatia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Inima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Inima</w:t>
      </w:r>
      <w:proofErr w:type="spellEnd"/>
      <w:r w:rsidRPr="008B0671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sectPr w:rsidR="008B0671" w:rsidRPr="008B0671" w:rsidSect="000C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A59"/>
    <w:multiLevelType w:val="multilevel"/>
    <w:tmpl w:val="3582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21769"/>
    <w:multiLevelType w:val="multilevel"/>
    <w:tmpl w:val="873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7AB9"/>
    <w:multiLevelType w:val="multilevel"/>
    <w:tmpl w:val="D62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97A18"/>
    <w:multiLevelType w:val="multilevel"/>
    <w:tmpl w:val="786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D408F"/>
    <w:multiLevelType w:val="multilevel"/>
    <w:tmpl w:val="FF3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8290D"/>
    <w:multiLevelType w:val="multilevel"/>
    <w:tmpl w:val="276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26425"/>
    <w:multiLevelType w:val="multilevel"/>
    <w:tmpl w:val="514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F9571D"/>
    <w:multiLevelType w:val="multilevel"/>
    <w:tmpl w:val="90C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F1B16"/>
    <w:multiLevelType w:val="multilevel"/>
    <w:tmpl w:val="A04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04C93"/>
    <w:multiLevelType w:val="multilevel"/>
    <w:tmpl w:val="E4F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30C31"/>
    <w:multiLevelType w:val="multilevel"/>
    <w:tmpl w:val="DC3A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633023"/>
    <w:multiLevelType w:val="multilevel"/>
    <w:tmpl w:val="E46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6A2A6C"/>
    <w:multiLevelType w:val="multilevel"/>
    <w:tmpl w:val="46A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8206A"/>
    <w:multiLevelType w:val="multilevel"/>
    <w:tmpl w:val="57D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E4A84"/>
    <w:multiLevelType w:val="multilevel"/>
    <w:tmpl w:val="E76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732619"/>
    <w:multiLevelType w:val="multilevel"/>
    <w:tmpl w:val="6ED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4A4E45"/>
    <w:multiLevelType w:val="multilevel"/>
    <w:tmpl w:val="FBB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8166FA"/>
    <w:multiLevelType w:val="multilevel"/>
    <w:tmpl w:val="97A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007E59"/>
    <w:multiLevelType w:val="multilevel"/>
    <w:tmpl w:val="D598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2E4674"/>
    <w:multiLevelType w:val="multilevel"/>
    <w:tmpl w:val="0FC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332FB0"/>
    <w:multiLevelType w:val="multilevel"/>
    <w:tmpl w:val="670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81E6C"/>
    <w:multiLevelType w:val="multilevel"/>
    <w:tmpl w:val="920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712CB3"/>
    <w:multiLevelType w:val="multilevel"/>
    <w:tmpl w:val="395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7E63A8"/>
    <w:multiLevelType w:val="multilevel"/>
    <w:tmpl w:val="F51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997BC2"/>
    <w:multiLevelType w:val="multilevel"/>
    <w:tmpl w:val="484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626D7"/>
    <w:multiLevelType w:val="multilevel"/>
    <w:tmpl w:val="7D7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5F304C"/>
    <w:multiLevelType w:val="multilevel"/>
    <w:tmpl w:val="3B58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337C28"/>
    <w:multiLevelType w:val="multilevel"/>
    <w:tmpl w:val="BDC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D0085A"/>
    <w:multiLevelType w:val="multilevel"/>
    <w:tmpl w:val="45B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858E8"/>
    <w:multiLevelType w:val="multilevel"/>
    <w:tmpl w:val="22D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71CB6"/>
    <w:multiLevelType w:val="multilevel"/>
    <w:tmpl w:val="46D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A73C9E"/>
    <w:multiLevelType w:val="multilevel"/>
    <w:tmpl w:val="652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B12A01"/>
    <w:multiLevelType w:val="multilevel"/>
    <w:tmpl w:val="5ED6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C8238C"/>
    <w:multiLevelType w:val="multilevel"/>
    <w:tmpl w:val="D49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F1862"/>
    <w:multiLevelType w:val="multilevel"/>
    <w:tmpl w:val="505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CA6E39"/>
    <w:multiLevelType w:val="multilevel"/>
    <w:tmpl w:val="9BF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20153F"/>
    <w:multiLevelType w:val="multilevel"/>
    <w:tmpl w:val="819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2025B9"/>
    <w:multiLevelType w:val="multilevel"/>
    <w:tmpl w:val="D4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047D59"/>
    <w:multiLevelType w:val="multilevel"/>
    <w:tmpl w:val="20A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A959C1"/>
    <w:multiLevelType w:val="multilevel"/>
    <w:tmpl w:val="F92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B827F6"/>
    <w:multiLevelType w:val="multilevel"/>
    <w:tmpl w:val="A85E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0B04F6"/>
    <w:multiLevelType w:val="multilevel"/>
    <w:tmpl w:val="FD6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854F3C"/>
    <w:multiLevelType w:val="multilevel"/>
    <w:tmpl w:val="05D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672FDB"/>
    <w:multiLevelType w:val="multilevel"/>
    <w:tmpl w:val="201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BB51DC"/>
    <w:multiLevelType w:val="multilevel"/>
    <w:tmpl w:val="5F6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2F3134"/>
    <w:multiLevelType w:val="multilevel"/>
    <w:tmpl w:val="CDF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2806C2"/>
    <w:multiLevelType w:val="multilevel"/>
    <w:tmpl w:val="DFBE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AB5F8A"/>
    <w:multiLevelType w:val="multilevel"/>
    <w:tmpl w:val="F8D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325FCD"/>
    <w:multiLevelType w:val="multilevel"/>
    <w:tmpl w:val="2B1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886E1D"/>
    <w:multiLevelType w:val="multilevel"/>
    <w:tmpl w:val="49B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0B7B77"/>
    <w:multiLevelType w:val="multilevel"/>
    <w:tmpl w:val="BED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C4493B"/>
    <w:multiLevelType w:val="multilevel"/>
    <w:tmpl w:val="55F6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FB6E14"/>
    <w:multiLevelType w:val="multilevel"/>
    <w:tmpl w:val="8DB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2932E6"/>
    <w:multiLevelType w:val="multilevel"/>
    <w:tmpl w:val="9E5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3"/>
  </w:num>
  <w:num w:numId="3">
    <w:abstractNumId w:val="35"/>
  </w:num>
  <w:num w:numId="4">
    <w:abstractNumId w:val="14"/>
  </w:num>
  <w:num w:numId="5">
    <w:abstractNumId w:val="45"/>
  </w:num>
  <w:num w:numId="6">
    <w:abstractNumId w:val="28"/>
  </w:num>
  <w:num w:numId="7">
    <w:abstractNumId w:val="15"/>
  </w:num>
  <w:num w:numId="8">
    <w:abstractNumId w:val="52"/>
  </w:num>
  <w:num w:numId="9">
    <w:abstractNumId w:val="38"/>
  </w:num>
  <w:num w:numId="10">
    <w:abstractNumId w:val="23"/>
  </w:num>
  <w:num w:numId="11">
    <w:abstractNumId w:val="13"/>
  </w:num>
  <w:num w:numId="12">
    <w:abstractNumId w:val="18"/>
  </w:num>
  <w:num w:numId="13">
    <w:abstractNumId w:val="53"/>
  </w:num>
  <w:num w:numId="14">
    <w:abstractNumId w:val="21"/>
  </w:num>
  <w:num w:numId="15">
    <w:abstractNumId w:val="7"/>
  </w:num>
  <w:num w:numId="16">
    <w:abstractNumId w:val="6"/>
  </w:num>
  <w:num w:numId="17">
    <w:abstractNumId w:val="25"/>
  </w:num>
  <w:num w:numId="18">
    <w:abstractNumId w:val="47"/>
  </w:num>
  <w:num w:numId="19">
    <w:abstractNumId w:val="29"/>
  </w:num>
  <w:num w:numId="20">
    <w:abstractNumId w:val="20"/>
  </w:num>
  <w:num w:numId="21">
    <w:abstractNumId w:val="30"/>
  </w:num>
  <w:num w:numId="22">
    <w:abstractNumId w:val="31"/>
  </w:num>
  <w:num w:numId="23">
    <w:abstractNumId w:val="26"/>
  </w:num>
  <w:num w:numId="24">
    <w:abstractNumId w:val="4"/>
  </w:num>
  <w:num w:numId="25">
    <w:abstractNumId w:val="27"/>
  </w:num>
  <w:num w:numId="26">
    <w:abstractNumId w:val="1"/>
  </w:num>
  <w:num w:numId="27">
    <w:abstractNumId w:val="12"/>
  </w:num>
  <w:num w:numId="28">
    <w:abstractNumId w:val="50"/>
  </w:num>
  <w:num w:numId="29">
    <w:abstractNumId w:val="51"/>
  </w:num>
  <w:num w:numId="30">
    <w:abstractNumId w:val="10"/>
  </w:num>
  <w:num w:numId="31">
    <w:abstractNumId w:val="3"/>
  </w:num>
  <w:num w:numId="32">
    <w:abstractNumId w:val="44"/>
  </w:num>
  <w:num w:numId="33">
    <w:abstractNumId w:val="36"/>
  </w:num>
  <w:num w:numId="34">
    <w:abstractNumId w:val="43"/>
  </w:num>
  <w:num w:numId="35">
    <w:abstractNumId w:val="8"/>
  </w:num>
  <w:num w:numId="36">
    <w:abstractNumId w:val="5"/>
  </w:num>
  <w:num w:numId="37">
    <w:abstractNumId w:val="41"/>
  </w:num>
  <w:num w:numId="38">
    <w:abstractNumId w:val="40"/>
  </w:num>
  <w:num w:numId="39">
    <w:abstractNumId w:val="19"/>
  </w:num>
  <w:num w:numId="40">
    <w:abstractNumId w:val="11"/>
  </w:num>
  <w:num w:numId="41">
    <w:abstractNumId w:val="49"/>
  </w:num>
  <w:num w:numId="42">
    <w:abstractNumId w:val="22"/>
  </w:num>
  <w:num w:numId="43">
    <w:abstractNumId w:val="0"/>
  </w:num>
  <w:num w:numId="44">
    <w:abstractNumId w:val="17"/>
  </w:num>
  <w:num w:numId="45">
    <w:abstractNumId w:val="37"/>
  </w:num>
  <w:num w:numId="46">
    <w:abstractNumId w:val="2"/>
  </w:num>
  <w:num w:numId="47">
    <w:abstractNumId w:val="24"/>
  </w:num>
  <w:num w:numId="48">
    <w:abstractNumId w:val="48"/>
  </w:num>
  <w:num w:numId="49">
    <w:abstractNumId w:val="39"/>
  </w:num>
  <w:num w:numId="50">
    <w:abstractNumId w:val="34"/>
  </w:num>
  <w:num w:numId="51">
    <w:abstractNumId w:val="16"/>
  </w:num>
  <w:num w:numId="52">
    <w:abstractNumId w:val="9"/>
  </w:num>
  <w:num w:numId="53">
    <w:abstractNumId w:val="32"/>
  </w:num>
  <w:num w:numId="5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03"/>
    <w:rsid w:val="00024AE9"/>
    <w:rsid w:val="0007331B"/>
    <w:rsid w:val="00074F61"/>
    <w:rsid w:val="000B40BF"/>
    <w:rsid w:val="000C238D"/>
    <w:rsid w:val="000C4C01"/>
    <w:rsid w:val="000E5B1E"/>
    <w:rsid w:val="000F564D"/>
    <w:rsid w:val="00146DEF"/>
    <w:rsid w:val="002055E8"/>
    <w:rsid w:val="002138EF"/>
    <w:rsid w:val="0022160C"/>
    <w:rsid w:val="002574CE"/>
    <w:rsid w:val="002655C3"/>
    <w:rsid w:val="002926BE"/>
    <w:rsid w:val="002E4D1A"/>
    <w:rsid w:val="003E2343"/>
    <w:rsid w:val="00407362"/>
    <w:rsid w:val="004210E3"/>
    <w:rsid w:val="00427771"/>
    <w:rsid w:val="00460F52"/>
    <w:rsid w:val="004F7376"/>
    <w:rsid w:val="004F7E7D"/>
    <w:rsid w:val="00500884"/>
    <w:rsid w:val="00510BCE"/>
    <w:rsid w:val="00524E4C"/>
    <w:rsid w:val="005728B5"/>
    <w:rsid w:val="00583003"/>
    <w:rsid w:val="00596D5B"/>
    <w:rsid w:val="005A2D70"/>
    <w:rsid w:val="006852B8"/>
    <w:rsid w:val="006B1FEA"/>
    <w:rsid w:val="006D734A"/>
    <w:rsid w:val="00710023"/>
    <w:rsid w:val="00724356"/>
    <w:rsid w:val="00792739"/>
    <w:rsid w:val="007928B3"/>
    <w:rsid w:val="00847A23"/>
    <w:rsid w:val="00860070"/>
    <w:rsid w:val="008B0671"/>
    <w:rsid w:val="008B4B2D"/>
    <w:rsid w:val="0095543D"/>
    <w:rsid w:val="00970AD4"/>
    <w:rsid w:val="00994EC0"/>
    <w:rsid w:val="009B07A4"/>
    <w:rsid w:val="009B4B46"/>
    <w:rsid w:val="009C7756"/>
    <w:rsid w:val="00B213B9"/>
    <w:rsid w:val="00B3106C"/>
    <w:rsid w:val="00B51CBE"/>
    <w:rsid w:val="00BA6C1F"/>
    <w:rsid w:val="00BC0BAD"/>
    <w:rsid w:val="00BD5844"/>
    <w:rsid w:val="00BE1647"/>
    <w:rsid w:val="00C0057D"/>
    <w:rsid w:val="00C008B1"/>
    <w:rsid w:val="00C42FAD"/>
    <w:rsid w:val="00C62817"/>
    <w:rsid w:val="00C66275"/>
    <w:rsid w:val="00C80781"/>
    <w:rsid w:val="00CA0948"/>
    <w:rsid w:val="00CF08D4"/>
    <w:rsid w:val="00D74B22"/>
    <w:rsid w:val="00D77AE8"/>
    <w:rsid w:val="00DA4120"/>
    <w:rsid w:val="00DB0EDE"/>
    <w:rsid w:val="00E17C6B"/>
    <w:rsid w:val="00E330A3"/>
    <w:rsid w:val="00F6123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6374"/>
  <w15:docId w15:val="{BCCD3DD2-8B6E-4B30-A370-C433ABDE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3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3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830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30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0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30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830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30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30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300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3003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830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83003"/>
    <w:rPr>
      <w:rFonts w:ascii="Arial" w:eastAsia="Times New Roman" w:hAnsi="Arial" w:cs="Arial"/>
      <w:vanish/>
      <w:sz w:val="16"/>
      <w:szCs w:val="16"/>
    </w:rPr>
  </w:style>
  <w:style w:type="character" w:customStyle="1" w:styleId="profile">
    <w:name w:val="profile"/>
    <w:basedOn w:val="DefaultParagraphFont"/>
    <w:rsid w:val="00583003"/>
  </w:style>
  <w:style w:type="character" w:styleId="Strong">
    <w:name w:val="Strong"/>
    <w:basedOn w:val="DefaultParagraphFont"/>
    <w:uiPriority w:val="22"/>
    <w:qFormat/>
    <w:rsid w:val="00583003"/>
    <w:rPr>
      <w:b/>
      <w:bCs/>
    </w:rPr>
  </w:style>
  <w:style w:type="character" w:customStyle="1" w:styleId="ui-clock">
    <w:name w:val="ui-clock"/>
    <w:basedOn w:val="DefaultParagraphFont"/>
    <w:rsid w:val="00583003"/>
  </w:style>
  <w:style w:type="character" w:customStyle="1" w:styleId="fa">
    <w:name w:val="fa"/>
    <w:basedOn w:val="DefaultParagraphFont"/>
    <w:rsid w:val="00583003"/>
  </w:style>
  <w:style w:type="character" w:customStyle="1" w:styleId="pull-left">
    <w:name w:val="pull-left"/>
    <w:basedOn w:val="DefaultParagraphFont"/>
    <w:rsid w:val="00583003"/>
  </w:style>
  <w:style w:type="character" w:customStyle="1" w:styleId="redtext">
    <w:name w:val="redtext"/>
    <w:basedOn w:val="DefaultParagraphFont"/>
    <w:rsid w:val="00583003"/>
  </w:style>
  <w:style w:type="paragraph" w:styleId="NormalWeb">
    <w:name w:val="Normal (Web)"/>
    <w:basedOn w:val="Normal"/>
    <w:uiPriority w:val="99"/>
    <w:unhideWhenUsed/>
    <w:rsid w:val="0058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column-title">
    <w:name w:val="ui-column-title"/>
    <w:basedOn w:val="DefaultParagraphFont"/>
    <w:rsid w:val="00583003"/>
  </w:style>
  <w:style w:type="character" w:customStyle="1" w:styleId="bold">
    <w:name w:val="bold"/>
    <w:basedOn w:val="DefaultParagraphFont"/>
    <w:rsid w:val="00583003"/>
  </w:style>
  <w:style w:type="character" w:customStyle="1" w:styleId="preformatatted">
    <w:name w:val="preformatatted"/>
    <w:basedOn w:val="DefaultParagraphFont"/>
    <w:rsid w:val="00583003"/>
  </w:style>
  <w:style w:type="character" w:customStyle="1" w:styleId="formlabel">
    <w:name w:val="formlabel"/>
    <w:basedOn w:val="DefaultParagraphFont"/>
    <w:rsid w:val="00583003"/>
  </w:style>
  <w:style w:type="character" w:customStyle="1" w:styleId="right">
    <w:name w:val="right"/>
    <w:basedOn w:val="DefaultParagraphFont"/>
    <w:rsid w:val="00583003"/>
  </w:style>
  <w:style w:type="character" w:customStyle="1" w:styleId="noboldclock">
    <w:name w:val="noboldclock"/>
    <w:basedOn w:val="DefaultParagraphFont"/>
    <w:rsid w:val="00583003"/>
  </w:style>
  <w:style w:type="paragraph" w:styleId="BalloonText">
    <w:name w:val="Balloon Text"/>
    <w:basedOn w:val="Normal"/>
    <w:link w:val="BalloonTextChar"/>
    <w:uiPriority w:val="99"/>
    <w:semiHidden/>
    <w:unhideWhenUsed/>
    <w:rsid w:val="005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03"/>
    <w:rPr>
      <w:rFonts w:ascii="Tahoma" w:hAnsi="Tahoma" w:cs="Tahoma"/>
      <w:sz w:val="16"/>
      <w:szCs w:val="16"/>
    </w:rPr>
  </w:style>
  <w:style w:type="character" w:customStyle="1" w:styleId="oj-italic">
    <w:name w:val="oj-italic"/>
    <w:basedOn w:val="DefaultParagraphFont"/>
    <w:rsid w:val="00460F52"/>
  </w:style>
  <w:style w:type="character" w:customStyle="1" w:styleId="markedcontent">
    <w:name w:val="markedcontent"/>
    <w:basedOn w:val="DefaultParagraphFont"/>
    <w:rsid w:val="00C80781"/>
  </w:style>
  <w:style w:type="character" w:customStyle="1" w:styleId="Heading1Char">
    <w:name w:val="Heading 1 Char"/>
    <w:basedOn w:val="DefaultParagraphFont"/>
    <w:link w:val="Heading1"/>
    <w:uiPriority w:val="9"/>
    <w:rsid w:val="00C008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825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  <w:divsChild>
                <w:div w:id="19281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954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11" w:color="FFFFFF"/>
                                    <w:bottom w:val="none" w:sz="0" w:space="0" w:color="FFFFFF"/>
                                    <w:right w:val="none" w:sz="0" w:space="11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8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64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91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0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54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79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1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798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6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9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7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65911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8131913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52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6004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0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13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87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8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0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2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57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65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74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62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34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1199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1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158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9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44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3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30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18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7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01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805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69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12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9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196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487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95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807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66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31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11167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2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090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40138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17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24302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13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4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97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82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103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2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2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97216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97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36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1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0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161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91987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50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78185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973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7559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0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5556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5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89105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8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13734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2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58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928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571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8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93911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2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90598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259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0080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94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9597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5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5716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393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84672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44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90055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2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1623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64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98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5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84942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3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48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55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3023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4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0098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7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53500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983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768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2124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80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32046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3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5943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25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16818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50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90045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6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78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473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77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206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8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4882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0613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38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65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833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3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282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31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0329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2533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32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148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196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6741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76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68027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79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26351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70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51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02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98937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39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047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91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268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8706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03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2943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8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6205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48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703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49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86961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0731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6576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1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0735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40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4666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7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094296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8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029922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6071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76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027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88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580563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29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458857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4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3611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59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643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5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2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87623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7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73987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65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173205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3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69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7679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53848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4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893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2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5278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31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61301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3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3736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088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885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66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5609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65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98413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5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8990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65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9825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159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4658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901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77987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53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2011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0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5003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5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0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03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55371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0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912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6141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104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99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3545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8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4726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18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4509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7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1706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00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7436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344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85829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65951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16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620421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5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6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36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9457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073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8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1195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93286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27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21955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4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25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5468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490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7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5953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74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2087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719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292291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3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0531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62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168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84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40065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99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37504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926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00472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0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5268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76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1404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11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322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5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55160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4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7487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8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7877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4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462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4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0472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88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324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0686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14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1891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35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5852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62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09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17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683769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84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01153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853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320761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9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451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3953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94904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7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96613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86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0631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8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88638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65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063297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8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48086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8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50183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0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5570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3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522876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1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3083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14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2613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46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21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1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1330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0525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25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3529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4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28424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364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62021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04071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0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3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968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8328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5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829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34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60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90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3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37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93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74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7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82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55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7443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37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8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8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49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3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4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46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5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96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8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23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74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33029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93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8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689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23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1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28188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23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96683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01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13688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4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53212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08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9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02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2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212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14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743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03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03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53273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34792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45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7413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74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50069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92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030584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8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566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33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5256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99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4707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27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2701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4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936807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25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55414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4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6285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0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60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49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14680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4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6732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6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83676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0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46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9410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91692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6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218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40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25516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67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3971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23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42183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32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2472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055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26045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90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3862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00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88137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07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63830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81767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189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74032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7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81944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2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71835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4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95458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22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5660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9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76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4088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04154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4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4742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26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03888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139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82370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0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40006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4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900233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090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4354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4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148312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82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69903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77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68409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69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37766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95668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74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482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9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98512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39282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23988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90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45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5910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3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1803998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68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527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30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29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88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47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85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91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02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6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6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09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2756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95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50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16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2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4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83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23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16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4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34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931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0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52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8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9834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0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49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01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87919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0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15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58179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3401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8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9368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80203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66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00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59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15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033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0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96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9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60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4924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9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75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861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960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5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2101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58240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4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673301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42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4705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17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377459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454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223018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63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0075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1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90110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3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567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45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5260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40806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1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8076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13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8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973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2124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2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50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94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5426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125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45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51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14262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98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7932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880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82250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5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53711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602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8399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272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951646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3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80586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30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68957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57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27379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14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44747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10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48788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13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58735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91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207908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3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8778882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4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71041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95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46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98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5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2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2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66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81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21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9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81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7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96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39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99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24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02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40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15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94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44896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70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21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614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6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59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00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99746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2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44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41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867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9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93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74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52889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1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9225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2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64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4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719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72697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1055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8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62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9269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9019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21845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84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026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42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91061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69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1615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5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82583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142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04324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8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8933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89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70120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28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4187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73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073468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064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57390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8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42475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9828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3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280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85239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6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0749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68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12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4034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33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60147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46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564098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130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75632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327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46529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611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5088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681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60459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43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773571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091897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51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9095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02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671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1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75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10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79659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5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711132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86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35294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7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9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64461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58440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2411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40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76845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8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12532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2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628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62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674938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73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07167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70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06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5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21200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094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17930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9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9750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37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6404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31265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22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11165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39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6243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84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34453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9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8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2052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13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62281236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5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16688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33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4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93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51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5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39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81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56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61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982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26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95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90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04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7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80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74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92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79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43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0284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1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2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8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1150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10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00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330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63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71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76642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93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4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51895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793383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9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37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32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89740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09155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4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54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488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646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65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33218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011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720952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3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56414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37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04413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54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63699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2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614693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94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34275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29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914872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129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30245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01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98305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82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1239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3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08191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70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587224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9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20436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3012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1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86093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408234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48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5224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478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6107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8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564947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36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006546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9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71383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85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09368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8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949848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21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705452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950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25694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94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38763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32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65996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63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539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71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94524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7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42476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45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47925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8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59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52081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518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1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240896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48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38168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794000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91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235062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27204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42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901169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658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407727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52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4318587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0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62741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12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062433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8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833737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5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94785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9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04346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206678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19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3074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03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6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1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93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14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6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4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60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5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7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35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09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09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4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78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24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188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0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60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0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7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3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8162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4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94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84242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7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158237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0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7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8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24637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59756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5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89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05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1524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6365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45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90919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7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4214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95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6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62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116975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4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9796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3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A8A8A8"/>
                                                    <w:left w:val="single" w:sz="6" w:space="2" w:color="A8A8A8"/>
                                                    <w:bottom w:val="single" w:sz="6" w:space="2" w:color="A8A8A8"/>
                                                    <w:right w:val="single" w:sz="6" w:space="2" w:color="A8A8A8"/>
                                                  </w:divBdr>
                                                  <w:divsChild>
                                                    <w:div w:id="73323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12" w:color="A8A8A8"/>
                                                            <w:left w:val="single" w:sz="2" w:space="17" w:color="A8A8A8"/>
                                                            <w:bottom w:val="single" w:sz="2" w:space="12" w:color="A8A8A8"/>
                                                            <w:right w:val="single" w:sz="2" w:space="17" w:color="A8A8A8"/>
                                                          </w:divBdr>
                                                          <w:divsChild>
                                                            <w:div w:id="74160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90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48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6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8A8A8"/>
                                                        <w:left w:val="single" w:sz="6" w:space="0" w:color="A8A8A8"/>
                                                        <w:bottom w:val="single" w:sz="6" w:space="0" w:color="A8A8A8"/>
                                                        <w:right w:val="single" w:sz="6" w:space="0" w:color="A8A8A8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67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87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661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70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53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9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0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7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9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90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5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8529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8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820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3480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5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1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2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372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4075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16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3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43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9140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8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4229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1585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4721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7870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757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A8A8A8"/>
                                                        <w:left w:val="single" w:sz="6" w:space="8" w:color="A8A8A8"/>
                                                        <w:bottom w:val="none" w:sz="0" w:space="0" w:color="auto"/>
                                                        <w:right w:val="single" w:sz="6" w:space="8" w:color="A8A8A8"/>
                                                      </w:divBdr>
                                                    </w:div>
                                                    <w:div w:id="12742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435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127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122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3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973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30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6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4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29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43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1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9108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3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78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2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8096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7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827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2030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3295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00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69541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0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224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3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1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0850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948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0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0424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1409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4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70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00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0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039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0551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190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285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58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342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3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80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00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0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90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193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1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5843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3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2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12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2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57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862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59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8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839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8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7953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59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241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6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5350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9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8295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351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61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5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9140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95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090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931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5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9044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8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582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8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5615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629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1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517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3420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9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4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860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2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839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3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664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513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0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2564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2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8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35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916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8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1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557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5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4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454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5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473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61640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2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551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7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7357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51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3200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686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7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5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367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9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732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327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7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2231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75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123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1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0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620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77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97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289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15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004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4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52221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1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408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8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184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02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18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9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1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1983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41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5113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814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12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686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7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6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18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0883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69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26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713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04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0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8981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83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92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2695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0324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3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1960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13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7154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1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3382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55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4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6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82825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5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04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3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9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2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5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94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88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49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11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96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740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4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47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547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33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5402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35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9511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14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389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9024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8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5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55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11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1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32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9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3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5046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618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5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7761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9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8862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4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80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0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0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9543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1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3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1111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3996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4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62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2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43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9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82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096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9305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1369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2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3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5253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02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0444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0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0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406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6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0084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0836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22594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3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781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543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47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91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8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599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9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105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9354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8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2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83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50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0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46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63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4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062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082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5162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6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3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6169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6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8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8590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6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1527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1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769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44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055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8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8548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4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2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5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5871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4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5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2144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32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2866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12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82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4199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34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2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4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7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4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0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58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2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81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26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79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4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7756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787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1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12212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7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16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726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4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547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79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7349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67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330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6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7264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7460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872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8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103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27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190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03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80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903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59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4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7308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226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2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6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1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3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04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98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2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81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2309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6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5280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0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6230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49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9150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1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61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9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390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219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6089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5897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0373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23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71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879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77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4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2905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6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117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79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4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855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8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677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8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1126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6117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2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8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675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2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2364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33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8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577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59748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0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28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2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23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44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7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4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3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6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543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1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049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8068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80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627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3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75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7506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29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398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8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399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9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7961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5429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13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9387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1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105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443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249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61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9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9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8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9364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3398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6027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8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8318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2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17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5395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32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23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56999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74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0933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5382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40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9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84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4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7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7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11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555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12060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62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7249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9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0993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0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0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574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61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9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4681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03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9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282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5349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7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365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5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697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8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9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482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90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90217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7392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418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1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3409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54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638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3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0209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96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2738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3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58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8430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2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7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8109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4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490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887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6829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1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36336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43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60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12350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0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7533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32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57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627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6818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5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54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36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69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5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66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8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84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806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694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3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253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1833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1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66297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9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84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44076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1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3815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9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534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0854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5256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0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16852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0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15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41728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68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06472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4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525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491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27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8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7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8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02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4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84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2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3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3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8302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5403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7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6657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4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53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8363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5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3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5504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201545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28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8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8A8A8"/>
                                                                <w:left w:val="single" w:sz="6" w:space="8" w:color="A8A8A8"/>
                                                                <w:bottom w:val="none" w:sz="0" w:space="0" w:color="auto"/>
                                                                <w:right w:val="single" w:sz="6" w:space="8" w:color="A8A8A8"/>
                                                              </w:divBdr>
                                                            </w:div>
                                                            <w:div w:id="197047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746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5136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7009375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181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16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3559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8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6494811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9515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6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36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9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057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191772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0264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24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0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8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6347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3722653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4981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51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91839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7624606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2395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35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2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1157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3600161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347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0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56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4165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11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49422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9960332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47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3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8433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35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6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67546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79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9652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65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2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3818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9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6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6848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0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1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0897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72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6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592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8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1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248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33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96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33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1249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527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2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9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495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4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989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4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50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000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4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32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9819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8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22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7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6790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0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3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5941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7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95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0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83630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91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3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8997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16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9509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13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7822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6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2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96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8884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2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35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2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386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0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845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280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8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2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9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79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42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21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0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98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2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76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627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0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6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64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0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62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960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636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91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6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010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1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25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3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3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764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7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221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483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2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86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851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3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18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4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24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34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755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0471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98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09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14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9221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9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7302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0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20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078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05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3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1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1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8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0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8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045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8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4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42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6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0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4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9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8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82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1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89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8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4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9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25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2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328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4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16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8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4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00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5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120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060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057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72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4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87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23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575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06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1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23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83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23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90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5626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1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1315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56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424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4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3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4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83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8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14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1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18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2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53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3225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38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04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50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67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74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6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72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14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9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81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52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0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3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293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66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68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1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1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037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9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64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39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03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23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76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9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49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51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441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9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43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855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2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02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097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7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3171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65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3511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41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4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1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01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8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1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6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29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3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87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87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74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5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7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314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8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861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43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2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167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4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369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26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3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29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2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0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8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69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73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7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193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35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1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021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12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37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7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4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620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99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311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43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5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7312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123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01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1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20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80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2918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91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1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3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5284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102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7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4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3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5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46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2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5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17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61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63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295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2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21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678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19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0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3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59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673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408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7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81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6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30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86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98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26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1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02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892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88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76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1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73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08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5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7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369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6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7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4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3257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168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9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2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31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6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5342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47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899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0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2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1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1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4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55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91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0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226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27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6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97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2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32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77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2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03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8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6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354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64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7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8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7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0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554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15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85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89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1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77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4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15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7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284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2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61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33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2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64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56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54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094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0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85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9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11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821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6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31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96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1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22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5787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14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2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85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8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540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9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6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788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2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95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5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8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359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5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45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6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446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0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1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21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9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573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3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63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741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89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702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62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929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99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61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8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64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7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69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62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556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9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809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7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49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637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15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3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8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03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1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272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4872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34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62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6403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1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57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3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873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48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7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25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69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1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490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9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93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3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7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800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3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06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545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418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20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1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64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87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3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53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755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2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990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19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298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21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862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66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93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24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95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5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50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04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7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785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7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6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3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185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0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04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7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5095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1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12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868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18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71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83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463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8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23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3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3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4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8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21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2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73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77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5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5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072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2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6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5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0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1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1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06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7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7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44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18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19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161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0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2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470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9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5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7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8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54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10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17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8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67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90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4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7309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4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2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0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1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5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11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4671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7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572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6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13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4604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43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1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78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3024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5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4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1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4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3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91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459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26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56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05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2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9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838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9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1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87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79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91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0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7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446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07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5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06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60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5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0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3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7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7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06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83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9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95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5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4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272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1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2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714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3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9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57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5236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83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1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69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1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8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240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53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331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97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34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4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10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23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3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5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42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1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7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1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52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24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69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0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3723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4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0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21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400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7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1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26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619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22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22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2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89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97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6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84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7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648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3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16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6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00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946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15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18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2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9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0527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398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87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554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48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8421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2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20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2014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1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7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10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33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811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7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05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31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24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0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0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51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2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92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951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2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49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7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17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7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00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800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3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7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90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7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40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9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2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82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0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0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1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3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8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42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808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26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5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5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69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2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9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69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2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7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986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4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8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2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7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233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86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6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2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841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917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6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3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982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9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1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0854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9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5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162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00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45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1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44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90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71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32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22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0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6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7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5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3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117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75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156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08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95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0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7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90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40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642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0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7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5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93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2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970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3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2642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9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84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8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153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3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70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623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20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83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7485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9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23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82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400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5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24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83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9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64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05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98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09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0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8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070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8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0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0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2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261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15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99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9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65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8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6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8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6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6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0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73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3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4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84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4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99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40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57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90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05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63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65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5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183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93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3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59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36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20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7268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2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17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3009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7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49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366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9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05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1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66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10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48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9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7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4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925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0060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4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518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63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4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56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85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7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369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40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88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00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04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35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0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4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92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293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42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99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66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25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13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22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66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91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222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14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65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17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9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05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37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3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06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558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1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6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5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0636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5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007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1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8079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2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8479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364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74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9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03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63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9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078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66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8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468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39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673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95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360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8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41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350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13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9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3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649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2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6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96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61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2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9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00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828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4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7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18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397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5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36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1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10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22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8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832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9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1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42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5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62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5764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4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62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45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84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465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7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713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2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4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320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7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2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7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23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6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29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606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123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83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102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2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8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373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4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165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9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8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77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591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9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4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072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3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9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50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966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9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5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723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5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61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6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9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7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9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94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7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06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57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2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697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2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5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1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8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588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78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52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7858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9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094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5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69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5925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588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3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92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59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3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421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80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8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1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22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41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31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3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30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6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80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74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5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449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43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879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46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4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0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7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07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949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50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36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428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92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47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1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29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032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75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55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045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2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74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1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53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392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86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0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45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9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81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476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7386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53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2714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09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10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1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43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285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02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85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45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8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6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01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9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28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16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25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255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00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9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17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2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14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9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6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1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62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8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03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1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671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4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369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6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8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96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8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3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77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49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83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082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35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4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56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1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61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2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76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7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29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983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6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3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34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2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75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073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40176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37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309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48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1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741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3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95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816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4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01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4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2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689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0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65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5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053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18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392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48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5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56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1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2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333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9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12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8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11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2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401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9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68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573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740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8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64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12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173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0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074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76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41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5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40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8698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6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886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1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8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62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4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89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657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7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35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45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7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09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1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53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0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75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26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8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8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67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9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377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5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97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231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86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583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62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94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87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0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6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75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7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946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5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1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26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2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60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9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5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92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925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44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552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6952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8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196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6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36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50774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39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053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6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43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237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2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57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8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2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2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49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4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85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84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2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40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8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131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3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43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757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1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58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93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713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9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3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785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1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9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09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71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887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0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10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399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8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92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462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8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86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0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84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01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68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589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51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57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41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2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26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2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66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1145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3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48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638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13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57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8866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9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1416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51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94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1647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794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5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1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814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8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00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63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299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78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69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3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96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8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4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58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3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59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594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2690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7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20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95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7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7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2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606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536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4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0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702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8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85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500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5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60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68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54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33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5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339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66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86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77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2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3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6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39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94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20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49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9970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40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2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992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0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4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5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85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9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6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811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5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7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07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62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4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034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5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523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36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19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2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951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029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9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44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88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4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430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62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08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8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77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0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312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98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36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9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35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13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927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1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354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3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22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797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706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925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752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90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4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05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0460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0744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4644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62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4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7157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988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1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26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448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40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990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13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53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8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3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8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4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753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66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81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9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305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66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54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1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3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94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75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7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9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13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4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49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5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818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527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94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5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0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85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4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0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35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9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8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54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78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9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2915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47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1572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0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4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2681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5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14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57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7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47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7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125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6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06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8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24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3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58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47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6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08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73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35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26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6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461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9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10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6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37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8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21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339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6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8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71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91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22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4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47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959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0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8253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0403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74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32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05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707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3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25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3351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7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8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6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48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1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85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090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55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8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72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9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21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0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83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3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03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96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53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1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54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33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4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6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1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9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3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51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6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075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19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85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4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725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41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9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6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609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7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9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66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25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4908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4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8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9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032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57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06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7250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47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08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8000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0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93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278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94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1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75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908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8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6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8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84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686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1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0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71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8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48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618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9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633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5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53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9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64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0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2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1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1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421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38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0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076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1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73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5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03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845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7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0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7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77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27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441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6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927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1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656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9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1402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41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86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54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37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32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286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8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24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0911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709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450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1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74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61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7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4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2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7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876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9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403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2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1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443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03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409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57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8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60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0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60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41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75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12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05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6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1655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8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9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425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4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20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915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2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117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30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1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858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4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5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0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14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349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7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647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93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7915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399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0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1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5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31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21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9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1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2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27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82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5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1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9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8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21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5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3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4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69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6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07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85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824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7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76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2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52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67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69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65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33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64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4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2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316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5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07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9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4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0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63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0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6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247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03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6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30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9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90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8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08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1396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7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290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73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42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54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887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1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53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6105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22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1974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5192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4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6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2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4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1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486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7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23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8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9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27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430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3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29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50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1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6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67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03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2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37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69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2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4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0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041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927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87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10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37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27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9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7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7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260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4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97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0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65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906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18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2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96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24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7514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4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80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7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14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669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9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119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20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6740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200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8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6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4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8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9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70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55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7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28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777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02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7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46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668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55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358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1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1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2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7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073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7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75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91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31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03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1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32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69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99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3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1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6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34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63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3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924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3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69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6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417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69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927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92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2432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04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2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05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1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5905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29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634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1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2926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10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94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93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75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09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2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803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64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4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2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2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98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0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030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0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3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61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2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3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720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24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4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7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74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324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6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7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2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11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17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6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4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6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7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9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041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05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82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9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063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4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26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46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75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0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817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89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8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24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90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1644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58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6334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36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26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526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9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120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84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1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65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36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49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153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5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4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10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20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66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1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92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56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5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0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59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84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0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42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55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25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699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69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67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1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08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64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5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8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7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7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006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58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456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63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1586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3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27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94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37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7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1211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28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82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44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915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0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03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2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541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0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67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07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85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7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1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9656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372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9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33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98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77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58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8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4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495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6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27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0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11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8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2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9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55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297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9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34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31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5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7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64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5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06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48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93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3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30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069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828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7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6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9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68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574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73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9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86522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9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165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63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0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61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0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9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71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22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77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17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98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2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70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338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2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047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79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8615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1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43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10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45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113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1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979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3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6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664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48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823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15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4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30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869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95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1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2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09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33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05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3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0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57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18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19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0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45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13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3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995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1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7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78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689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35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83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77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8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8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030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9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89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1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82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81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3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499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5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3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6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79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584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6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029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3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51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9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9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322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589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1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74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489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69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43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500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4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0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6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9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7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4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6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028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4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556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9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07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91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0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21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733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5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367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91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51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95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300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35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032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62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1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9144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3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3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32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0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7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6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794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753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84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5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5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54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0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793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5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67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0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47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84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8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721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9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1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5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77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3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10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36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618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6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0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53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94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9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8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13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716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9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3469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07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8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134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0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07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887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73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20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49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2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64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869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587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37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80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94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08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88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226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98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06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8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5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8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5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35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99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565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9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8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1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05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3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24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7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25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0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9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89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3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8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1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9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69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8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8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46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697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13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1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9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819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0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7074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2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5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16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62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0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886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4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70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7496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271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07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187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7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49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825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04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584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4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7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95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44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2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03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137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66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2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93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84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5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0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26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2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133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7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56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6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07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7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75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84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46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4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62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13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8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742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12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656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754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81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6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40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50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20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268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23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64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939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8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281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9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4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3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8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058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12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9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68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261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7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59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09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760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8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2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95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939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3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0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78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83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9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92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607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560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5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823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4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82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05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1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89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8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338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5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6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93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05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5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9279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4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60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4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9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94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3593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8212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71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0346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32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7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6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5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10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0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754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15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951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0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871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17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95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7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17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5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23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8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745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03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5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36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7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8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742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26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681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6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38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2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7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67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090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5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96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5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06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155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1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8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5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5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1463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45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8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76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0846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8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9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92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4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424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4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94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9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93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3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40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9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58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947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1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1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70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1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4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11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8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769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80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85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144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5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55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06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7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0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0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549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2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881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9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844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1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581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6193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49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0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4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51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7250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0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225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7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8553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86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1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631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7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89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11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33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2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097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6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56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77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8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117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5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0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43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0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713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46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3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214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95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52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97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57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65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5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6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1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235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7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6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0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94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288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4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4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06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512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1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18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5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76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576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14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4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84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698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0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7016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7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9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9572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1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23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7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63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5764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3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8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8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15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1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51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5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071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03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28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91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353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9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8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8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022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0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9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67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448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60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0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8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2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29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733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835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1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10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25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2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4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3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0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046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802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62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6292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6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0695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1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707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357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2066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6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34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6672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54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2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25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888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5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7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31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2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431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25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3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45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124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8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7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1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90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06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6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2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05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936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44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07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30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6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63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70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262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2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9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3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38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72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5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472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37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44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8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34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5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89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83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0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2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93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05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424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2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8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648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21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5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9955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64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9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5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80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89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4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99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0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7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189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6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43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97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5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7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9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09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4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00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3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753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16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354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6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4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574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39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955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995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548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385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6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257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8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8377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4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35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057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99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61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4273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7986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12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17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2879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28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9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7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4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16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35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60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1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1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66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7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3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633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0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2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4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307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43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921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031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9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2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1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557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011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3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14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016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4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233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80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3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89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7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23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1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0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68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47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866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0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29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04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32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2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9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5434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3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62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7834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2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84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09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63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7439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95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40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704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38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6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3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22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74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627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71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2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23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8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6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520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4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5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9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0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495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092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24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73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1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89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2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1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90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0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8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3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50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617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8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15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10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61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2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031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23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1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47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0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9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18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46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0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38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2706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2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68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4606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3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15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07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681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21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14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1682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6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2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40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84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2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41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03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7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068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01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92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46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1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764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5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1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31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5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4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0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29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62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7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0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63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048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0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4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8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34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830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44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2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4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2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17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56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033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3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2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9211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5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10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62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7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021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2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9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0515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0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0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34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52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38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5522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0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2117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36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90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4266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3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794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63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744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9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173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50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657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58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72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4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2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235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2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1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54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19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566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1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8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13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17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00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60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92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05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63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81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2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3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5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4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45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9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5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37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74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1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4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443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0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813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9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40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932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9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312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4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1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88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77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35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103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9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84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4203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3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59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6847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3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0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6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78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2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7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73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76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80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3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7937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10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340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08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0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72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9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6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82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36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9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9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1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4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93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13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70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1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62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67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03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44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8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1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3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4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7342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3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6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5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97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9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37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277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7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48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6100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22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07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608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3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23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4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1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19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586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23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26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116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79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72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90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9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85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77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1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37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2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8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1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84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0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3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5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64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1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223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9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09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214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74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3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18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40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16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22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049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3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36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5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9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0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11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25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46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27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76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9002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8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5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9043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56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2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56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7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2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13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185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67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25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24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231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4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76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044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97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0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5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350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2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3885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1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33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248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8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17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609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3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210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52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491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8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1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615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1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2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6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5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95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9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40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5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9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0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416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1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1341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223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460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47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381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43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5186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17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511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5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0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5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1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9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453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1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4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613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349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8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27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4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55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637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096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449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49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43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2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2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919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7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993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5670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39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46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5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243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87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85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56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947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38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683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7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506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5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913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24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3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5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5548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5600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0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48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3478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7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4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2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44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8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20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27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966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5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42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722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3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879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7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3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3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541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4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4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7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65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7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73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50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76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8034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8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55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860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5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92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2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91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208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9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966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03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8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866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6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99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6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37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02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1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105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07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6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531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2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93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2410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9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6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6710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8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63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0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17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56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3948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0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236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7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102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74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2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42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5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1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471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5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8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587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35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8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743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4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85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92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48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6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194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59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750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8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8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334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0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973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45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376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34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04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03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92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29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3054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3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745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3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9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4291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29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5493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1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43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1353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68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36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68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19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8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2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3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1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17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97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39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9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9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17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042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957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1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6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76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1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4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5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36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4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0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3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2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4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91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64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26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0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61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2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1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8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355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6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53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874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3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41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5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78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965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37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634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36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19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8745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72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21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02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5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57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142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19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989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46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7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82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95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8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84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892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8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1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17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3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311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6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004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4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1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61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800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3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4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892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15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2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6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74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265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29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5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3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6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6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8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970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24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182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00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99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26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798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2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55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07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5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0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2235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00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595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91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98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4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05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06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5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4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367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02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9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998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76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19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43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901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31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47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9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66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8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561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731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9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06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5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66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6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769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23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1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626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8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61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5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255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318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0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263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4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04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184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6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38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5225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64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84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62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589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766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5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94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4882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83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6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24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678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8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79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1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57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1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8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96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47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801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6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768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61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62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6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6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448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19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4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3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01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01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2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09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77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70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94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72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39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398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9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9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41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0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810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43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720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4656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6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9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5418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18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70543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0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2193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0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32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1167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71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15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672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2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611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7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450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74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33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838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9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125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2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42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28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8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2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0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108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7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09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1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99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04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1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9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8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0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9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65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3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31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7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33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73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433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05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35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88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2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93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611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6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5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4629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485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8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99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3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96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2014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13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8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4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7071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908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59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7470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8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82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08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620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37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863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9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471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13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72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918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3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358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69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2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33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76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4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84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4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19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211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51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1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14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9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4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24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9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4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8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85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4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2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628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5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1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62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0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188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24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3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838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6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72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55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08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50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154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27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547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06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0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1677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3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7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3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64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0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6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6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236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9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13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09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66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96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9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03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0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3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89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9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3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0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8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6130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1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871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6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96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205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23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07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306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406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1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9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503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4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862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06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766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5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42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14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15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16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79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301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97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16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2428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76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107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3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44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914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84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046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2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16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6974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84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75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1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50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510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0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17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5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01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150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1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229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0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45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675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6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62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53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832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7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2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0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99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0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78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4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706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51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05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07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80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85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0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2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41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66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14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67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86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500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03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85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0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6071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69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98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06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1610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6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604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04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498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2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5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8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5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1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13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50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53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75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8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6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8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4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09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93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4596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0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691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8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66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5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7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1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73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63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87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84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066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7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27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16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7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8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3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990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1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1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596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72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017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1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41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36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1507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04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476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2519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56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5646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8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14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2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829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699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1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0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4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58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6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233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4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048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4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4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97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888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4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264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92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1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32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1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91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35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1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3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0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71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81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109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1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8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18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85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763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46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442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6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930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9510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88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6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75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6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3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570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3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0926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25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9863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37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1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84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44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50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796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8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34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6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6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31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18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0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89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929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9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41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056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31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43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18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26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25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74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6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9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9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1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073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0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98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170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8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54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78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7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71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96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9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6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15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61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961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4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5276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0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23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9100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5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9100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0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156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0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5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1010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81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8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3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77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21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31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142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48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880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2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3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51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9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862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56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30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1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34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8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7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0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852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18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7489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8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3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19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7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85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1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112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276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83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8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151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8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222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15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3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2195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4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522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7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712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4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34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509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63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4448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84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1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3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36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6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67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1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8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46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40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64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7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1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0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618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5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6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6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80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72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9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20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96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8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5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1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93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6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82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825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20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278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209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3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04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55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6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11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33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0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80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2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1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801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0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909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90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02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932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15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4589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39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77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123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39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9528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1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30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9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0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56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612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408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84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97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77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5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3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7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13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5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96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2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9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2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800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34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49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0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9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8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9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728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75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7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0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659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6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903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16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286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3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26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1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624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9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13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516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3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893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00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7319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1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269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70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67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61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861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8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5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264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6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4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0428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9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89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47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7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04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01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84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3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411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2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9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06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8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83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8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9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016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266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27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5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3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276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2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16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47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258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4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4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9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12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2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25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3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46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7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120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96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185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19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0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4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41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74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85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91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1763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5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2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1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64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13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4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785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09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460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29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6656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3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22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8447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93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725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0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44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526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0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05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7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56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66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1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6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1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04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78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6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85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78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4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5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4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3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658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70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52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51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937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9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168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512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0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05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510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6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52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1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1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7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8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31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6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6274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02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736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04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94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8704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0238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2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07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056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168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36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2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7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63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526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65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67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320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4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289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01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0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03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1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6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00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0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148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848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1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43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69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010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4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36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156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7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0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508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8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9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17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612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37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684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1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968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6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153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8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2191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1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1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9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235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58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6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39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0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495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2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2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751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4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46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9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0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8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49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6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61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975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6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714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54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6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0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57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4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012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1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76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0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493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0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1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5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62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6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85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5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44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8085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7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06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49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6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368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1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76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4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0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54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953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73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93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449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0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80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7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0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4682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83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2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8687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0435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86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53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0938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6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38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07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546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0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000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828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7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68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1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22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33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406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9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8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29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519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6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321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4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015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4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5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48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4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32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3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9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3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5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416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5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4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7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5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239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8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694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8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81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50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612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30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9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68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45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2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32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0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8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9643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15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09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92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7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5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330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2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14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3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2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462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1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642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18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798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06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7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22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3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66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96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122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02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823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50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3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1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6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7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904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9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838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1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8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95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1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54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2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6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99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9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4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10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28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25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83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0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15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139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1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2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5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3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24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5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2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7119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98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3627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54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87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7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8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8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0995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2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0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4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5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7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30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214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67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7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2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4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6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345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11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12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0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11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05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44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232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34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0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7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304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8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5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65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9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51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398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5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53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01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9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896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032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85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1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110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8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15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512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2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200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5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92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272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828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7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054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2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45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4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45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1102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7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77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2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9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929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93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849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8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48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292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5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71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40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3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72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340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0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558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34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14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91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20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2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24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575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561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8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74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3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6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628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1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653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4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709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9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874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75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3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4299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4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86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6212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26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75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1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75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9099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3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5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85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4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52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99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7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8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0786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73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41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347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1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21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9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58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729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09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346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6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2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7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8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0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379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6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1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1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493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3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1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9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2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04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8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83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0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9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08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52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6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06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41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3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4028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4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4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257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92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12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50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08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74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693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15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311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0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26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39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302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8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10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34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96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21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36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27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1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1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7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846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39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5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75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1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4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46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220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991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8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66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9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4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2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0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648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86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444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6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31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455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3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0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611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3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62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4583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707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611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2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84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1267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18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14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90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84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7545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5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4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90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4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2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8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97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25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8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517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0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39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4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818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028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07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0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06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1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152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03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533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759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2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159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2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782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4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077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8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19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70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90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44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0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7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562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840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2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5242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1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341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8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88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238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38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9213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45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66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536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68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0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5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96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708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2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529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44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75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221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03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5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22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43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85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550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23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530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23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386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49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7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0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8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4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1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548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28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6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6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8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46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8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57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13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32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82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9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41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4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57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0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6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94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71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4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24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18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4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228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56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8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836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7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2929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1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9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535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400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8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8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00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2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5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76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6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54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4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55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7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8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81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6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19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43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6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36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906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4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9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4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0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04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78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0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9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8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5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906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7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553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7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718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3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977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414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52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089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385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4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84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101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88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323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8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1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083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4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79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73692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87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635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006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027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5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0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11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0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1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107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7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456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32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3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863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9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653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0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83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7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708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3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15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627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6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990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36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5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13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0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2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396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7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91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455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92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35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41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56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98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6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87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56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8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81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701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744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139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2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111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43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314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2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13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4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1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54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40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46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0232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4665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1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4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4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6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1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55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60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67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25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956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3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232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4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183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7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61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819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12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98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062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17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0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05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78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4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4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68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03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22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9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6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514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2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04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37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5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081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24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4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47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3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3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900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0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6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0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2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91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88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62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903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55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0264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2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2139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5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4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243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66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98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7338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2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962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34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3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1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30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50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39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164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2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445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0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67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378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37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1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16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0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53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47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61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38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02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554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6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5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2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4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3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1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3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3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036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28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9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00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4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85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17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714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2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403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4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54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4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26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0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79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2331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92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6747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3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923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40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68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3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5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8643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7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6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38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0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60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63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602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4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5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4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57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24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8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0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30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656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8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7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5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1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95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17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745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2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8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97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43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1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629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650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8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462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83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0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9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052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978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5869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1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198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36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7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4417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1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0169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04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84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0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76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5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94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1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89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30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84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04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5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8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56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93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74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5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22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79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2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588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3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7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34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7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491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0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07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233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4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2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846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1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83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0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9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0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229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52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218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0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0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48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95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356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5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68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6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8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3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954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25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1060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15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9189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66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73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44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5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76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942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2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9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651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43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313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8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161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2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5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85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48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094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0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9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9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950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02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22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3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51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6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689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40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0126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5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363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8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3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56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722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0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14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3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7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45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49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875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1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4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932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4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928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2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63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2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2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196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47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28111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27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8084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8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754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0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933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4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8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8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64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7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357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18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9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83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867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5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0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40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0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04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2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99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2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52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8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741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6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092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7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29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52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972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138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45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9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3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2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705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93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90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534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4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36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29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8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2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0098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5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5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0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78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85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86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0869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6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627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24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842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9184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7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602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64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88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85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2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63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466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7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698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5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476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0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22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3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92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8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2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27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967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0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13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24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575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60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81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6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1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29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3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2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4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3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6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12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44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807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46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15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98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4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7348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41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48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29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27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131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1997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4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18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544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04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7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7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008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41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46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3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3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06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74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09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659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2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53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659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6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6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11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58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893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2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235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5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2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8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55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54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0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90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047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11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14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088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18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98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58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7688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8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61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977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71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93695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1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7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60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6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4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3420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48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24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3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904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6292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25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82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08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259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4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6528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7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88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919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24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521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984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8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4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8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25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987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32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26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460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0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26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56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8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5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7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495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0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0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373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9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09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845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6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4183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8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2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3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36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8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31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1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82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6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0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9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7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0016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0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67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4832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2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33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63258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7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8167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6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7580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1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4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356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791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0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1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0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0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4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867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0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35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5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0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9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63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8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61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1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745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0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097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7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18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3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2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3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65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205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55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25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2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57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90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459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9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858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44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88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7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552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2429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7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4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987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0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1564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030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39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932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834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80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3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1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33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932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48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0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4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1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03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8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83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357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32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1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2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80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2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345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9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05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281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64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6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9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769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98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186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9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01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06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854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53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72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56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64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4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43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7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8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37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850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70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54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7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782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0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94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916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26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4309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8769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9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8242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706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7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241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3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8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78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2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3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3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3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7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5080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1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8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9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6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83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956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6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15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9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02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7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698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4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83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6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0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6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48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9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98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420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32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4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7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9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1086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6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48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562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45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579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59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92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6987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33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339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7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451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43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57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65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48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17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39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1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67087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18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1043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15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8544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104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0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099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2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56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2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902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6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285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5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3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975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47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21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8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78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69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5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5425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694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4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9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84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16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69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9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934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28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71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9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9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14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80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738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1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43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98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562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38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469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5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29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99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144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77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14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54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09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373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9281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0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75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5809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22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2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82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60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91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20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28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384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44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70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12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0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3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79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1045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0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544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579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4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23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358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1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2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8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1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6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11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918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70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7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631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86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9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47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5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8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2540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2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788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9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99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20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7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3410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00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72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53485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22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6062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9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2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5582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72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6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90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9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791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1545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6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79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1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60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0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65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0995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75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186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0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35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132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760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491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23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68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2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88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97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2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1645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24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9685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00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6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6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252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0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42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912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13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855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8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1159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0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6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7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4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887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5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2645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6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85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0108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0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05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1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8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774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16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99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162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4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24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772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94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5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99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983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7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567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992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04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1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8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79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82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8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137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4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85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258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7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64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91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163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2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2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895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8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7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65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14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79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7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16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903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5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67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6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60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167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0721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86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5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14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7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153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344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6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26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20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168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69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089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179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3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5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633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2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1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208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07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728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1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49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8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93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24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99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9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09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52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07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6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6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7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2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57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1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48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472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0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63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18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7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71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70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88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11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6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60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579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0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9121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18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2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3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73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2016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1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676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6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92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3903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39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35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16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48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892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0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524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33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976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67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352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74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68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8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740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6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608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6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7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4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3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95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14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77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99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74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4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8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623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66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28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8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850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8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90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253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88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3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97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0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392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22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0726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6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6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8620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5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59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73869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24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9681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921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4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6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5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2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853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200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34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958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0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695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3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2698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8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19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661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50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435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1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07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39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248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56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8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494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24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190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5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7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58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66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21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68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560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3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9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1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4310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3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880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04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32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9906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24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6058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23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811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86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0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71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8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5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4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655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3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56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337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6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0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904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64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056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540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839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5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92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832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6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13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45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2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532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2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5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41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36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12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2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00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96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84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474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2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6911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55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03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082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6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8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1639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0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93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67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390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3373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5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4316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21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9290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81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9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4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643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49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951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12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93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3064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31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43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4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1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07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1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08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939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8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40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94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5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685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5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09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4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20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666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85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40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2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227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88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09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3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689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28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0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0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81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299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2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785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8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9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3884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4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792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051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1795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15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2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803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695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7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2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645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81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3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27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0379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9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691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6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908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8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6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50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2550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2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562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33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53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932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20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8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61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016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64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080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5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69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688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23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2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0580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8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3475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8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68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558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079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46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4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77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1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7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490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73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197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0458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65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84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157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3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5616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95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23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6114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7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56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1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62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83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024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5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10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895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44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81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65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0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98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99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06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8675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3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389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278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19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1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96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3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59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371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10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4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26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1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8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45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87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556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85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88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541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21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9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355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654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53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5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3784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91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78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13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27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654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59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94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4482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883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78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034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26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15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57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1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47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2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38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6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37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6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44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9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222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63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1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1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2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7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43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865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16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474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58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437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9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7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01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771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1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673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14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36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39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970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19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19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3686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5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0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96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55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6558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2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8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9186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95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972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47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9498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26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9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7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9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61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6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88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014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5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38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809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1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064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2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2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1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8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6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337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1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92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4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3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0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37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0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911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98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7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38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9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155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19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1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134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9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50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07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42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2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2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8108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03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39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469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1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7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5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1313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38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6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38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2222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0991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2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96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053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89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1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08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6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32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64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6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7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56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1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891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2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9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97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13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312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256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7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86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5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7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29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76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25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617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640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96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7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46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35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1549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1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95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040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53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477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7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7180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44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37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1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1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9803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83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13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5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94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25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59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3738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38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580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96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42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3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17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6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16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9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224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58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15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9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03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491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9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95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0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706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97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585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9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35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427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70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231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30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9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7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6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415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3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2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77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5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61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21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76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35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860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7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579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13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03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11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8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246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680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6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2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159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5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2909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0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647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2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91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668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75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3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9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0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7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0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60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00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73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635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1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989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9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81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26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077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84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82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4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80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1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6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3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587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9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2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22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287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75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14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670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8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786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4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924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30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148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1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4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4284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2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2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94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738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90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954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491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46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0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36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2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9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36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0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25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6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3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78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0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76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94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091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9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8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112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741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86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0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015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8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203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9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98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6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09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4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7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243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77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8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420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3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4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068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14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67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53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531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96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4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21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036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086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5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41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1603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49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0325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6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82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4388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8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246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519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4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6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4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238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5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6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2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6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5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72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164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04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3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7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927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00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539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5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50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36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9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7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46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08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03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368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1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47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54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11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0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6000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43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742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8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93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5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6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127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8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081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22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5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0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7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763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9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2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097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98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2362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5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655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5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984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498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94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5275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51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7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6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16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0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95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0530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98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3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943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0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60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2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0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4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9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42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84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0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90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9181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78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40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59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8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229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5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24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3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996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629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04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151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6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3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20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3279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2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1728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4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70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518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31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0070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0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2391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6011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77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59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20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7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12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27589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32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09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893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865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1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4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86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48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7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33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7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48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2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81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67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61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80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3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19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600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3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09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12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73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86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637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2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8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8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13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6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16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823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12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9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3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9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309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9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0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671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7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579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9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8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3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544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5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77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868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73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3132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72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4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5067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7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40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8051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8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29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4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13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8668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4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21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87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63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01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39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9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88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13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014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83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9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066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34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873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03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3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592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5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1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25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1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7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6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45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53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11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870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37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117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46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2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1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437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66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47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95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05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90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129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3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4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582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2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312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4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1394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29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82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5849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44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2550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6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3074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04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26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21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91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94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72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7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467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7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7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95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8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6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174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139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9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3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4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1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24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366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4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9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64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8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6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00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638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3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057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53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74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3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08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5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17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4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44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96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160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2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0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668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7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3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02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06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8987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845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0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43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0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46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22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47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32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8717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13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82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0521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9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79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64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3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04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5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43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73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491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5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38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47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6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476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7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16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34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17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32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2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92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22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2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61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231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3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5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2048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62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3758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0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730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84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66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860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58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2966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85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0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67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59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755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3519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3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62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43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83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82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85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282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8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44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2006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06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1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0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4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766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9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229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4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7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1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7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9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49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28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3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2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18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09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96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3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03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7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395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50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42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30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4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24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95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946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2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0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03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85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98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0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730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9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94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36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4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8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6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44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539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03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298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2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17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53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84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80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2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002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92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16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0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2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8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20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1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03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234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6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42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4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2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792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68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8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8061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0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9259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8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82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6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8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79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5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9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2694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02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977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799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2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450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9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7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837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12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3173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3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30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055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8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76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5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95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976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17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1678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9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4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1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2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37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9414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7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1108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9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67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01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64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11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00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76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583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75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01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30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4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081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8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445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7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96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38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05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749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6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521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9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942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7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98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8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4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504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43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8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754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99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9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37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42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6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959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7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0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15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97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2661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1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380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1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36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185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3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6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0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5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3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84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892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4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43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07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3194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496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53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57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4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27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3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7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7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9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438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229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2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03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0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7674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9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0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28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83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8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323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0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82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07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97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42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619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41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84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8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078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61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369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3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61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44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8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566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78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300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52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07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935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270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0426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767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05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1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8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2279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70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6779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9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49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451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41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825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2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46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69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6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859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65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6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90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8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0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5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9530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9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2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219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3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690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1741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06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9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83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17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16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27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925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6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09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8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35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8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878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9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9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630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89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1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662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4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4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54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1752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98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9135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85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82623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83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3138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21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392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5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7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0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25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2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40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526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3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30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15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6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959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65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6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295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5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2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302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8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5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39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83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3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68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1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41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30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222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6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6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1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6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5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03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793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5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570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46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94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727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72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8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263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3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70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0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09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49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04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9349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2916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8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1403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29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5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5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8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830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3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76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0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8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1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64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75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86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45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50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9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4604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76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726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8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095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4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8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1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78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463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5678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44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3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15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30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828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6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30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3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7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1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9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0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1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519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3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12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8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1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061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74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6669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72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0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910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5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6436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9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8596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39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0611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792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9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81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67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3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257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81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21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0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4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1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28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23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8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169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13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831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4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403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1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77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393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67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26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02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567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5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3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92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8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80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80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84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795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81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5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8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9867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2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8154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9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76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63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22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9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3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551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8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0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046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2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63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23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1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00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9865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0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13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79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09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8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0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12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6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9226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4717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47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575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0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01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8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19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99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571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2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92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5871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6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59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05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15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646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61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0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2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024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9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3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4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04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00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6898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75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8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1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4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13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2765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0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7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871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98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353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8161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54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43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0648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0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28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008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6014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8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87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048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4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247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8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92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4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7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7937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9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5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201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0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068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4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572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0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0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081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06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846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3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921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5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43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376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50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8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41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02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848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470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0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591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8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81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594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37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9298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9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17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141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11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94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5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20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12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4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1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304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3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64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246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73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6067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71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7145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4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9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9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9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3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8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611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24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04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39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5194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84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57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17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363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0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49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673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879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19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17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4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8510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26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5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09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98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3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8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05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47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2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9864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80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8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22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3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7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77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176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4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79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370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9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8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4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29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68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2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29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9873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5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200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0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4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059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68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41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14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133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2802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8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305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29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9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02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0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721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881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33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24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8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86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2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10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79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77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41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50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44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278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63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84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0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54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343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3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87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5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4585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81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904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1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16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3559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3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96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645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82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7743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8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5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46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9241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04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5302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7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2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979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79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37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560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2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331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0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240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14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52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134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95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460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81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21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607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96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69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5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8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7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9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9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4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752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047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89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9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8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25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358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83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668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61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68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4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14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670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63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0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6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23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9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00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8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7391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1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512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71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44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94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026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28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6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878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41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9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8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68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246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01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1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52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073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15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32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050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5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754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0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66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722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02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963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113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8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93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45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183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65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00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06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34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76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9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07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53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705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0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2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79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41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473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1231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5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13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08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5068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568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90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7586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065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4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5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2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365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53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66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52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1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5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73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3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05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7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9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056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6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25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724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270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9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8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9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276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3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09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2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46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1513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26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148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4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92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2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9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1827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55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88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559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54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8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11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64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916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43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16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965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11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871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36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22308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84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12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9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95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67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66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87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304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9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2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04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440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56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269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6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33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127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4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42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1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9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05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8766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1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435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0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70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983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3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2995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5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37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372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56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95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46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80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233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95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9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27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34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4805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16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1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1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2994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90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4348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47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95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128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6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1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97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93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0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194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7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686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1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7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55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684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6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329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1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010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29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2600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9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232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6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28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68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44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17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09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1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05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1551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2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84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9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64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93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184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1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5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234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1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563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5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377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2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16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9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015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7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235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57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43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305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6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7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2483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6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9199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01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9270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104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06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85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16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277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4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88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057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9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2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785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3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531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2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60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361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269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84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3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87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3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0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2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2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92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6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072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4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2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796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04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785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2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74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820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81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6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289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22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65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644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7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9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001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20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700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9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72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724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850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33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241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25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5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3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5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03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92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80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428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35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0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15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93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44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1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3250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2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1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00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49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5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6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963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0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62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437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5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468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3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06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34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27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1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0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43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1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0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45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65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589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9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46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8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33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05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73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879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07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81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10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16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7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542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0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5500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9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48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488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3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94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456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17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259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9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086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8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3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64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68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3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625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01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0107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8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29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223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97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19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30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14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56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78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82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699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33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169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4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0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939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6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74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5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86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53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27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784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406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62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104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14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169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16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3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09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9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33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0463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24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61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1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9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9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0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091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992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13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3860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50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9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333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0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7057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6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0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4358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618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1086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4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1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1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2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160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33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53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037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3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8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882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5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9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756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1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88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7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0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2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937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11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377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4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8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677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2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00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94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29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44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860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0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4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037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697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63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87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7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749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2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8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365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96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1745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99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3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9815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9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84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0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92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5308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30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84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3742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409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7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5870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9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95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0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0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627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3113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61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686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94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1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4443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4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87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730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2288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19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03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775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0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10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83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2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089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3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764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42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48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121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3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79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6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44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958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24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753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9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9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953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14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3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8731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7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753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0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61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2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5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30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95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848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2613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4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454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66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8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1151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562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9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89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921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8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8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4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7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94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50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99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049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11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031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1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63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528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96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13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585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8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1847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8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8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7643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21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93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50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63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766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7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688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3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7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9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382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7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02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493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25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407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53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24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258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6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76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7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984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92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5019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1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72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09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84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4292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03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12883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0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64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6966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62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403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1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3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8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20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75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75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9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29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056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34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6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78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2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16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741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07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533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1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0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4587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8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4783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28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3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94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69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08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153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18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08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40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16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613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404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1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741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14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59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8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43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774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8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1128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0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5242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8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6283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1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6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4913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65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867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54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82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30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87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42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4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69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2145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7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38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03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6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78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2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7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659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52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3821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56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8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0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86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3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525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13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775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64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849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732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32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26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356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2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9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515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8541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2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0435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1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20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1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125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7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8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3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6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72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796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5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20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46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4560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4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6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87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71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5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64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08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3104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9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68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1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2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26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159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52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1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74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312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63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67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106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73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73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408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8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187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8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35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32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81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01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05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26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802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2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47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94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19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535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78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353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45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56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9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3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63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3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5296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9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6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5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60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9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257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06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4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480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0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1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48085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62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827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46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96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4106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9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3739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1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0455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0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33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82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310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3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68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08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4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44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251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08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92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7099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6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00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353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52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979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4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62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8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59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69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7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728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58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82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836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675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622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3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9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48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35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69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6359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7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5597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6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02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260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700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571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6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5456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8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242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1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401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66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5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0015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03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4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40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320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504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2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76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9375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5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74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844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193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85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99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2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5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05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0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3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10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8194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1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021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7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42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06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8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99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6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2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56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733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35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9665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14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192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1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66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6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75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9320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81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336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7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368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7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79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99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38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0459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523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8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151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4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9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18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8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975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5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63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8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3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816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5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7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06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692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7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4651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5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4833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6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06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791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2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90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84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506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93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64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220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82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60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877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43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2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363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90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43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48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4530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081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6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1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057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55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8688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4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00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02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64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82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9557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4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727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71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3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5986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26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24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29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8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2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103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0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537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0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647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63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449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7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291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6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71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07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4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9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4915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59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245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64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85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80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00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7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2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0617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79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181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8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9714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20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211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94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8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037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41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514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364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3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919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4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3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077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2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32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436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46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520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2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93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1010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91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7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0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9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80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89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97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28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254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61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5814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74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731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763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80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2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78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60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503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1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7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59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8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263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7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853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13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886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96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15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48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74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48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55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63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234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6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77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8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38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4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2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747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827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69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65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875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63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290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0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1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9335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41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5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54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8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0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7502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1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323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16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522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9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0467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4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78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9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202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13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6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0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45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9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0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4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6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5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84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43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4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7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64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5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3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6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0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4842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6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39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7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15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343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5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19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509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22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8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1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91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87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37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8679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6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442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053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43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56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353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9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9189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16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15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1373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785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02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79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4436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9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4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6060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9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61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40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03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8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89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3528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4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72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66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955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44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241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8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37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78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2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46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174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4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522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9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32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8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07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16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74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8150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58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649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1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84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849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081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5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92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58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6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27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970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0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3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56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445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5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0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357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43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60589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56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4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0394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52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81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7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8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73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6493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27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362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91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62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0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1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761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04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909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93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252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1384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5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77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2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368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54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24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04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8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9189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4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71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9532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51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87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09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17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76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5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013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9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7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45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8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606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02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5997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2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1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2595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81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8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6552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6041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35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23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4896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5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2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3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2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59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43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5066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4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7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6399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79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7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3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33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751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7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916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0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6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9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426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1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054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72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312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77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1402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92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747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304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4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229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1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14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72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566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0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41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15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5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2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113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9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85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87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3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941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8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4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2399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5337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72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27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3412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16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7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087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8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03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247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5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015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9203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27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797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03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4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1262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6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80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758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9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912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0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172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60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807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390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44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75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83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4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27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411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93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087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607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63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92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342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290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0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44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176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2940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9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9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313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3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2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90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5429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2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79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256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55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31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366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4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4039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29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4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26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89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1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5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127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87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0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04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367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5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0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49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94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2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2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6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34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4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93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0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4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5355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792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5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87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029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8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58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138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26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93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1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039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2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7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793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0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141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9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73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704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06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2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77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50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367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1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9569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95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8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3922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27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5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49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27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6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0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4852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66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788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9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27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1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334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9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030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3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87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176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11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265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45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38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4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2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17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2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00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7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9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15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7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29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90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7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53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22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83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5791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31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0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770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52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66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459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251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92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499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018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4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43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9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6834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34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48971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0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4084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1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6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01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329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7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3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273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91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5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717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76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524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9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1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9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475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31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21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606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2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189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3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115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03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35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548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2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751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4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4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6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2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413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41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007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3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70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256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4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51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274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69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0230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3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23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01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8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35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109748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348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2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82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817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23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0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7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36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93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9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05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04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20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4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487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5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54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084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3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06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4120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5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7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45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89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6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1679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5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388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3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4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02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06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66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7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2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4177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03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83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33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3158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40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83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296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8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9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1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4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1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858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06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256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4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7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15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2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13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15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219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7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56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768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45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6313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85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58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28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87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32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4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02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75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488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1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97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52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9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1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78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96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0346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9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14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362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1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617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09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24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8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08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2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7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2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866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32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1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305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59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8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6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670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3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811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70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045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191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6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34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878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8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9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236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8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45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0429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5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15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8474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6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1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87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81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6110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31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76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2403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46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102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589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1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76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4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011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72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359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45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414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59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3076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6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9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49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10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3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8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5725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920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655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46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872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4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36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307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0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5632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5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84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221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5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174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8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202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4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25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652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13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46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8625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102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54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6588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8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24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4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38223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17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6482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71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8209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32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5244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47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51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0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35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12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5171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3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0555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7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5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6349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755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24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5039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987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642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5921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8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74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67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73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11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990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1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042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01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6654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8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0292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800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67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866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8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0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348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8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85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34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78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14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16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59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419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61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73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82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6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8589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9600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9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05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4419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17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96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7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47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891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7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72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748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3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2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4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27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27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4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0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2389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88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031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9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280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6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663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8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3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22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885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4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0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799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4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7866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3853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7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949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4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33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0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0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141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2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5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88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13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883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7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738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0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3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0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0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6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20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96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10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3892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5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6486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8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6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8899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32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7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29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38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647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7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2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3061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4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1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95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61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130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40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946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5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47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356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73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6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0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4087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6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6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0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13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55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5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1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08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20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2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8560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568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5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80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284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9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00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66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62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8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0394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3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6429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59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1004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18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3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8867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01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368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221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090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25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867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8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6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7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2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3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397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3469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93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13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40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9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4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2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7719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5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6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35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92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1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0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471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6289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0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61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9405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860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644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9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18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00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81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5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0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1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4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872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06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5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56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49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8453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0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95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83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0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0654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1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3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53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9154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48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74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1414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92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78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39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0953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47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324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16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290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4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80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85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2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565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6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5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963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980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04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11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8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309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8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4581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1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8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30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7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9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328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93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81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7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6243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0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47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3348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20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230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9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6976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19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80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8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6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5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0793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94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71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15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78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883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6029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06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069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4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12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65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493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10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17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599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52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4724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03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4968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71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32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1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69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192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38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46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33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0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1777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891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80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41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4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0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96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73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4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8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8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2109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8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3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85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0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9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8761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3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58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767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03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3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8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0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579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07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452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1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97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457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5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2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7265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8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2356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65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8827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8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3411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6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65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202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7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7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0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226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9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2612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6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9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73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54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451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37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116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2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87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0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6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7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83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232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40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3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9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10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87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342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66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84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5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138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2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5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952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82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747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8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865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0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10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27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07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6725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8747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87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14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369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08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3946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6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760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14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98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0122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50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58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2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8395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1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8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3473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6206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73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92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39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2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80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995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9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7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7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446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2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257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23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8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4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5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0170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1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1404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5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9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539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6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551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23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03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78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409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888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5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50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173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8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9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730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5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7329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6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1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60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25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5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10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31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678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5307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8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5850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406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57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0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08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7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03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53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82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8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130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5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4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753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6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9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0691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30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1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76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83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9544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3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024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6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8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4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9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77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17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646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1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6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002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3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80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8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85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90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0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616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985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92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1106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8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105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03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632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3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99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4604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7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2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7232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3198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61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0830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4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20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791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5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3942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03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8220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9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0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867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57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3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30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9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2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673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5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5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5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26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7581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12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035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700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79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49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871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3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3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2064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0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4064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52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495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7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940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0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66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5192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3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5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940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98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99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8013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71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0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6864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1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67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2158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3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39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7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05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0715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0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13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933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6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6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832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981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701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7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98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79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0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7817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854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43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69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31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348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5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43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32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9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180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75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785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55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1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42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8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6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25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444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4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1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82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9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6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836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5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4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975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72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54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838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7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322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0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6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8626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7129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8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09342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9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05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0429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52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34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10811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6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24657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8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6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3425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09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72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3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68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125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026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7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7612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2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81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2988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7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5982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25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673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49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9393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1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261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3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529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33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24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5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13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74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99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7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89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237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30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81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1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115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5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505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9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3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4756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8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83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46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19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643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7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93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77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3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512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1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47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742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8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4835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9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96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3324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7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38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9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15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239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90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05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13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59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9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25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338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83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8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53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67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426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273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4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78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0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6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8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0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610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19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87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34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4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81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4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647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4379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7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16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8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47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20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2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59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39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216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2597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9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0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9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9960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26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7621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9589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38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682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251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2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8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821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43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93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64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524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9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269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2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5119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23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9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9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73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701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47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563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37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6559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19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63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94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46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89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9075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5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3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63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6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22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3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0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7026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93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79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055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80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566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04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6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27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22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83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8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19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1261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6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7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4690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73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90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94150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7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77778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4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45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11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53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89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1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7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6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32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3673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097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7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01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494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285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75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15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5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5566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909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85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098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54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2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3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63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3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262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46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06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502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9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1426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7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8044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1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60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27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1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576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4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6625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7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192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2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2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6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4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154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0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4844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9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90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2705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2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26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08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55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143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2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5973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3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0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188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74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516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29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9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6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94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211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9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1694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996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15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50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8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76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2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9744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8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51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4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9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3383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4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08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7414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48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74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980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1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7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8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39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13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6935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5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8265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813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7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72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0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08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313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2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792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18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008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676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59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9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4927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16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3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782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721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589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24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667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0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658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1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513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18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65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57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641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254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62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31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1535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086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49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0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664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11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4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5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3757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2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85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8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02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5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99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0372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1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38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1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4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53353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0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0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96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9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8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60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84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6066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13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57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516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002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37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57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83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904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46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260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06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882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12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5760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02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84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16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697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9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03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11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159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2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37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86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75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64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60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627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0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399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2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973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585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15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9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499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8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899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9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759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80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159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2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0318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89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39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9317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50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05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2946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82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0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5515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3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95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4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5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24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45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1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2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9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70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60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1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377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6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085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0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2683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54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4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3329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4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372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33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232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5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19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78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7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17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164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0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2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3526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74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1973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86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28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70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111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61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5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00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8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80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61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47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3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950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6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2125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22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7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1881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4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19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93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55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31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21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669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53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49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67354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7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6005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2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0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68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6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125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6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597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233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85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819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69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7355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1013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29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02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65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858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7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65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9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94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51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74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68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448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8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1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391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9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80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16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32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28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09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1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4687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7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7804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8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231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8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525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38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95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2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3950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56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13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7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25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360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4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89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658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0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33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8892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555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9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0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36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0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8109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48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84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858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4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3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95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6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6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09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93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56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5379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3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9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469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63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847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53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03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41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3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62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87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8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9175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2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20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468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7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13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878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8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8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37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9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24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8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08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8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06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5545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70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628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21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147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0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0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37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85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629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118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7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7027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13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7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5439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2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3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742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7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74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216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65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2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9995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30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73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44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18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31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7390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8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08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2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0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8376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8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0807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2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31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88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9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0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306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86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80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4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083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8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0050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42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683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66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1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244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14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387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026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7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7805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48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299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24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82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7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09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73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80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8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981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79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2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91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9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63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7725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29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2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290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89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445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4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8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79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0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46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68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0345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0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77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9289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4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2491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81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78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5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7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353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278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3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13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60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631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0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5803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3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259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0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059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7405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5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3553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6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5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957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4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955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2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2673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4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96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7031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6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74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6533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1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66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1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1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34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05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36306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0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75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9352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1968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68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3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684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3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73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817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32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1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229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9904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05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6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48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802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55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4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6092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85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97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4746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6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8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761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9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2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7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50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5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5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12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4491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88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85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571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56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5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1750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59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83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33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0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08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95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29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41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1393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79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84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958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4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4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7978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26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211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24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99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3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45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4794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17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2690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24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87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03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838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65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20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1102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1139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065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3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7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2670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3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73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1015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4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1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6189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9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390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9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151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0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80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7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51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94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110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41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9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13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71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0192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8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8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1083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3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72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11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76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530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73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15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2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59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6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0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831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33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049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7592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9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9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2378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685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7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419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872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39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4991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86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88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9279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090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45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21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42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53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799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0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13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235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91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758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0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53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2734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19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5315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6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3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132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72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4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924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2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10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09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38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41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92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6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88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7053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6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233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64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80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473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52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3491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5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0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1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56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980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99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1703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55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131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2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639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474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2365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2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1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6316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16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67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7522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70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0332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3533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2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83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121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48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416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032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7649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8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8621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43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9964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45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4851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1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73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79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0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0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5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9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32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1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02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0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800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45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3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5264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6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6747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2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88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799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46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04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20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864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8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27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411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09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6138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24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9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78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06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2701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28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521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2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19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6923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71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8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69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54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7149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2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4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5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2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34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2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047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15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9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3019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12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0034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0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605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6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50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43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8306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5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9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85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2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4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38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255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9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1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28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232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35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834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1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489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2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8696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2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0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40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7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05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3162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9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6494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5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7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9636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0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3624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7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92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1644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89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59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5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4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0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84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74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5959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1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10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8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296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0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3421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8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47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51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4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9818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5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2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907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64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3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174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89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237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5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9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97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0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329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4459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8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63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670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419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6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89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658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90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5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02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2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793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51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713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7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201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06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23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57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71857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1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24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3962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5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0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0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2839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00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431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2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79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54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00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5307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61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63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829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81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4735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6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85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0131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088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24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06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6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86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03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1040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05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3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4220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78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767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33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4903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36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84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2942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51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9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60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74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40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08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10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82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39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962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88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835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0357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379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1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47565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53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8227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3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8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0306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73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321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0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2552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77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995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7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4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3572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4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20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42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0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0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9669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8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84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59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073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1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922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5043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3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6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7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4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7738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04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3000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1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4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607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45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70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1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1709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7203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0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863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7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3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831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02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592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77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3907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48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91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1679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75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9632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5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3098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9399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74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8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312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4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64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9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2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1661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23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419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0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86800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86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7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61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3617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035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0167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6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3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50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9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336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9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6757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12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6032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21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1692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3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19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1041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8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752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87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1619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8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1610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84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0945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0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4080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9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8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621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2633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64423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4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1260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4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799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99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0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0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28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47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369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9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550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6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1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04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27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5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6267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63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543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73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8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520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51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55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128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781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6200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78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3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25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475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95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540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92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2432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3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711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0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3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963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71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3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7291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73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647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3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5566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9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4449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82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3974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1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0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351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85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4733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0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3140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28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98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18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533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46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84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58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9443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2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90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9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16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58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856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58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29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17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242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3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598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9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98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49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4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5720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89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43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82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1752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1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8010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618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9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5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4642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1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7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1292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33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6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2779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5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8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943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2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764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4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3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3810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9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2347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503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36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83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32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2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78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7835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2572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67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242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4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7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626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35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201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0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55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468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8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90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972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3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7149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94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4312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8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86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1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75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5150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35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4137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6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0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7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37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89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8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42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7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765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8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6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1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3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878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3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1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9498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16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1266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2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13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936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0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55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8466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4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0702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13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8553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83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109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9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0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543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57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8201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35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2170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6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1610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4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95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8494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4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0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49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2832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613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5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56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64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32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611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6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1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605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13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7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5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7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6628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90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138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8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2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956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7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4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0286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4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25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14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204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55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89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1769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26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22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781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9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75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0244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0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1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37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0775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549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0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2448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9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38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2036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4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48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628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383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43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28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3833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8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352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5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7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7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8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7181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6824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33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6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26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5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1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4576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71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48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9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072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6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2366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1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6260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0907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1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66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8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15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241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4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9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0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21685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33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4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1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75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1837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8417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3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87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494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6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80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04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2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0336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0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32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715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34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4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6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27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7177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54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237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6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16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2237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26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6095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9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33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38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9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94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11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5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33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5169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4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09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9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42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0962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80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58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96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58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8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075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27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9939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44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75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971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3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3773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9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93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9803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3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621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5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72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7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43070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0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98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40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42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44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623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51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99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97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6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3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807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1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2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835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83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1652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68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516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55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32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64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0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5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2080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3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092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1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9830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1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8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72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4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4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5125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2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29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610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1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8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966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2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0950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2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26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6034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7334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1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1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548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55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0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1031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3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9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7547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4826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773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7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55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0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4089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0897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2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2667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75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1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38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4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567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2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32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3571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31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8508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9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075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62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2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96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87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0773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5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5559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0793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1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5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34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26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11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9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441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0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7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517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1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9478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1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9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27244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772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73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49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017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96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172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52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6425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8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0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442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86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7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305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61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4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0351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8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383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76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33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40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09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7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5536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0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05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533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4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3478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6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72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9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6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76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796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43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056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6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6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8533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9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3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954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9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79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4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2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6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5281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11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98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8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9989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0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69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43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0674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6279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566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35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2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821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6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9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038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51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262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00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056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73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31130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24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04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587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57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7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2274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73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09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9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7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0651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34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08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4376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2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2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9608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7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84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0410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29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87484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1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79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16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3625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1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70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64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47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64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37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0752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32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0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8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4384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5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55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4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4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711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63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213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1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72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0785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1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66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4829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3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9006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39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650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0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320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09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5534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18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23928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8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270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0224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48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39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1068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1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21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59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9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76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56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0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5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16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9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13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6048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063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5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9190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412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8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035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28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67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69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6271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25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83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8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56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128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9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7724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6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50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798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4018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8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452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66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3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650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1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9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96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6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0635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754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86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93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6659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66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8961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67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0601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5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3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0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0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4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27382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3371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7208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38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0730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8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654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1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31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8855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68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79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5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4278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4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9401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06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087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51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4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734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55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810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0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0076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8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8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2556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07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677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0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4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956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1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9232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75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9913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78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804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0222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940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67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9109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5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3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8501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281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36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841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461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6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5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1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0675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09665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5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90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009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84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69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2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1219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8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4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149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4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994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51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9746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87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8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02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4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81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1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45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0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47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414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1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62573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1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443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7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02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520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49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45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6077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1723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8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79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683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3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5776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96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04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269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51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61624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63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7393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36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3790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89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53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4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8695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07289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2186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465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4424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185391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90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3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8893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6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7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1234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90448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2523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8A8A8"/>
                                        <w:left w:val="single" w:sz="6" w:space="2" w:color="A8A8A8"/>
                                        <w:bottom w:val="single" w:sz="6" w:space="2" w:color="A8A8A8"/>
                                        <w:right w:val="single" w:sz="6" w:space="2" w:color="A8A8A8"/>
                                      </w:divBdr>
                                      <w:divsChild>
                                        <w:div w:id="2179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2" w:color="A8A8A8"/>
                                                <w:left w:val="single" w:sz="2" w:space="17" w:color="A8A8A8"/>
                                                <w:bottom w:val="single" w:sz="2" w:space="12" w:color="A8A8A8"/>
                                                <w:right w:val="single" w:sz="2" w:space="17" w:color="A8A8A8"/>
                                              </w:divBdr>
                                              <w:divsChild>
                                                <w:div w:id="46281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553721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924152329">
                  <w:marLeft w:val="0"/>
                  <w:marRight w:val="0"/>
                  <w:marTop w:val="0"/>
                  <w:marBottom w:val="0"/>
                  <w:divBdr>
                    <w:top w:val="single" w:sz="6" w:space="6" w:color="111111"/>
                    <w:left w:val="single" w:sz="6" w:space="9" w:color="111111"/>
                    <w:bottom w:val="single" w:sz="6" w:space="6" w:color="111111"/>
                    <w:right w:val="single" w:sz="6" w:space="9" w:color="111111"/>
                  </w:divBdr>
                </w:div>
                <w:div w:id="1612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Florenta Simona Calin</dc:creator>
  <cp:lastModifiedBy>Statie4</cp:lastModifiedBy>
  <cp:revision>7</cp:revision>
  <cp:lastPrinted>2021-12-15T11:29:00Z</cp:lastPrinted>
  <dcterms:created xsi:type="dcterms:W3CDTF">2021-12-15T10:05:00Z</dcterms:created>
  <dcterms:modified xsi:type="dcterms:W3CDTF">2022-07-22T10:15:00Z</dcterms:modified>
</cp:coreProperties>
</file>